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58" w:rsidRDefault="00A5392E" w:rsidP="00F42C58">
      <w:pPr>
        <w:ind w:firstLine="720"/>
        <w:jc w:val="center"/>
        <w:rPr>
          <w:rFonts w:eastAsia="Calibri"/>
          <w:color w:val="00B050"/>
          <w:sz w:val="26"/>
          <w:szCs w:val="20"/>
        </w:rPr>
      </w:pPr>
      <w:r>
        <w:rPr>
          <w:rFonts w:ascii="Antiqua" w:eastAsia="Calibri" w:hAnsi="Antiqua"/>
          <w:sz w:val="26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7.8pt;margin-top:-40.1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816750660" r:id="rId9"/>
        </w:object>
      </w:r>
    </w:p>
    <w:p w:rsidR="00F42C58" w:rsidRPr="00B64DA6" w:rsidRDefault="00F42C58" w:rsidP="00F42C58">
      <w:pPr>
        <w:keepNext/>
        <w:keepLines/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ВИКОНАВЧИЙ КОМІТЕТ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ЛЕБЕДИНСЬКОЇ МІСЬКОЇ РАДИ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СУМСЬКОЇ ОБЛАСТІ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</w:p>
    <w:p w:rsidR="00F42C58" w:rsidRPr="00B64DA6" w:rsidRDefault="00F42C58" w:rsidP="00F42C58">
      <w:pPr>
        <w:jc w:val="center"/>
        <w:rPr>
          <w:rFonts w:eastAsia="Calibri"/>
          <w:b/>
          <w:bCs/>
          <w:sz w:val="44"/>
          <w:szCs w:val="44"/>
        </w:rPr>
      </w:pPr>
      <w:r w:rsidRPr="00B64DA6">
        <w:rPr>
          <w:rFonts w:eastAsia="Calibri"/>
          <w:b/>
          <w:bCs/>
          <w:sz w:val="44"/>
          <w:szCs w:val="44"/>
        </w:rPr>
        <w:t>РІШЕННЯ</w:t>
      </w:r>
    </w:p>
    <w:p w:rsidR="00F42C58" w:rsidRDefault="00F42C58" w:rsidP="00F42C58">
      <w:pPr>
        <w:tabs>
          <w:tab w:val="left" w:pos="3960"/>
          <w:tab w:val="left" w:pos="4082"/>
        </w:tabs>
        <w:ind w:right="-143"/>
      </w:pPr>
    </w:p>
    <w:p w:rsidR="00F42C58" w:rsidRPr="00DD44CE" w:rsidRDefault="00F42C58" w:rsidP="00F42C58">
      <w:pPr>
        <w:tabs>
          <w:tab w:val="left" w:pos="3960"/>
          <w:tab w:val="left" w:pos="4082"/>
        </w:tabs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</w:t>
      </w:r>
      <w:r w:rsidRPr="00742F5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9B5A5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</w:t>
      </w:r>
      <w:r w:rsidR="00126B78">
        <w:rPr>
          <w:b/>
          <w:bCs/>
          <w:sz w:val="28"/>
          <w:szCs w:val="28"/>
        </w:rPr>
        <w:t xml:space="preserve">5                                         </w:t>
      </w:r>
      <w:r w:rsidRPr="00742F52">
        <w:rPr>
          <w:b/>
          <w:bCs/>
          <w:sz w:val="28"/>
          <w:szCs w:val="28"/>
        </w:rPr>
        <w:t xml:space="preserve">м. Лебедин                  </w:t>
      </w:r>
      <w:r>
        <w:rPr>
          <w:b/>
          <w:bCs/>
          <w:sz w:val="28"/>
          <w:szCs w:val="28"/>
        </w:rPr>
        <w:tab/>
      </w:r>
      <w:r w:rsidR="009B5A53">
        <w:rPr>
          <w:b/>
          <w:bCs/>
          <w:sz w:val="28"/>
          <w:szCs w:val="28"/>
        </w:rPr>
        <w:t xml:space="preserve">                    </w:t>
      </w:r>
      <w:r w:rsidR="00C67B57">
        <w:rPr>
          <w:b/>
          <w:bCs/>
          <w:sz w:val="28"/>
          <w:szCs w:val="28"/>
        </w:rPr>
        <w:t xml:space="preserve">    </w:t>
      </w:r>
      <w:r w:rsidR="009B5A53">
        <w:rPr>
          <w:b/>
          <w:bCs/>
          <w:sz w:val="28"/>
          <w:szCs w:val="28"/>
        </w:rPr>
        <w:t xml:space="preserve"> </w:t>
      </w:r>
      <w:r w:rsidRPr="00742F5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000</w:t>
      </w:r>
    </w:p>
    <w:p w:rsidR="000D180C" w:rsidRPr="005302E8" w:rsidRDefault="000D180C" w:rsidP="000D180C">
      <w:pPr>
        <w:pStyle w:val="a5"/>
        <w:spacing w:before="10"/>
        <w:rPr>
          <w:b/>
        </w:rPr>
      </w:pPr>
    </w:p>
    <w:p w:rsidR="0056547E" w:rsidRDefault="0056547E" w:rsidP="0056547E">
      <w:pPr>
        <w:jc w:val="both"/>
        <w:rPr>
          <w:b/>
          <w:sz w:val="28"/>
        </w:rPr>
      </w:pPr>
      <w:bookmarkStart w:id="0" w:name="_Hlk206052857"/>
      <w:r>
        <w:rPr>
          <w:b/>
          <w:sz w:val="28"/>
        </w:rPr>
        <w:t xml:space="preserve">Про затвердження </w:t>
      </w:r>
      <w:r w:rsidR="009B5A53">
        <w:rPr>
          <w:b/>
          <w:sz w:val="28"/>
        </w:rPr>
        <w:t xml:space="preserve">фактичної </w:t>
      </w:r>
      <w:r>
        <w:rPr>
          <w:b/>
          <w:sz w:val="28"/>
        </w:rPr>
        <w:t>мережі груп (у тому числі інклюзивних) у закладах дошкільної та позашкільної освіти</w:t>
      </w:r>
      <w:r w:rsidR="009B5A53">
        <w:rPr>
          <w:b/>
          <w:sz w:val="28"/>
        </w:rPr>
        <w:t xml:space="preserve"> </w:t>
      </w:r>
      <w:r>
        <w:rPr>
          <w:b/>
          <w:sz w:val="28"/>
        </w:rPr>
        <w:t>Лебединської міської територіальної громади на 2025-2026 навчальний рік</w:t>
      </w:r>
    </w:p>
    <w:bookmarkEnd w:id="0"/>
    <w:p w:rsidR="0056547E" w:rsidRPr="005302E8" w:rsidRDefault="0056547E" w:rsidP="0056547E">
      <w:pPr>
        <w:pStyle w:val="a5"/>
        <w:spacing w:before="8"/>
        <w:rPr>
          <w:b/>
        </w:rPr>
      </w:pPr>
    </w:p>
    <w:p w:rsidR="0056547E" w:rsidRDefault="0056547E" w:rsidP="0056547E">
      <w:pPr>
        <w:pStyle w:val="a5"/>
        <w:tabs>
          <w:tab w:val="left" w:pos="993"/>
        </w:tabs>
        <w:ind w:firstLine="567"/>
        <w:jc w:val="both"/>
        <w:rPr>
          <w:b/>
        </w:rPr>
      </w:pPr>
      <w:r>
        <w:t xml:space="preserve">Відповідно до частини першої статті 52, частини шостої статті 59 Закону України «Про місцеве самоврядування в Україні», Закону України «Про освіту», виконавчий комітет Лебединської міської ради </w:t>
      </w:r>
      <w:r>
        <w:rPr>
          <w:b/>
        </w:rPr>
        <w:t>в</w:t>
      </w:r>
      <w:r w:rsidR="008F39D7">
        <w:rPr>
          <w:b/>
        </w:rPr>
        <w:t xml:space="preserve"> </w:t>
      </w:r>
      <w:r>
        <w:rPr>
          <w:b/>
        </w:rPr>
        <w:t>и</w:t>
      </w:r>
      <w:r w:rsidR="008F39D7">
        <w:rPr>
          <w:b/>
        </w:rPr>
        <w:t xml:space="preserve"> </w:t>
      </w:r>
      <w:r>
        <w:rPr>
          <w:b/>
        </w:rPr>
        <w:t>р</w:t>
      </w:r>
      <w:r w:rsidR="008F39D7">
        <w:rPr>
          <w:b/>
        </w:rPr>
        <w:t xml:space="preserve"> </w:t>
      </w:r>
      <w:r>
        <w:rPr>
          <w:b/>
        </w:rPr>
        <w:t>і</w:t>
      </w:r>
      <w:r w:rsidR="008F39D7">
        <w:rPr>
          <w:b/>
        </w:rPr>
        <w:t xml:space="preserve"> </w:t>
      </w:r>
      <w:r>
        <w:rPr>
          <w:b/>
        </w:rPr>
        <w:t>ш</w:t>
      </w:r>
      <w:r w:rsidR="008F39D7">
        <w:rPr>
          <w:b/>
        </w:rPr>
        <w:t xml:space="preserve"> </w:t>
      </w:r>
      <w:r>
        <w:rPr>
          <w:b/>
        </w:rPr>
        <w:t>и</w:t>
      </w:r>
      <w:r w:rsidR="008F39D7">
        <w:rPr>
          <w:b/>
        </w:rPr>
        <w:t xml:space="preserve"> </w:t>
      </w:r>
      <w:r>
        <w:rPr>
          <w:b/>
        </w:rPr>
        <w:t>в:</w:t>
      </w:r>
    </w:p>
    <w:p w:rsidR="0056547E" w:rsidRDefault="0056547E" w:rsidP="0056547E">
      <w:pPr>
        <w:pStyle w:val="a9"/>
        <w:numPr>
          <w:ilvl w:val="0"/>
          <w:numId w:val="2"/>
        </w:numPr>
        <w:tabs>
          <w:tab w:val="left" w:pos="993"/>
          <w:tab w:val="left" w:pos="1151"/>
        </w:tabs>
        <w:spacing w:before="1" w:line="322" w:lineRule="exact"/>
        <w:ind w:left="0" w:right="0" w:firstLine="567"/>
        <w:jc w:val="both"/>
        <w:rPr>
          <w:sz w:val="28"/>
        </w:rPr>
      </w:pPr>
      <w:r>
        <w:rPr>
          <w:sz w:val="28"/>
        </w:rPr>
        <w:t>Затвердити перспективну мережу на 202</w:t>
      </w:r>
      <w:r w:rsidR="00C673BC">
        <w:rPr>
          <w:sz w:val="28"/>
        </w:rPr>
        <w:t>5</w:t>
      </w:r>
      <w:r>
        <w:rPr>
          <w:sz w:val="28"/>
        </w:rPr>
        <w:t>-202</w:t>
      </w:r>
      <w:r w:rsidR="00C673BC">
        <w:rPr>
          <w:sz w:val="28"/>
        </w:rPr>
        <w:t>6</w:t>
      </w:r>
      <w:r>
        <w:rPr>
          <w:sz w:val="28"/>
        </w:rPr>
        <w:t xml:space="preserve"> навчальний рік:</w:t>
      </w:r>
    </w:p>
    <w:p w:rsidR="0056547E" w:rsidRDefault="00CA6A73" w:rsidP="0056547E">
      <w:pPr>
        <w:pStyle w:val="a9"/>
        <w:numPr>
          <w:ilvl w:val="0"/>
          <w:numId w:val="4"/>
        </w:numPr>
        <w:tabs>
          <w:tab w:val="left" w:pos="993"/>
          <w:tab w:val="left" w:pos="1184"/>
        </w:tabs>
        <w:ind w:left="0" w:right="0" w:firstLine="567"/>
        <w:jc w:val="both"/>
        <w:rPr>
          <w:sz w:val="28"/>
        </w:rPr>
      </w:pPr>
      <w:r>
        <w:rPr>
          <w:sz w:val="28"/>
        </w:rPr>
        <w:t>г</w:t>
      </w:r>
      <w:r w:rsidR="0056547E">
        <w:rPr>
          <w:sz w:val="28"/>
        </w:rPr>
        <w:t>руп (у тому числі інклюзивних) у закладах дошкільної освіти, що додається;</w:t>
      </w:r>
    </w:p>
    <w:p w:rsidR="0056547E" w:rsidRDefault="0056547E" w:rsidP="0056547E">
      <w:pPr>
        <w:pStyle w:val="a9"/>
        <w:numPr>
          <w:ilvl w:val="0"/>
          <w:numId w:val="4"/>
        </w:numPr>
        <w:tabs>
          <w:tab w:val="left" w:pos="993"/>
          <w:tab w:val="left" w:pos="1204"/>
        </w:tabs>
        <w:ind w:left="0" w:right="0" w:firstLine="567"/>
        <w:jc w:val="both"/>
        <w:rPr>
          <w:sz w:val="28"/>
        </w:rPr>
      </w:pPr>
      <w:r>
        <w:rPr>
          <w:sz w:val="28"/>
        </w:rPr>
        <w:t>груп у закладах позашкільної освіти, що додається.</w:t>
      </w:r>
    </w:p>
    <w:p w:rsidR="0056547E" w:rsidRPr="00375935" w:rsidRDefault="0056547E" w:rsidP="0056547E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spacing w:after="8"/>
        <w:ind w:left="0" w:right="162" w:firstLine="567"/>
        <w:jc w:val="both"/>
        <w:rPr>
          <w:sz w:val="28"/>
          <w:szCs w:val="28"/>
        </w:rPr>
      </w:pPr>
      <w:r w:rsidRPr="00375935">
        <w:rPr>
          <w:sz w:val="28"/>
          <w:szCs w:val="28"/>
        </w:rPr>
        <w:t xml:space="preserve">Контроль за виконанням цього рішення покласти на </w:t>
      </w:r>
      <w:r>
        <w:rPr>
          <w:sz w:val="28"/>
          <w:szCs w:val="28"/>
        </w:rPr>
        <w:t xml:space="preserve">першого </w:t>
      </w:r>
      <w:r w:rsidRPr="00375935">
        <w:rPr>
          <w:sz w:val="28"/>
          <w:szCs w:val="28"/>
        </w:rPr>
        <w:t xml:space="preserve">заступника </w:t>
      </w:r>
      <w:r w:rsidR="00276E90">
        <w:rPr>
          <w:sz w:val="28"/>
          <w:szCs w:val="28"/>
        </w:rPr>
        <w:t>міського голови Зік</w:t>
      </w:r>
      <w:r w:rsidR="00C67B57">
        <w:rPr>
          <w:sz w:val="28"/>
          <w:szCs w:val="28"/>
        </w:rPr>
        <w:t>є</w:t>
      </w:r>
      <w:r w:rsidRPr="00375935">
        <w:rPr>
          <w:sz w:val="28"/>
          <w:szCs w:val="28"/>
        </w:rPr>
        <w:t>єву О.В.</w:t>
      </w:r>
    </w:p>
    <w:p w:rsidR="0056547E" w:rsidRPr="00D03F95" w:rsidRDefault="0056547E" w:rsidP="0056547E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56547E" w:rsidRPr="005302E8" w:rsidRDefault="0056547E" w:rsidP="0056547E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56547E" w:rsidRDefault="0056547E" w:rsidP="0056547E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Виконуючий обов’язки</w:t>
      </w:r>
    </w:p>
    <w:p w:rsidR="0056547E" w:rsidRPr="006867F0" w:rsidRDefault="0056547E" w:rsidP="00C67B57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міського голови</w:t>
      </w:r>
      <w:r w:rsidRPr="006867F0">
        <w:rPr>
          <w:b/>
          <w:sz w:val="28"/>
          <w:szCs w:val="27"/>
          <w:lang w:eastAsia="ru-RU"/>
        </w:rPr>
        <w:tab/>
      </w:r>
      <w:r w:rsidRPr="006867F0">
        <w:rPr>
          <w:b/>
          <w:sz w:val="28"/>
          <w:szCs w:val="27"/>
          <w:lang w:eastAsia="ru-RU"/>
        </w:rPr>
        <w:tab/>
      </w:r>
      <w:r w:rsidRPr="006867F0">
        <w:rPr>
          <w:b/>
          <w:sz w:val="28"/>
          <w:szCs w:val="27"/>
          <w:lang w:eastAsia="ru-RU"/>
        </w:rPr>
        <w:tab/>
      </w:r>
      <w:r w:rsidRPr="006867F0">
        <w:rPr>
          <w:b/>
          <w:sz w:val="28"/>
          <w:szCs w:val="27"/>
          <w:lang w:eastAsia="ru-RU"/>
        </w:rPr>
        <w:tab/>
      </w:r>
      <w:r w:rsidR="00122EBE">
        <w:rPr>
          <w:b/>
          <w:sz w:val="28"/>
          <w:szCs w:val="27"/>
          <w:lang w:eastAsia="ru-RU"/>
        </w:rPr>
        <w:t xml:space="preserve">                   </w:t>
      </w:r>
      <w:r w:rsidR="00C67B57">
        <w:rPr>
          <w:b/>
          <w:sz w:val="28"/>
          <w:szCs w:val="27"/>
          <w:lang w:eastAsia="ru-RU"/>
        </w:rPr>
        <w:tab/>
      </w:r>
      <w:r>
        <w:rPr>
          <w:b/>
          <w:sz w:val="28"/>
          <w:szCs w:val="27"/>
          <w:lang w:eastAsia="ru-RU"/>
        </w:rPr>
        <w:t>Світлана ГОРОШКО</w:t>
      </w:r>
    </w:p>
    <w:p w:rsidR="0056547E" w:rsidRPr="006867F0" w:rsidRDefault="0056547E" w:rsidP="0056547E">
      <w:pPr>
        <w:contextualSpacing/>
        <w:jc w:val="both"/>
        <w:rPr>
          <w:b/>
          <w:sz w:val="28"/>
          <w:szCs w:val="27"/>
          <w:lang w:eastAsia="ru-RU"/>
        </w:rPr>
      </w:pPr>
    </w:p>
    <w:p w:rsidR="0056547E" w:rsidRDefault="0056547E" w:rsidP="0056547E">
      <w:pPr>
        <w:tabs>
          <w:tab w:val="left" w:pos="4111"/>
          <w:tab w:val="left" w:pos="6663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 xml:space="preserve">Перший заступник </w:t>
      </w:r>
    </w:p>
    <w:p w:rsidR="0056547E" w:rsidRPr="006867F0" w:rsidRDefault="0056547E" w:rsidP="00C67B57">
      <w:pPr>
        <w:tabs>
          <w:tab w:val="left" w:pos="4111"/>
          <w:tab w:val="left" w:pos="6521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 xml:space="preserve">міського голови                    </w:t>
      </w:r>
      <w:r w:rsidR="00C67B57">
        <w:rPr>
          <w:b/>
          <w:sz w:val="28"/>
          <w:szCs w:val="27"/>
          <w:lang w:eastAsia="ru-RU"/>
        </w:rPr>
        <w:tab/>
      </w:r>
      <w:r w:rsidR="00C67B57">
        <w:rPr>
          <w:b/>
          <w:sz w:val="28"/>
          <w:szCs w:val="27"/>
          <w:lang w:eastAsia="ru-RU"/>
        </w:rPr>
        <w:tab/>
      </w:r>
      <w:r w:rsidR="0038216C">
        <w:rPr>
          <w:b/>
          <w:sz w:val="28"/>
          <w:szCs w:val="27"/>
          <w:lang w:eastAsia="ru-RU"/>
        </w:rPr>
        <w:t>Ольга ЗІКЄ</w:t>
      </w:r>
      <w:r>
        <w:rPr>
          <w:b/>
          <w:sz w:val="28"/>
          <w:szCs w:val="27"/>
          <w:lang w:eastAsia="ru-RU"/>
        </w:rPr>
        <w:t>ЄВА</w:t>
      </w:r>
    </w:p>
    <w:p w:rsidR="0056547E" w:rsidRPr="006867F0" w:rsidRDefault="0056547E" w:rsidP="0056547E">
      <w:pPr>
        <w:spacing w:line="360" w:lineRule="auto"/>
        <w:ind w:left="5670" w:right="-365"/>
        <w:rPr>
          <w:bCs/>
          <w:sz w:val="28"/>
          <w:szCs w:val="24"/>
          <w:lang w:eastAsia="ru-RU"/>
        </w:rPr>
      </w:pPr>
    </w:p>
    <w:p w:rsidR="0056547E" w:rsidRDefault="0056547E" w:rsidP="0056547E">
      <w:pPr>
        <w:widowControl/>
        <w:autoSpaceDE/>
        <w:autoSpaceDN/>
        <w:rPr>
          <w:sz w:val="28"/>
        </w:rPr>
      </w:pPr>
    </w:p>
    <w:p w:rsidR="0056547E" w:rsidRDefault="0056547E" w:rsidP="0056547E">
      <w:pPr>
        <w:widowControl/>
        <w:autoSpaceDE/>
        <w:autoSpaceDN/>
        <w:rPr>
          <w:sz w:val="28"/>
        </w:rPr>
      </w:pPr>
    </w:p>
    <w:p w:rsidR="0056547E" w:rsidRDefault="0056547E" w:rsidP="0056547E">
      <w:pPr>
        <w:widowControl/>
        <w:autoSpaceDE/>
        <w:autoSpaceDN/>
        <w:rPr>
          <w:sz w:val="28"/>
        </w:rPr>
      </w:pPr>
    </w:p>
    <w:p w:rsidR="0056547E" w:rsidRDefault="0056547E" w:rsidP="0056547E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  <w:sectPr w:rsidR="00D03F95" w:rsidSect="00F42C58">
          <w:headerReference w:type="default" r:id="rId10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0D180C" w:rsidRDefault="000D180C" w:rsidP="00C70E3C">
      <w:pPr>
        <w:pStyle w:val="a5"/>
        <w:ind w:left="10490"/>
        <w:jc w:val="both"/>
      </w:pPr>
      <w:r>
        <w:lastRenderedPageBreak/>
        <w:t>ЗАТВЕРДЖЕНО</w:t>
      </w:r>
    </w:p>
    <w:p w:rsidR="00B07ED9" w:rsidRDefault="00B07ED9" w:rsidP="00C70E3C">
      <w:pPr>
        <w:pStyle w:val="a5"/>
        <w:ind w:left="10490"/>
        <w:jc w:val="both"/>
      </w:pPr>
    </w:p>
    <w:p w:rsidR="000D180C" w:rsidRDefault="000D180C" w:rsidP="00C70E3C">
      <w:pPr>
        <w:pStyle w:val="a5"/>
        <w:ind w:left="10490"/>
        <w:jc w:val="both"/>
      </w:pPr>
      <w:r>
        <w:t>Рішення виконавчого комітету</w:t>
      </w:r>
      <w:r w:rsidR="00A65208">
        <w:t xml:space="preserve"> </w:t>
      </w:r>
      <w:r>
        <w:t>Лебединської</w:t>
      </w:r>
      <w:r w:rsidR="00A65208">
        <w:t xml:space="preserve"> </w:t>
      </w:r>
      <w:r>
        <w:t>міської</w:t>
      </w:r>
      <w:r w:rsidR="00A65208">
        <w:t xml:space="preserve"> </w:t>
      </w:r>
      <w:r>
        <w:t>ради</w:t>
      </w:r>
    </w:p>
    <w:p w:rsidR="00B07ED9" w:rsidRDefault="00B07ED9" w:rsidP="00C70E3C">
      <w:pPr>
        <w:pStyle w:val="a5"/>
        <w:ind w:left="10490"/>
        <w:jc w:val="both"/>
      </w:pPr>
    </w:p>
    <w:p w:rsidR="00F42C58" w:rsidRPr="000D286E" w:rsidRDefault="00B65830" w:rsidP="00C70E3C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 </w:t>
      </w:r>
      <w:r w:rsidR="00312ED9">
        <w:rPr>
          <w:sz w:val="28"/>
          <w:szCs w:val="28"/>
        </w:rPr>
        <w:t>серпня</w:t>
      </w:r>
      <w:r w:rsidR="00F42C58">
        <w:rPr>
          <w:sz w:val="28"/>
          <w:szCs w:val="28"/>
        </w:rPr>
        <w:t xml:space="preserve"> 202</w:t>
      </w:r>
      <w:r w:rsidR="00A106B5">
        <w:rPr>
          <w:sz w:val="28"/>
          <w:szCs w:val="28"/>
        </w:rPr>
        <w:t>5</w:t>
      </w:r>
      <w:r w:rsidR="00F42C58">
        <w:rPr>
          <w:sz w:val="28"/>
          <w:szCs w:val="28"/>
        </w:rPr>
        <w:t xml:space="preserve"> року № </w:t>
      </w:r>
      <w:r w:rsidR="00312ED9">
        <w:rPr>
          <w:sz w:val="28"/>
          <w:szCs w:val="28"/>
        </w:rPr>
        <w:t>000</w:t>
      </w:r>
    </w:p>
    <w:p w:rsidR="00D03F95" w:rsidRDefault="00D03F95" w:rsidP="00C70E3C">
      <w:pPr>
        <w:spacing w:after="5"/>
        <w:ind w:left="10490"/>
        <w:rPr>
          <w:b/>
          <w:sz w:val="28"/>
        </w:rPr>
      </w:pPr>
    </w:p>
    <w:p w:rsidR="00FC6405" w:rsidRPr="00806E49" w:rsidRDefault="000D180C" w:rsidP="00FC6405">
      <w:pPr>
        <w:spacing w:after="5"/>
        <w:jc w:val="center"/>
        <w:rPr>
          <w:b/>
          <w:spacing w:val="-5"/>
          <w:sz w:val="28"/>
        </w:rPr>
      </w:pPr>
      <w:r w:rsidRPr="00806E49">
        <w:rPr>
          <w:b/>
          <w:sz w:val="28"/>
        </w:rPr>
        <w:t>Перспективна</w:t>
      </w:r>
      <w:r w:rsidR="00A65208">
        <w:rPr>
          <w:b/>
          <w:sz w:val="28"/>
        </w:rPr>
        <w:t xml:space="preserve"> </w:t>
      </w:r>
      <w:r w:rsidRPr="00806E49">
        <w:rPr>
          <w:b/>
          <w:sz w:val="28"/>
        </w:rPr>
        <w:t>мережа</w:t>
      </w:r>
      <w:r w:rsidR="00A65208">
        <w:rPr>
          <w:b/>
          <w:sz w:val="28"/>
        </w:rPr>
        <w:t xml:space="preserve"> </w:t>
      </w:r>
      <w:r w:rsidRPr="00806E49">
        <w:rPr>
          <w:b/>
          <w:sz w:val="28"/>
        </w:rPr>
        <w:t>груп</w:t>
      </w:r>
      <w:r w:rsidR="00A65208">
        <w:rPr>
          <w:b/>
          <w:sz w:val="28"/>
        </w:rPr>
        <w:t xml:space="preserve"> </w:t>
      </w:r>
      <w:r w:rsidRPr="00806E49">
        <w:rPr>
          <w:b/>
          <w:sz w:val="28"/>
        </w:rPr>
        <w:t>(у</w:t>
      </w:r>
      <w:r w:rsidR="00A65208">
        <w:rPr>
          <w:b/>
          <w:sz w:val="28"/>
        </w:rPr>
        <w:t xml:space="preserve"> </w:t>
      </w:r>
      <w:r w:rsidRPr="00806E49">
        <w:rPr>
          <w:b/>
          <w:sz w:val="28"/>
        </w:rPr>
        <w:t>тому числі</w:t>
      </w:r>
      <w:r w:rsidR="00A65208">
        <w:rPr>
          <w:b/>
          <w:sz w:val="28"/>
        </w:rPr>
        <w:t xml:space="preserve"> </w:t>
      </w:r>
      <w:r w:rsidRPr="00806E49">
        <w:rPr>
          <w:b/>
          <w:sz w:val="28"/>
        </w:rPr>
        <w:t>інклюзивних )</w:t>
      </w:r>
    </w:p>
    <w:p w:rsidR="000D180C" w:rsidRPr="00806E49" w:rsidRDefault="00A106B5" w:rsidP="00FC6405">
      <w:pPr>
        <w:spacing w:after="5"/>
        <w:jc w:val="center"/>
        <w:rPr>
          <w:b/>
          <w:sz w:val="28"/>
        </w:rPr>
      </w:pPr>
      <w:r w:rsidRPr="00806E49">
        <w:rPr>
          <w:b/>
          <w:sz w:val="28"/>
        </w:rPr>
        <w:t xml:space="preserve">у </w:t>
      </w:r>
      <w:r w:rsidR="000D180C" w:rsidRPr="00806E49">
        <w:rPr>
          <w:b/>
          <w:sz w:val="28"/>
        </w:rPr>
        <w:t>закладах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дошкільної</w:t>
      </w:r>
      <w:r w:rsidR="00A65208">
        <w:rPr>
          <w:b/>
          <w:sz w:val="28"/>
        </w:rPr>
        <w:t xml:space="preserve"> </w:t>
      </w:r>
      <w:r w:rsidR="000D180C" w:rsidRPr="00806E49">
        <w:rPr>
          <w:b/>
          <w:sz w:val="28"/>
        </w:rPr>
        <w:t>освіти</w:t>
      </w:r>
      <w:r w:rsidR="00A65208">
        <w:rPr>
          <w:b/>
          <w:sz w:val="28"/>
        </w:rPr>
        <w:t xml:space="preserve"> </w:t>
      </w:r>
      <w:r w:rsidR="00DD41A9" w:rsidRPr="00806E49">
        <w:rPr>
          <w:b/>
          <w:sz w:val="28"/>
        </w:rPr>
        <w:t>на 202</w:t>
      </w:r>
      <w:r w:rsidRPr="00806E49">
        <w:rPr>
          <w:b/>
          <w:sz w:val="28"/>
        </w:rPr>
        <w:t>5</w:t>
      </w:r>
      <w:r w:rsidR="00DD41A9" w:rsidRPr="00806E49">
        <w:rPr>
          <w:b/>
          <w:sz w:val="28"/>
        </w:rPr>
        <w:t>-202</w:t>
      </w:r>
      <w:r w:rsidRPr="00806E49">
        <w:rPr>
          <w:b/>
          <w:sz w:val="28"/>
        </w:rPr>
        <w:t>6</w:t>
      </w:r>
      <w:r w:rsidR="00DD41A9" w:rsidRPr="00806E49">
        <w:rPr>
          <w:b/>
          <w:sz w:val="28"/>
        </w:rPr>
        <w:t xml:space="preserve"> навчальний рік</w:t>
      </w:r>
    </w:p>
    <w:p w:rsidR="00D03F95" w:rsidRPr="00806E49" w:rsidRDefault="00D03F95" w:rsidP="00BE3E34">
      <w:pPr>
        <w:spacing w:after="5"/>
        <w:ind w:left="2051"/>
        <w:rPr>
          <w:b/>
          <w:sz w:val="28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134"/>
        <w:gridCol w:w="1052"/>
        <w:gridCol w:w="1051"/>
        <w:gridCol w:w="1051"/>
        <w:gridCol w:w="1051"/>
        <w:gridCol w:w="1051"/>
        <w:gridCol w:w="1052"/>
        <w:gridCol w:w="1028"/>
        <w:gridCol w:w="1028"/>
      </w:tblGrid>
      <w:tr w:rsidR="00806E49" w:rsidRPr="00806E49" w:rsidTr="005302E8">
        <w:trPr>
          <w:trHeight w:val="551"/>
          <w:tblHeader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C5612D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Назва</w:t>
            </w:r>
            <w:r w:rsidR="00A65208">
              <w:rPr>
                <w:b/>
                <w:sz w:val="24"/>
              </w:rPr>
              <w:t xml:space="preserve"> </w:t>
            </w:r>
            <w:r w:rsidRPr="00806E49">
              <w:rPr>
                <w:b/>
                <w:sz w:val="24"/>
              </w:rPr>
              <w:t>закладів 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8C2B9C">
            <w:pPr>
              <w:pStyle w:val="TableParagraph"/>
              <w:ind w:left="189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Всьогогруп, у </w:t>
            </w:r>
            <w:r w:rsidR="000D180C" w:rsidRPr="00806E49">
              <w:rPr>
                <w:b/>
                <w:sz w:val="24"/>
              </w:rPr>
              <w:t>них</w:t>
            </w:r>
          </w:p>
          <w:p w:rsidR="000D180C" w:rsidRPr="00806E49" w:rsidRDefault="000D180C">
            <w:pPr>
              <w:pStyle w:val="TableParagraph"/>
              <w:ind w:left="189" w:right="179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дітей</w:t>
            </w:r>
          </w:p>
        </w:tc>
        <w:tc>
          <w:tcPr>
            <w:tcW w:w="6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911B8B">
            <w:pPr>
              <w:pStyle w:val="TableParagraph"/>
              <w:spacing w:line="273" w:lineRule="exact"/>
              <w:ind w:left="1826"/>
              <w:jc w:val="left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 xml:space="preserve">У </w:t>
            </w:r>
            <w:r w:rsidR="000D180C" w:rsidRPr="00806E49">
              <w:rPr>
                <w:b/>
                <w:sz w:val="24"/>
              </w:rPr>
              <w:t>тому</w:t>
            </w:r>
            <w:r w:rsidR="00A65208">
              <w:rPr>
                <w:b/>
                <w:sz w:val="24"/>
              </w:rPr>
              <w:t xml:space="preserve"> </w:t>
            </w:r>
            <w:r w:rsidR="000D180C" w:rsidRPr="00806E49">
              <w:rPr>
                <w:b/>
                <w:sz w:val="24"/>
              </w:rPr>
              <w:t>числі</w:t>
            </w:r>
            <w:r w:rsidR="00A65208">
              <w:rPr>
                <w:b/>
                <w:sz w:val="24"/>
              </w:rPr>
              <w:t xml:space="preserve"> </w:t>
            </w:r>
            <w:r w:rsidR="000D180C" w:rsidRPr="00806E49">
              <w:rPr>
                <w:b/>
                <w:sz w:val="24"/>
              </w:rPr>
              <w:t>в</w:t>
            </w:r>
            <w:r w:rsidR="00A65208">
              <w:rPr>
                <w:b/>
                <w:sz w:val="24"/>
              </w:rPr>
              <w:t xml:space="preserve"> </w:t>
            </w:r>
            <w:r w:rsidR="000D180C" w:rsidRPr="00806E49">
              <w:rPr>
                <w:b/>
                <w:sz w:val="24"/>
              </w:rPr>
              <w:t>розрізі</w:t>
            </w:r>
            <w:r w:rsidR="00A65208">
              <w:rPr>
                <w:b/>
                <w:sz w:val="24"/>
              </w:rPr>
              <w:t xml:space="preserve"> </w:t>
            </w:r>
            <w:r w:rsidR="000D180C" w:rsidRPr="00806E49">
              <w:rPr>
                <w:b/>
                <w:sz w:val="24"/>
              </w:rPr>
              <w:t>груп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870C96">
            <w:pPr>
              <w:pStyle w:val="TableParagraph"/>
              <w:spacing w:line="276" w:lineRule="exact"/>
              <w:ind w:left="71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Наповнюваніс</w:t>
            </w:r>
            <w:r w:rsidR="00870C96" w:rsidRPr="00806E49">
              <w:rPr>
                <w:b/>
                <w:sz w:val="24"/>
              </w:rPr>
              <w:t>т</w:t>
            </w:r>
            <w:r w:rsidRPr="00806E49">
              <w:rPr>
                <w:b/>
                <w:sz w:val="24"/>
              </w:rPr>
              <w:t>ь</w:t>
            </w:r>
            <w:r w:rsidR="00A65208">
              <w:rPr>
                <w:b/>
                <w:sz w:val="24"/>
              </w:rPr>
              <w:t xml:space="preserve"> </w:t>
            </w:r>
            <w:r w:rsidR="008C2B9C">
              <w:rPr>
                <w:b/>
                <w:sz w:val="24"/>
              </w:rPr>
              <w:t>у</w:t>
            </w:r>
            <w:r w:rsidR="00A65208">
              <w:rPr>
                <w:b/>
                <w:sz w:val="24"/>
              </w:rPr>
              <w:t xml:space="preserve"> </w:t>
            </w:r>
            <w:r w:rsidRPr="00806E49">
              <w:rPr>
                <w:b/>
                <w:sz w:val="24"/>
              </w:rPr>
              <w:t>групах</w:t>
            </w:r>
          </w:p>
        </w:tc>
      </w:tr>
      <w:tr w:rsidR="00806E49" w:rsidRPr="00806E49" w:rsidTr="005302E8">
        <w:trPr>
          <w:trHeight w:val="475"/>
          <w:tblHeader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0C" w:rsidRPr="00806E49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0C" w:rsidRPr="00806E49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97532C">
            <w:pPr>
              <w:pStyle w:val="TableParagraph"/>
              <w:spacing w:line="272" w:lineRule="exact"/>
              <w:rPr>
                <w:b/>
              </w:rPr>
            </w:pPr>
            <w:r w:rsidRPr="00806E49">
              <w:rPr>
                <w:b/>
              </w:rPr>
              <w:t>ясельних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D74CD0" w:rsidP="0097532C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молод</w:t>
            </w:r>
            <w:r w:rsidR="000D180C" w:rsidRPr="00806E49">
              <w:rPr>
                <w:b/>
              </w:rPr>
              <w:t>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середніх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80C" w:rsidRPr="00806E49" w:rsidRDefault="000D180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старших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32C" w:rsidRPr="00806E49" w:rsidRDefault="0097532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логопеди</w:t>
            </w:r>
          </w:p>
          <w:p w:rsidR="000D180C" w:rsidRPr="00806E49" w:rsidRDefault="000D180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ч</w:t>
            </w:r>
            <w:r w:rsidR="003F5987" w:rsidRPr="00806E49">
              <w:rPr>
                <w:b/>
                <w:spacing w:val="-57"/>
              </w:rPr>
              <w:t>н</w:t>
            </w:r>
            <w:r w:rsidRPr="00806E49">
              <w:rPr>
                <w:b/>
              </w:rPr>
              <w:t>их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911B8B" w:rsidP="00D74CD0">
            <w:pPr>
              <w:pStyle w:val="TableParagraph"/>
              <w:spacing w:line="272" w:lineRule="exact"/>
              <w:rPr>
                <w:b/>
              </w:rPr>
            </w:pPr>
            <w:r w:rsidRPr="00806E49">
              <w:rPr>
                <w:b/>
              </w:rPr>
              <w:t>р</w:t>
            </w:r>
            <w:r w:rsidR="000D180C" w:rsidRPr="00806E49">
              <w:rPr>
                <w:b/>
              </w:rPr>
              <w:t>ізно</w:t>
            </w:r>
          </w:p>
          <w:p w:rsidR="000D180C" w:rsidRPr="00806E49" w:rsidRDefault="000D180C" w:rsidP="00D74CD0">
            <w:pPr>
              <w:pStyle w:val="TableParagraph"/>
              <w:rPr>
                <w:b/>
              </w:rPr>
            </w:pPr>
            <w:r w:rsidRPr="00806E49">
              <w:rPr>
                <w:b/>
              </w:rPr>
              <w:t>вікових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3F5987">
            <w:pPr>
              <w:pStyle w:val="TableParagraph"/>
              <w:spacing w:line="272" w:lineRule="exact"/>
              <w:ind w:left="102" w:right="91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ясельні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911B8B">
            <w:pPr>
              <w:pStyle w:val="TableParagraph"/>
              <w:ind w:left="179" w:right="131" w:hanging="12"/>
              <w:jc w:val="left"/>
              <w:rPr>
                <w:b/>
                <w:sz w:val="24"/>
              </w:rPr>
            </w:pPr>
            <w:r w:rsidRPr="00806E49">
              <w:rPr>
                <w:b/>
                <w:sz w:val="24"/>
              </w:rPr>
              <w:t>с</w:t>
            </w:r>
            <w:r w:rsidR="000D180C" w:rsidRPr="00806E49">
              <w:rPr>
                <w:b/>
                <w:sz w:val="24"/>
              </w:rPr>
              <w:t>адові</w:t>
            </w:r>
          </w:p>
        </w:tc>
      </w:tr>
      <w:tr w:rsidR="00806E49" w:rsidRPr="00806E49" w:rsidTr="00C5612D">
        <w:trPr>
          <w:trHeight w:val="8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 заклад дошкільної освіти</w:t>
            </w:r>
            <w:r w:rsidR="00A65208">
              <w:rPr>
                <w:sz w:val="24"/>
              </w:rPr>
              <w:t xml:space="preserve"> </w:t>
            </w:r>
            <w:r w:rsidR="00FF2054" w:rsidRPr="00806E49">
              <w:rPr>
                <w:sz w:val="24"/>
              </w:rPr>
              <w:t>(ясла-</w:t>
            </w:r>
            <w:r w:rsidRPr="00806E49">
              <w:rPr>
                <w:sz w:val="24"/>
              </w:rPr>
              <w:t>садок)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«Чайка»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4F3EA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6</w:t>
            </w:r>
          </w:p>
          <w:p w:rsidR="000D180C" w:rsidRPr="00806E49" w:rsidRDefault="00A6720E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76</w:t>
            </w:r>
          </w:p>
          <w:p w:rsidR="00A36392" w:rsidRPr="00806E49" w:rsidRDefault="00BD78A2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1/</w:t>
            </w:r>
            <w:r w:rsidR="004F3EA5" w:rsidRPr="00806E49">
              <w:rPr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4F3EA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806E49" w:rsidRDefault="004F3EA5" w:rsidP="00B72059">
            <w:pPr>
              <w:pStyle w:val="TableParagraph"/>
              <w:ind w:left="224" w:right="215"/>
              <w:rPr>
                <w:sz w:val="24"/>
              </w:rPr>
            </w:pPr>
            <w:r w:rsidRPr="00806E49">
              <w:rPr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4F3EA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25762F" w:rsidRDefault="004F3EA5" w:rsidP="00DA49A7">
            <w:pPr>
              <w:pStyle w:val="TableParagraph"/>
              <w:ind w:left="103" w:right="94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BD78A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:rsidR="000D180C" w:rsidRPr="0025762F" w:rsidRDefault="004F3EA5" w:rsidP="00A6720E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2</w:t>
            </w:r>
            <w:r w:rsidR="0025762F">
              <w:rPr>
                <w:sz w:val="24"/>
                <w:lang w:val="en-US"/>
              </w:rPr>
              <w:t>5</w:t>
            </w:r>
          </w:p>
          <w:p w:rsidR="00A6720E" w:rsidRPr="00806E49" w:rsidRDefault="00A6720E" w:rsidP="00A6720E">
            <w:pPr>
              <w:pStyle w:val="TableParagraph"/>
              <w:ind w:left="254" w:right="243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BD78A2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25762F" w:rsidRDefault="00A6720E">
            <w:pPr>
              <w:pStyle w:val="TableParagraph"/>
              <w:ind w:left="102" w:right="88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2</w:t>
            </w:r>
          </w:p>
          <w:p w:rsidR="00807BAA" w:rsidRPr="00806E49" w:rsidRDefault="00807BAA">
            <w:pPr>
              <w:pStyle w:val="TableParagraph"/>
              <w:ind w:left="102" w:right="88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806E49" w:rsidRDefault="00BD78A2">
            <w:pPr>
              <w:pStyle w:val="TableParagraph"/>
              <w:ind w:left="357" w:right="346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A6720E" w:rsidRPr="00806E49">
              <w:rPr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DA49A7" w:rsidP="004F3EA5">
            <w:pPr>
              <w:pStyle w:val="TableParagraph"/>
              <w:spacing w:line="267" w:lineRule="exact"/>
              <w:ind w:left="102" w:right="86"/>
              <w:rPr>
                <w:sz w:val="24"/>
                <w:lang w:val="en-US"/>
              </w:rPr>
            </w:pPr>
            <w:r w:rsidRPr="00806E49">
              <w:rPr>
                <w:sz w:val="24"/>
                <w:lang w:val="en-US"/>
              </w:rPr>
              <w:t>1</w:t>
            </w:r>
            <w:r w:rsidR="004F3EA5" w:rsidRPr="00806E49">
              <w:rPr>
                <w:sz w:val="24"/>
              </w:rPr>
              <w:t>0</w:t>
            </w:r>
            <w:r w:rsidRPr="00806E49">
              <w:rPr>
                <w:sz w:val="24"/>
              </w:rPr>
              <w:t>,</w:t>
            </w:r>
            <w:r w:rsidRPr="00806E49">
              <w:rPr>
                <w:sz w:val="24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762F" w:rsidRDefault="000D180C" w:rsidP="00A6720E">
            <w:pPr>
              <w:pStyle w:val="TableParagraph"/>
              <w:spacing w:line="267" w:lineRule="exact"/>
              <w:ind w:left="290"/>
              <w:jc w:val="left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2</w:t>
            </w:r>
            <w:r w:rsidR="00A6720E" w:rsidRPr="00806E49">
              <w:rPr>
                <w:sz w:val="24"/>
              </w:rPr>
              <w:t>,</w:t>
            </w:r>
            <w:r w:rsidR="0025762F">
              <w:rPr>
                <w:sz w:val="24"/>
                <w:lang w:val="en-US"/>
              </w:rPr>
              <w:t>6</w:t>
            </w:r>
          </w:p>
        </w:tc>
      </w:tr>
      <w:tr w:rsidR="00806E49" w:rsidRPr="00806E49" w:rsidTr="00C5612D">
        <w:trPr>
          <w:trHeight w:val="7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FF2054">
            <w:pPr>
              <w:pStyle w:val="TableParagraph"/>
              <w:spacing w:line="268" w:lineRule="exact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дошкільної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 «Ромашка»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366" w:right="357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11</w:t>
            </w:r>
          </w:p>
          <w:p w:rsidR="000D180C" w:rsidRPr="0025762F" w:rsidRDefault="006E23B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A6720E" w:rsidRPr="00806E49">
              <w:rPr>
                <w:sz w:val="24"/>
              </w:rPr>
              <w:t>9</w:t>
            </w:r>
            <w:r w:rsidR="0025762F">
              <w:rPr>
                <w:sz w:val="24"/>
                <w:lang w:val="en-US"/>
              </w:rPr>
              <w:t>2</w:t>
            </w:r>
          </w:p>
          <w:p w:rsidR="000D180C" w:rsidRPr="00806E49" w:rsidRDefault="00807BAA" w:rsidP="00807BAA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3</w:t>
            </w:r>
            <w:r w:rsidR="007F388E" w:rsidRPr="00806E49">
              <w:rPr>
                <w:sz w:val="24"/>
              </w:rPr>
              <w:t>/</w:t>
            </w:r>
            <w:r w:rsidR="001E424D" w:rsidRPr="00806E49"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:rsidR="000D180C" w:rsidRPr="0025762F" w:rsidRDefault="0025762F">
            <w:pPr>
              <w:pStyle w:val="TableParagraph"/>
              <w:ind w:left="224" w:righ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25005B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06E49">
              <w:rPr>
                <w:sz w:val="24"/>
                <w:u w:val="single"/>
              </w:rPr>
              <w:t>3</w:t>
            </w:r>
          </w:p>
          <w:p w:rsidR="000D180C" w:rsidRPr="0025762F" w:rsidRDefault="0025005B" w:rsidP="00A6720E">
            <w:pPr>
              <w:pStyle w:val="TableParagraph"/>
              <w:tabs>
                <w:tab w:val="left" w:pos="405"/>
                <w:tab w:val="center" w:pos="496"/>
              </w:tabs>
              <w:spacing w:line="268" w:lineRule="exact"/>
              <w:ind w:left="9"/>
              <w:jc w:val="left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ab/>
            </w:r>
            <w:r w:rsidR="00AD2B08" w:rsidRPr="00806E49">
              <w:rPr>
                <w:sz w:val="24"/>
              </w:rPr>
              <w:t>4</w:t>
            </w:r>
            <w:r w:rsidR="0025762F">
              <w:rPr>
                <w:sz w:val="24"/>
                <w:lang w:val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3</w:t>
            </w:r>
          </w:p>
          <w:p w:rsidR="00807BAA" w:rsidRPr="0025762F" w:rsidRDefault="00AD2B08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5</w:t>
            </w:r>
            <w:r w:rsidR="0025762F">
              <w:rPr>
                <w:sz w:val="24"/>
                <w:lang w:val="en-US"/>
              </w:rPr>
              <w:t>6</w:t>
            </w:r>
          </w:p>
          <w:p w:rsidR="000D180C" w:rsidRPr="00806E49" w:rsidRDefault="00807BAA">
            <w:pPr>
              <w:pStyle w:val="TableParagraph"/>
              <w:ind w:left="254" w:right="243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25005B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:rsidR="000D180C" w:rsidRPr="0025762F" w:rsidRDefault="00AD2B08">
            <w:pPr>
              <w:jc w:val="center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3</w:t>
            </w:r>
            <w:r w:rsidR="0025762F">
              <w:rPr>
                <w:sz w:val="24"/>
                <w:lang w:val="en-US"/>
              </w:rPr>
              <w:t>9</w:t>
            </w:r>
          </w:p>
          <w:p w:rsidR="000D180C" w:rsidRPr="00806E49" w:rsidRDefault="007F388E" w:rsidP="007F388E">
            <w:pPr>
              <w:jc w:val="center"/>
            </w:pPr>
            <w:r w:rsidRPr="00806E49">
              <w:rPr>
                <w:sz w:val="24"/>
              </w:rPr>
              <w:t>2</w:t>
            </w:r>
            <w:r w:rsidR="000D180C" w:rsidRPr="00806E49">
              <w:rPr>
                <w:sz w:val="24"/>
              </w:rPr>
              <w:t>/</w:t>
            </w:r>
            <w:r w:rsidR="001E424D" w:rsidRPr="00806E49">
              <w:rPr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806E49" w:rsidRDefault="00A6720E" w:rsidP="0025005B">
            <w:pPr>
              <w:pStyle w:val="TableParagraph"/>
              <w:ind w:left="357" w:right="346"/>
              <w:rPr>
                <w:sz w:val="24"/>
              </w:rPr>
            </w:pPr>
            <w:r w:rsidRPr="00806E49">
              <w:rPr>
                <w:sz w:val="24"/>
              </w:rPr>
              <w:t>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762F" w:rsidRDefault="000D180C" w:rsidP="00A6720E">
            <w:pPr>
              <w:pStyle w:val="TableParagraph"/>
              <w:spacing w:line="268" w:lineRule="exact"/>
              <w:ind w:left="102" w:right="86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2</w:t>
            </w:r>
            <w:r w:rsidRPr="00806E49">
              <w:rPr>
                <w:sz w:val="24"/>
              </w:rPr>
              <w:t>,</w:t>
            </w:r>
            <w:r w:rsidR="0025762F">
              <w:rPr>
                <w:sz w:val="24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25762F" w:rsidRDefault="00AD2B08" w:rsidP="00AD2B08">
            <w:pPr>
              <w:pStyle w:val="TableParagraph"/>
              <w:spacing w:line="268" w:lineRule="exact"/>
              <w:ind w:left="290"/>
              <w:jc w:val="left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A6720E" w:rsidRPr="00806E49">
              <w:rPr>
                <w:sz w:val="24"/>
              </w:rPr>
              <w:t>8,</w:t>
            </w:r>
            <w:r w:rsidR="0025762F">
              <w:rPr>
                <w:sz w:val="24"/>
                <w:lang w:val="en-US"/>
              </w:rPr>
              <w:t>5</w:t>
            </w:r>
          </w:p>
        </w:tc>
      </w:tr>
      <w:tr w:rsidR="00806E49" w:rsidRPr="00806E49" w:rsidTr="00C5612D">
        <w:trPr>
          <w:trHeight w:val="7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дошкільної 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 «Калинка»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756D48">
            <w:pPr>
              <w:pStyle w:val="TableParagraph"/>
              <w:spacing w:line="268" w:lineRule="exact"/>
              <w:ind w:left="366" w:right="357"/>
              <w:rPr>
                <w:sz w:val="24"/>
                <w:lang w:val="ru-RU"/>
              </w:rPr>
            </w:pPr>
            <w:r w:rsidRPr="00806E49">
              <w:rPr>
                <w:sz w:val="24"/>
                <w:u w:val="single"/>
                <w:lang w:val="ru-RU"/>
              </w:rPr>
              <w:t>10</w:t>
            </w:r>
          </w:p>
          <w:p w:rsidR="000D180C" w:rsidRPr="0025762F" w:rsidRDefault="0058127D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25762F">
              <w:rPr>
                <w:sz w:val="24"/>
                <w:lang w:val="en-US"/>
              </w:rPr>
              <w:t>44</w:t>
            </w:r>
          </w:p>
          <w:p w:rsidR="000D180C" w:rsidRPr="00806E49" w:rsidRDefault="009A3AEC" w:rsidP="009A3AEC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3</w:t>
            </w:r>
            <w:r w:rsidR="007F388E" w:rsidRPr="00806E49">
              <w:rPr>
                <w:sz w:val="24"/>
              </w:rPr>
              <w:t>/</w:t>
            </w:r>
            <w:r w:rsidR="00AD2B08" w:rsidRPr="00806E49">
              <w:rPr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58127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:rsidR="000D180C" w:rsidRPr="000A3581" w:rsidRDefault="000A3581" w:rsidP="000A3581">
            <w:pPr>
              <w:pStyle w:val="TableParagraph"/>
              <w:ind w:left="224" w:righ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756D48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806E49">
              <w:rPr>
                <w:sz w:val="24"/>
                <w:u w:val="single"/>
                <w:lang w:val="ru-RU"/>
              </w:rPr>
              <w:t>3</w:t>
            </w:r>
          </w:p>
          <w:p w:rsidR="000D180C" w:rsidRPr="000A3581" w:rsidRDefault="000A3581">
            <w:pPr>
              <w:pStyle w:val="TableParagraph"/>
              <w:ind w:left="103" w:right="9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  <w:p w:rsidR="000D180C" w:rsidRPr="00806E49" w:rsidRDefault="00AD2B08" w:rsidP="00C70E3C">
            <w:pPr>
              <w:pStyle w:val="TableParagraph"/>
              <w:ind w:left="103" w:right="94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AD2B0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:rsidR="00734000" w:rsidRPr="000A3581" w:rsidRDefault="000A3581" w:rsidP="00734000">
            <w:pPr>
              <w:pStyle w:val="TableParagraph"/>
              <w:ind w:left="254" w:right="2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  <w:p w:rsidR="000D180C" w:rsidRPr="00806E49" w:rsidRDefault="0058127D" w:rsidP="00734000">
            <w:pPr>
              <w:pStyle w:val="TableParagraph"/>
              <w:ind w:left="254" w:right="243"/>
              <w:rPr>
                <w:sz w:val="24"/>
              </w:rPr>
            </w:pPr>
            <w:r w:rsidRPr="00806E49">
              <w:rPr>
                <w:sz w:val="24"/>
              </w:rPr>
              <w:t>1/</w:t>
            </w:r>
            <w:r w:rsidR="00AD2B08" w:rsidRPr="00806E49">
              <w:rPr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2</w:t>
            </w:r>
          </w:p>
          <w:p w:rsidR="000D180C" w:rsidRPr="000A3581" w:rsidRDefault="00AD2B08">
            <w:pPr>
              <w:pStyle w:val="TableParagraph"/>
              <w:ind w:left="102" w:right="88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3</w:t>
            </w:r>
            <w:r w:rsidR="000A3581">
              <w:rPr>
                <w:sz w:val="24"/>
                <w:lang w:val="en-US"/>
              </w:rPr>
              <w:t>5</w:t>
            </w:r>
          </w:p>
          <w:p w:rsidR="000D180C" w:rsidRPr="00806E49" w:rsidRDefault="00AD2B08" w:rsidP="009A3AEC">
            <w:pPr>
              <w:pStyle w:val="TableParagraph"/>
              <w:ind w:left="102" w:right="88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D180C" w:rsidRPr="00806E49">
              <w:rPr>
                <w:sz w:val="24"/>
              </w:rPr>
              <w:t>/</w:t>
            </w:r>
            <w:r w:rsidRPr="00806E49">
              <w:rPr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AD2B0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806E49" w:rsidRDefault="0058127D">
            <w:pPr>
              <w:pStyle w:val="TableParagraph"/>
              <w:ind w:left="357" w:right="346"/>
              <w:rPr>
                <w:sz w:val="24"/>
              </w:rPr>
            </w:pPr>
            <w:r w:rsidRPr="00806E49">
              <w:rPr>
                <w:sz w:val="24"/>
              </w:rPr>
              <w:t>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102" w:right="86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  <w:r w:rsidRPr="00806E49">
              <w:rPr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0A3581" w:rsidRDefault="0058127D" w:rsidP="00E308DC">
            <w:pPr>
              <w:pStyle w:val="TableParagraph"/>
              <w:spacing w:line="268" w:lineRule="exact"/>
              <w:ind w:left="290"/>
              <w:jc w:val="left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335B68" w:rsidRPr="00806E49">
              <w:rPr>
                <w:sz w:val="24"/>
                <w:lang w:val="ru-RU"/>
              </w:rPr>
              <w:t>5,</w:t>
            </w:r>
            <w:r w:rsidR="000A3581">
              <w:rPr>
                <w:sz w:val="24"/>
                <w:lang w:val="en-US"/>
              </w:rPr>
              <w:t>0</w:t>
            </w:r>
          </w:p>
        </w:tc>
      </w:tr>
      <w:tr w:rsidR="00806E49" w:rsidRPr="00806E49" w:rsidTr="00C5612D">
        <w:trPr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 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дошкільної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C67B57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«Казка»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4</w:t>
            </w:r>
          </w:p>
          <w:p w:rsidR="000D180C" w:rsidRPr="000A3581" w:rsidRDefault="006E23B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6</w:t>
            </w:r>
            <w:r w:rsidR="000A3581">
              <w:rPr>
                <w:sz w:val="24"/>
                <w:lang w:val="en-US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806E49" w:rsidRDefault="00E308DC">
            <w:pPr>
              <w:pStyle w:val="TableParagraph"/>
              <w:ind w:left="224" w:right="215"/>
              <w:rPr>
                <w:sz w:val="24"/>
              </w:rPr>
            </w:pPr>
            <w:r w:rsidRPr="00806E49">
              <w:rPr>
                <w:sz w:val="24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0A3581" w:rsidRDefault="006E23B3">
            <w:pPr>
              <w:pStyle w:val="TableParagraph"/>
              <w:ind w:left="103" w:right="94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0A3581" w:rsidRDefault="009A3AEC" w:rsidP="006E23B3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0A3581" w:rsidRDefault="000A3581">
            <w:pPr>
              <w:pStyle w:val="TableParagraph"/>
              <w:ind w:left="102" w:right="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E308DC">
            <w:pPr>
              <w:pStyle w:val="TableParagraph"/>
              <w:spacing w:line="268" w:lineRule="exact"/>
              <w:ind w:left="102" w:right="86"/>
              <w:rPr>
                <w:sz w:val="24"/>
              </w:rPr>
            </w:pPr>
            <w:r w:rsidRPr="00806E49">
              <w:rPr>
                <w:sz w:val="24"/>
              </w:rPr>
              <w:t>15,0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E308DC" w:rsidP="009A3AE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7</w:t>
            </w:r>
            <w:r w:rsidR="002F6D0B" w:rsidRPr="00806E49">
              <w:rPr>
                <w:sz w:val="24"/>
              </w:rPr>
              <w:t>,0</w:t>
            </w:r>
          </w:p>
        </w:tc>
      </w:tr>
      <w:tr w:rsidR="00806E49" w:rsidRPr="00806E49" w:rsidTr="00D11BCD">
        <w:trPr>
          <w:trHeight w:val="7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Лебединський 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дошкільної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 «Сосонка»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4</w:t>
            </w:r>
          </w:p>
          <w:p w:rsidR="000D180C" w:rsidRPr="00806E49" w:rsidRDefault="000D180C" w:rsidP="00F92187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5</w:t>
            </w:r>
            <w:r w:rsidR="002F6D0B"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806E49" w:rsidRDefault="00F92187">
            <w:pPr>
              <w:pStyle w:val="TableParagraph"/>
              <w:ind w:left="224" w:right="215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2F6D0B"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0A3581" w:rsidRDefault="000D180C">
            <w:pPr>
              <w:pStyle w:val="TableParagraph"/>
              <w:ind w:left="103" w:right="94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0A3581" w:rsidRDefault="00F92187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806E49" w:rsidRDefault="00F92187">
            <w:pPr>
              <w:pStyle w:val="TableParagraph"/>
              <w:ind w:left="102" w:right="88"/>
              <w:rPr>
                <w:sz w:val="24"/>
              </w:rPr>
            </w:pPr>
            <w:r w:rsidRPr="00806E49">
              <w:rPr>
                <w:sz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F92187">
            <w:pPr>
              <w:pStyle w:val="TableParagraph"/>
              <w:spacing w:line="270" w:lineRule="exact"/>
              <w:ind w:left="102" w:right="86"/>
              <w:rPr>
                <w:sz w:val="24"/>
              </w:rPr>
            </w:pPr>
            <w:r w:rsidRPr="00806E49">
              <w:rPr>
                <w:sz w:val="24"/>
              </w:rPr>
              <w:t>10</w:t>
            </w:r>
            <w:r w:rsidR="000D180C" w:rsidRPr="00806E49">
              <w:rPr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F92187" w:rsidP="00F92187">
            <w:pPr>
              <w:pStyle w:val="TableParagraph"/>
              <w:spacing w:line="270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13,3</w:t>
            </w:r>
          </w:p>
        </w:tc>
      </w:tr>
      <w:tr w:rsidR="00806E49" w:rsidRPr="00806E49" w:rsidTr="00C5612D">
        <w:trPr>
          <w:trHeight w:val="6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Будильський заклад дошкільної 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 «Зірочка» Лебединської 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0" w:rsidRPr="00806E49" w:rsidRDefault="003E2248" w:rsidP="000865A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0D180C" w:rsidRPr="000A3581" w:rsidRDefault="000865A0" w:rsidP="004D6B11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2</w:t>
            </w:r>
            <w:r w:rsidR="000A3581">
              <w:rPr>
                <w:sz w:val="24"/>
                <w:lang w:val="en-US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 w:rsidP="00835B4B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 w:rsidP="00835B4B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248" w:rsidRPr="00806E49" w:rsidRDefault="003E2248" w:rsidP="003E224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DA49A7" w:rsidRPr="000A3581" w:rsidRDefault="003E2248" w:rsidP="003E2248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2</w:t>
            </w:r>
            <w:r w:rsidR="000A3581">
              <w:rPr>
                <w:sz w:val="24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06E49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6E49" w:rsidRDefault="003E2248" w:rsidP="009A3AE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2</w:t>
            </w:r>
            <w:r w:rsidR="000A3581">
              <w:rPr>
                <w:sz w:val="24"/>
                <w:lang w:val="en-US"/>
              </w:rPr>
              <w:t>5</w:t>
            </w:r>
            <w:r w:rsidR="00835B4B" w:rsidRPr="00806E49">
              <w:rPr>
                <w:sz w:val="24"/>
              </w:rPr>
              <w:t>,</w:t>
            </w:r>
            <w:r w:rsidR="00832494" w:rsidRPr="00806E49">
              <w:rPr>
                <w:sz w:val="24"/>
              </w:rPr>
              <w:t>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C67B57">
              <w:rPr>
                <w:color w:val="FF0000"/>
                <w:sz w:val="24"/>
              </w:rPr>
              <w:lastRenderedPageBreak/>
              <w:t xml:space="preserve">Першотравневий </w:t>
            </w:r>
            <w:r w:rsidR="00C67B57" w:rsidRPr="00C67B57">
              <w:rPr>
                <w:color w:val="FF0000"/>
                <w:sz w:val="24"/>
              </w:rPr>
              <w:t>(Андріївіське</w:t>
            </w:r>
            <w:r w:rsidR="00C67B57">
              <w:rPr>
                <w:sz w:val="24"/>
              </w:rPr>
              <w:t xml:space="preserve">) </w:t>
            </w:r>
            <w:r w:rsidRPr="00806E49">
              <w:rPr>
                <w:sz w:val="24"/>
              </w:rPr>
              <w:t>заклад дошкільної освіти (ясла-садок) «Яблунька»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8B" w:rsidRPr="00806E49" w:rsidRDefault="00911B8B" w:rsidP="00911B8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A3581" w:rsidP="00911B8B">
            <w:pPr>
              <w:pStyle w:val="TableParagraph"/>
              <w:spacing w:line="270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8B" w:rsidRPr="00806E49" w:rsidRDefault="00911B8B" w:rsidP="00911B8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A3581" w:rsidP="00911B8B">
            <w:pPr>
              <w:pStyle w:val="TableParagraph"/>
              <w:spacing w:line="270" w:lineRule="exact"/>
              <w:ind w:left="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0A3581" w:rsidP="005302E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911B8B"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Межиріцький заклад дошкільної 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«Берізка»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806E49" w:rsidRDefault="003E2248" w:rsidP="005302E8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806E49" w:rsidRDefault="003E2248" w:rsidP="005302E8">
            <w:pPr>
              <w:pStyle w:val="TableParagraph"/>
              <w:ind w:left="102" w:right="90"/>
              <w:rPr>
                <w:sz w:val="24"/>
              </w:rPr>
            </w:pPr>
            <w:r w:rsidRPr="00806E49">
              <w:rPr>
                <w:sz w:val="24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3E2248" w:rsidP="005302E8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20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Михайлівський заклад дошкільної 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(ясла-садок)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«Орлятко»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806E49" w:rsidRDefault="006E23B3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06E49">
              <w:rPr>
                <w:sz w:val="24"/>
              </w:rPr>
              <w:t>1</w:t>
            </w:r>
            <w:r w:rsidR="003E2248" w:rsidRPr="00806E49">
              <w:rPr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806E49" w:rsidRDefault="006E23B3" w:rsidP="00911B8B">
            <w:pPr>
              <w:pStyle w:val="TableParagraph"/>
              <w:spacing w:line="268" w:lineRule="exact"/>
              <w:ind w:left="12"/>
              <w:rPr>
                <w:sz w:val="24"/>
                <w:u w:val="single"/>
              </w:rPr>
            </w:pPr>
            <w:r w:rsidRPr="00806E49">
              <w:rPr>
                <w:sz w:val="24"/>
              </w:rPr>
              <w:t>1</w:t>
            </w:r>
            <w:r w:rsidR="003E2248" w:rsidRPr="00806E49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6E23B3" w:rsidP="003E2248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3E2248" w:rsidRPr="00806E49">
              <w:rPr>
                <w:sz w:val="24"/>
              </w:rPr>
              <w:t>3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 xml:space="preserve">Будильський заклад загальної </w:t>
            </w:r>
            <w:r w:rsidR="00AF0FEA" w:rsidRPr="00806E49">
              <w:rPr>
                <w:sz w:val="24"/>
              </w:rPr>
              <w:t xml:space="preserve">середньої освіти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A3581" w:rsidP="005302E8">
            <w:pPr>
              <w:pStyle w:val="TableParagraph"/>
              <w:spacing w:line="268" w:lineRule="exact"/>
              <w:ind w:left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A3581" w:rsidP="005302E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0A3581" w:rsidP="00911B8B">
            <w:pPr>
              <w:pStyle w:val="TableParagraph"/>
              <w:spacing w:line="268" w:lineRule="exact"/>
              <w:ind w:left="290"/>
              <w:jc w:val="left"/>
            </w:pPr>
            <w:r>
              <w:rPr>
                <w:sz w:val="24"/>
                <w:lang w:val="en-US"/>
              </w:rPr>
              <w:t>13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Василівський заклад загальної середньої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58127D" w:rsidP="005302E8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58127D" w:rsidP="005302E8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911B8B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4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Ворожбянський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загальної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середньої освіти І-ІІІ ступенів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911B8B" w:rsidP="005302E8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7</w:t>
            </w:r>
          </w:p>
          <w:p w:rsidR="00D911E8" w:rsidRPr="00806E49" w:rsidRDefault="00D911E8" w:rsidP="005302E8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911B8B" w:rsidP="005302E8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7</w:t>
            </w:r>
          </w:p>
          <w:p w:rsidR="00D911E8" w:rsidRPr="00806E49" w:rsidRDefault="00D911E8" w:rsidP="005302E8">
            <w:pPr>
              <w:pStyle w:val="TableParagraph"/>
              <w:ind w:left="102" w:right="90"/>
              <w:rPr>
                <w:sz w:val="24"/>
              </w:rPr>
            </w:pPr>
            <w:r w:rsidRPr="00806E49">
              <w:rPr>
                <w:sz w:val="24"/>
              </w:rPr>
              <w:t>1/1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911B8B" w:rsidP="00911B8B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7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Гринцівський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 загальної середньої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81F1F" w:rsidP="005302E8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81F1F" w:rsidP="005302E8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FA6723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1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911B8B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Лебедин</w:t>
            </w:r>
            <w:r w:rsidR="005302E8" w:rsidRPr="00806E49">
              <w:rPr>
                <w:sz w:val="24"/>
              </w:rPr>
              <w:t>обобрицький заклад загальної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середньої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освіти І-ІІІ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Лебединської міської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ради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5302E8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5302E8">
            <w:pPr>
              <w:pStyle w:val="TableParagraph"/>
              <w:ind w:left="102" w:right="90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F404D3">
            <w:pPr>
              <w:pStyle w:val="TableParagraph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F404D3" w:rsidP="005302E8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Павленківський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загальної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середньої освіти І-ІІІ ступенів Лебединської міської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A3581" w:rsidP="005302E8">
            <w:pPr>
              <w:pStyle w:val="TableParagraph"/>
              <w:ind w:left="366" w:right="3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A3581" w:rsidP="005302E8">
            <w:pPr>
              <w:pStyle w:val="TableParagraph"/>
              <w:ind w:left="102" w:right="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0A3581" w:rsidP="00001C17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001C17" w:rsidRPr="00806E49">
              <w:rPr>
                <w:sz w:val="24"/>
              </w:rPr>
              <w:t>,</w:t>
            </w:r>
            <w:r w:rsidR="005302E8" w:rsidRPr="00806E49">
              <w:rPr>
                <w:sz w:val="24"/>
              </w:rPr>
              <w:t>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3A3EFE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Пристайлівська філія Лебединського закладу загальної середньої освіти І-ІІІ ступенів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5302E8" w:rsidP="00EF090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5302E8" w:rsidP="00EF0903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001C17">
            <w:pPr>
              <w:pStyle w:val="TableParagraph"/>
              <w:spacing w:line="270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lastRenderedPageBreak/>
              <w:t>Рябушківський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 загальної середньої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731A83" w:rsidP="00EF090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ind w:left="103" w:right="94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ind w:left="102" w:right="88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731A83" w:rsidP="00EF0903">
            <w:pPr>
              <w:pStyle w:val="TableParagraph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001C17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Маловисторопський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заклад загальної середньої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освіти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І-ІІІ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ступенів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Сумської</w:t>
            </w:r>
            <w:r w:rsidR="00A65208">
              <w:rPr>
                <w:sz w:val="24"/>
              </w:rPr>
              <w:t xml:space="preserve"> </w:t>
            </w:r>
            <w:r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151FDC" w:rsidP="00EF090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151FDC" w:rsidP="00EF0903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151FD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3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4B1C12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>Великовисторопська філія Ворожбянського закладу загальної середньої освіти І-ІІІ ступенів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001C17" w:rsidP="00EF0903">
            <w:pPr>
              <w:pStyle w:val="TableParagraph"/>
              <w:spacing w:line="264" w:lineRule="exact"/>
              <w:ind w:left="366" w:right="357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  <w:p w:rsidR="00D911E8" w:rsidRPr="00806E49" w:rsidRDefault="00D911E8" w:rsidP="00EF0903">
            <w:pPr>
              <w:pStyle w:val="TableParagraph"/>
              <w:spacing w:line="264" w:lineRule="exact"/>
              <w:ind w:left="366" w:right="357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0A3581" w:rsidRDefault="005302E8" w:rsidP="005871E4">
            <w:pPr>
              <w:pStyle w:val="TableParagraph"/>
              <w:spacing w:line="264" w:lineRule="exact"/>
              <w:ind w:left="102" w:right="90"/>
              <w:rPr>
                <w:sz w:val="24"/>
                <w:lang w:val="en-US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</w:p>
          <w:p w:rsidR="00D911E8" w:rsidRPr="00806E49" w:rsidRDefault="00D911E8" w:rsidP="005871E4">
            <w:pPr>
              <w:pStyle w:val="TableParagraph"/>
              <w:spacing w:line="264" w:lineRule="exact"/>
              <w:ind w:left="102" w:right="90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FA6723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0A3581">
              <w:rPr>
                <w:sz w:val="24"/>
                <w:lang w:val="en-US"/>
              </w:rPr>
              <w:t>2</w:t>
            </w:r>
            <w:r w:rsidRPr="00806E49">
              <w:rPr>
                <w:sz w:val="24"/>
              </w:rPr>
              <w:t>,0</w:t>
            </w:r>
          </w:p>
        </w:tc>
      </w:tr>
      <w:tr w:rsidR="00806E49" w:rsidRPr="00806E49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2B7CDF" w:rsidP="00D523EA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806E49">
              <w:rPr>
                <w:sz w:val="24"/>
              </w:rPr>
              <w:t xml:space="preserve">Штепівська гімназія з дошкільним відділенням та початковою школою </w:t>
            </w:r>
            <w:r w:rsidR="005302E8" w:rsidRPr="00806E49">
              <w:rPr>
                <w:sz w:val="24"/>
              </w:rPr>
              <w:t>Лебединської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міської ради</w:t>
            </w:r>
            <w:r w:rsidR="00A65208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Сумської</w:t>
            </w:r>
            <w:r w:rsidR="00D523EA">
              <w:rPr>
                <w:sz w:val="24"/>
              </w:rPr>
              <w:t xml:space="preserve"> </w:t>
            </w:r>
            <w:r w:rsidR="005302E8" w:rsidRPr="00806E49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806E49" w:rsidRDefault="006127C2" w:rsidP="00FA6723">
            <w:pPr>
              <w:pStyle w:val="TableParagraph"/>
              <w:ind w:left="366" w:right="357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FA6723" w:rsidRPr="00806E4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806E49">
              <w:rPr>
                <w:sz w:val="24"/>
                <w:u w:val="single"/>
              </w:rPr>
              <w:t>1</w:t>
            </w:r>
          </w:p>
          <w:p w:rsidR="005302E8" w:rsidRPr="00806E49" w:rsidRDefault="005302E8" w:rsidP="00FA6723">
            <w:pPr>
              <w:pStyle w:val="TableParagraph"/>
              <w:ind w:left="102" w:right="90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FA6723" w:rsidRPr="00806E4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806E49" w:rsidRDefault="006127C2" w:rsidP="008D4C9E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06E49">
              <w:rPr>
                <w:sz w:val="24"/>
              </w:rPr>
              <w:t>1</w:t>
            </w:r>
            <w:r w:rsidR="008D4C9E" w:rsidRPr="00806E49">
              <w:rPr>
                <w:sz w:val="24"/>
              </w:rPr>
              <w:t>0</w:t>
            </w:r>
            <w:r w:rsidR="005302E8" w:rsidRPr="00806E49">
              <w:rPr>
                <w:sz w:val="24"/>
              </w:rPr>
              <w:t>,0</w:t>
            </w:r>
          </w:p>
        </w:tc>
      </w:tr>
      <w:tr w:rsidR="00E61FA2" w:rsidRPr="00E61FA2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E61FA2" w:rsidRDefault="005302E8" w:rsidP="00EF090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 w:rsidRPr="00E61FA2">
              <w:rPr>
                <w:sz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A3581" w:rsidRDefault="00A2643C" w:rsidP="00EF090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  <w:u w:val="thick"/>
                <w:lang w:val="ru-RU"/>
              </w:rPr>
              <w:t>4</w:t>
            </w:r>
            <w:r w:rsidR="000A3581">
              <w:rPr>
                <w:b/>
                <w:sz w:val="24"/>
                <w:u w:val="thick"/>
                <w:lang w:val="en-US"/>
              </w:rPr>
              <w:t>8</w:t>
            </w:r>
          </w:p>
          <w:p w:rsidR="005302E8" w:rsidRPr="000A3581" w:rsidRDefault="00832494" w:rsidP="00EF0903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7</w:t>
            </w:r>
            <w:r w:rsidR="000A3581">
              <w:rPr>
                <w:b/>
                <w:sz w:val="24"/>
                <w:lang w:val="en-US"/>
              </w:rPr>
              <w:t>06</w:t>
            </w:r>
          </w:p>
          <w:p w:rsidR="005302E8" w:rsidRPr="00E61FA2" w:rsidRDefault="009652B9" w:rsidP="00EF09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</w:t>
            </w:r>
            <w:r w:rsidR="00D473A4" w:rsidRPr="00E61FA2">
              <w:rPr>
                <w:b/>
                <w:sz w:val="24"/>
              </w:rPr>
              <w:t>/1</w:t>
            </w:r>
            <w:r w:rsidR="00924F7E" w:rsidRPr="00E61FA2">
              <w:rPr>
                <w:b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E61FA2" w:rsidRDefault="00001C17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7</w:t>
            </w:r>
          </w:p>
          <w:p w:rsidR="005302E8" w:rsidRPr="009652B9" w:rsidRDefault="009652B9" w:rsidP="00001C17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E61FA2" w:rsidRDefault="00A2643C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9</w:t>
            </w:r>
          </w:p>
          <w:p w:rsidR="005302E8" w:rsidRPr="009652B9" w:rsidRDefault="00297718" w:rsidP="00EF0903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EF6E49">
              <w:rPr>
                <w:b/>
                <w:sz w:val="24"/>
              </w:rPr>
              <w:t>2</w:t>
            </w:r>
            <w:r w:rsidR="009652B9">
              <w:rPr>
                <w:b/>
                <w:sz w:val="24"/>
                <w:lang w:val="en-US"/>
              </w:rPr>
              <w:t>5</w:t>
            </w:r>
          </w:p>
          <w:p w:rsidR="00A766E2" w:rsidRPr="00E61FA2" w:rsidRDefault="00A766E2" w:rsidP="00EF0903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1/1</w:t>
            </w:r>
          </w:p>
          <w:p w:rsidR="005302E8" w:rsidRPr="00E61FA2" w:rsidRDefault="005302E8" w:rsidP="00EF090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E61FA2" w:rsidRDefault="00734000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9</w:t>
            </w:r>
          </w:p>
          <w:p w:rsidR="005302E8" w:rsidRPr="009652B9" w:rsidRDefault="00734000" w:rsidP="00EF0903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9652B9">
              <w:rPr>
                <w:b/>
                <w:sz w:val="24"/>
                <w:lang w:val="en-US"/>
              </w:rPr>
              <w:t>36</w:t>
            </w:r>
          </w:p>
          <w:p w:rsidR="005302E8" w:rsidRPr="00E61FA2" w:rsidRDefault="00832494" w:rsidP="00EF0903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3</w:t>
            </w:r>
            <w:r w:rsidR="00D473A4" w:rsidRPr="00E61FA2">
              <w:rPr>
                <w:b/>
                <w:sz w:val="24"/>
              </w:rPr>
              <w:t>/</w:t>
            </w:r>
            <w:r w:rsidRPr="00E61FA2">
              <w:rPr>
                <w:b/>
                <w:sz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E61FA2" w:rsidRDefault="00001C17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8</w:t>
            </w:r>
          </w:p>
          <w:p w:rsidR="005302E8" w:rsidRPr="009652B9" w:rsidRDefault="00D473A4" w:rsidP="00EF0903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9652B9">
              <w:rPr>
                <w:b/>
                <w:sz w:val="24"/>
                <w:lang w:val="en-US"/>
              </w:rPr>
              <w:t>33</w:t>
            </w:r>
          </w:p>
          <w:p w:rsidR="005302E8" w:rsidRPr="00E61FA2" w:rsidRDefault="00832494" w:rsidP="00832494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3</w:t>
            </w:r>
            <w:r w:rsidR="005302E8" w:rsidRPr="00E61FA2">
              <w:rPr>
                <w:b/>
                <w:sz w:val="24"/>
              </w:rPr>
              <w:t>/</w:t>
            </w:r>
            <w:r w:rsidR="00924F7E" w:rsidRPr="00E61FA2">
              <w:rPr>
                <w:b/>
                <w:sz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E61FA2" w:rsidRDefault="005302E8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61FA2">
              <w:rPr>
                <w:b/>
                <w:sz w:val="24"/>
                <w:u w:val="thick"/>
              </w:rPr>
              <w:t>3</w:t>
            </w:r>
          </w:p>
          <w:p w:rsidR="005302E8" w:rsidRPr="00E61FA2" w:rsidRDefault="00D473A4" w:rsidP="00EF0903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5</w:t>
            </w:r>
            <w:r w:rsidR="00832494" w:rsidRPr="00E61FA2">
              <w:rPr>
                <w:b/>
                <w:sz w:val="24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E61FA2" w:rsidRDefault="002570D8" w:rsidP="00EF0903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61FA2">
              <w:rPr>
                <w:b/>
                <w:sz w:val="24"/>
                <w:u w:val="thick"/>
                <w:lang w:val="ru-RU"/>
              </w:rPr>
              <w:t>1</w:t>
            </w:r>
            <w:r w:rsidR="00734000" w:rsidRPr="00E61FA2">
              <w:rPr>
                <w:b/>
                <w:sz w:val="24"/>
                <w:u w:val="thick"/>
                <w:lang w:val="ru-RU"/>
              </w:rPr>
              <w:t>3</w:t>
            </w:r>
          </w:p>
          <w:p w:rsidR="005302E8" w:rsidRPr="009652B9" w:rsidRDefault="00D473A4" w:rsidP="00001C17">
            <w:pPr>
              <w:pStyle w:val="TableParagraph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734000" w:rsidRPr="00E61FA2">
              <w:rPr>
                <w:b/>
                <w:sz w:val="24"/>
                <w:lang w:val="ru-RU"/>
              </w:rPr>
              <w:t>7</w:t>
            </w:r>
            <w:r w:rsidR="009652B9">
              <w:rPr>
                <w:b/>
                <w:sz w:val="24"/>
                <w:lang w:val="en-US"/>
              </w:rPr>
              <w:t>8</w:t>
            </w:r>
          </w:p>
          <w:p w:rsidR="00A766E2" w:rsidRPr="00E61FA2" w:rsidRDefault="00832494" w:rsidP="00832494">
            <w:pPr>
              <w:pStyle w:val="TableParagraph"/>
              <w:rPr>
                <w:b/>
                <w:sz w:val="24"/>
              </w:rPr>
            </w:pPr>
            <w:r w:rsidRPr="00E61FA2">
              <w:rPr>
                <w:b/>
                <w:sz w:val="24"/>
              </w:rPr>
              <w:t>1</w:t>
            </w:r>
            <w:r w:rsidR="00A766E2" w:rsidRPr="00E61FA2">
              <w:rPr>
                <w:b/>
                <w:sz w:val="24"/>
              </w:rPr>
              <w:t>/</w:t>
            </w:r>
            <w:r w:rsidRPr="00E61FA2">
              <w:rPr>
                <w:b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652B9" w:rsidRDefault="005302E8" w:rsidP="00EF090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9652B9">
              <w:rPr>
                <w:b/>
                <w:sz w:val="24"/>
                <w:lang w:val="en-US"/>
              </w:rPr>
              <w:t>2.3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652B9" w:rsidRDefault="00D473A4" w:rsidP="00832494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 w:rsidRPr="00E61FA2">
              <w:rPr>
                <w:b/>
                <w:sz w:val="24"/>
              </w:rPr>
              <w:t>1</w:t>
            </w:r>
            <w:r w:rsidR="00A2643C" w:rsidRPr="00E61FA2">
              <w:rPr>
                <w:b/>
                <w:sz w:val="24"/>
                <w:lang w:val="ru-RU"/>
              </w:rPr>
              <w:t>4,</w:t>
            </w:r>
            <w:r w:rsidR="009652B9">
              <w:rPr>
                <w:b/>
                <w:sz w:val="24"/>
                <w:lang w:val="en-US"/>
              </w:rPr>
              <w:t>2</w:t>
            </w:r>
          </w:p>
        </w:tc>
      </w:tr>
    </w:tbl>
    <w:p w:rsidR="005302E8" w:rsidRPr="001E424D" w:rsidRDefault="005302E8" w:rsidP="000D180C">
      <w:pPr>
        <w:tabs>
          <w:tab w:val="left" w:pos="9002"/>
        </w:tabs>
        <w:spacing w:before="89"/>
        <w:ind w:left="212"/>
        <w:rPr>
          <w:b/>
          <w:color w:val="FF0000"/>
          <w:sz w:val="28"/>
        </w:rPr>
      </w:pPr>
    </w:p>
    <w:p w:rsidR="000D180C" w:rsidRPr="00806E49" w:rsidRDefault="00D473A4" w:rsidP="00D473A4">
      <w:pPr>
        <w:pStyle w:val="a5"/>
        <w:tabs>
          <w:tab w:val="left" w:pos="12828"/>
        </w:tabs>
        <w:spacing w:before="11"/>
        <w:rPr>
          <w:b/>
          <w:sz w:val="27"/>
        </w:rPr>
      </w:pPr>
      <w:r w:rsidRPr="00806E49">
        <w:rPr>
          <w:b/>
          <w:sz w:val="27"/>
        </w:rPr>
        <w:tab/>
      </w:r>
    </w:p>
    <w:p w:rsidR="00BD03A9" w:rsidRPr="00806E49" w:rsidRDefault="00BD03A9" w:rsidP="00A5392E">
      <w:pPr>
        <w:tabs>
          <w:tab w:val="left" w:pos="9002"/>
        </w:tabs>
        <w:ind w:left="212" w:right="3353" w:hanging="212"/>
        <w:rPr>
          <w:b/>
          <w:sz w:val="28"/>
        </w:rPr>
      </w:pPr>
      <w:r w:rsidRPr="00806E49">
        <w:rPr>
          <w:b/>
          <w:sz w:val="28"/>
        </w:rPr>
        <w:t xml:space="preserve">Начальник </w:t>
      </w:r>
      <w:r w:rsidR="00877099" w:rsidRPr="00806E49">
        <w:rPr>
          <w:b/>
          <w:sz w:val="28"/>
        </w:rPr>
        <w:t>Управління освіти, молоді та спорту</w:t>
      </w:r>
      <w:r w:rsidR="00EB23F2">
        <w:rPr>
          <w:b/>
          <w:sz w:val="28"/>
        </w:rPr>
        <w:t xml:space="preserve"> </w:t>
      </w:r>
    </w:p>
    <w:p w:rsidR="00455F20" w:rsidRDefault="00A5392E" w:rsidP="00A5392E">
      <w:pPr>
        <w:tabs>
          <w:tab w:val="left" w:pos="8789"/>
          <w:tab w:val="left" w:pos="9214"/>
        </w:tabs>
        <w:ind w:left="212" w:right="-29" w:hanging="212"/>
        <w:rPr>
          <w:b/>
          <w:sz w:val="28"/>
        </w:rPr>
      </w:pPr>
      <w:r>
        <w:rPr>
          <w:b/>
          <w:sz w:val="28"/>
        </w:rPr>
        <w:t>в</w:t>
      </w:r>
      <w:bookmarkStart w:id="1" w:name="_GoBack"/>
      <w:bookmarkEnd w:id="1"/>
      <w:r w:rsidR="00877099" w:rsidRPr="00806E49">
        <w:rPr>
          <w:b/>
          <w:sz w:val="28"/>
        </w:rPr>
        <w:t>иконавчого</w:t>
      </w:r>
      <w:r w:rsidR="00A65208">
        <w:rPr>
          <w:b/>
          <w:sz w:val="28"/>
        </w:rPr>
        <w:t xml:space="preserve"> </w:t>
      </w:r>
      <w:r w:rsidR="00877099" w:rsidRPr="00806E49">
        <w:rPr>
          <w:b/>
          <w:sz w:val="28"/>
        </w:rPr>
        <w:t>комітету</w:t>
      </w:r>
      <w:r w:rsidR="00A65208">
        <w:rPr>
          <w:b/>
          <w:sz w:val="28"/>
        </w:rPr>
        <w:t xml:space="preserve"> </w:t>
      </w:r>
      <w:r w:rsidR="00877099" w:rsidRPr="00806E49">
        <w:rPr>
          <w:b/>
          <w:sz w:val="28"/>
        </w:rPr>
        <w:t>Лебединської</w:t>
      </w:r>
      <w:r w:rsidR="00A65208">
        <w:rPr>
          <w:b/>
          <w:sz w:val="28"/>
        </w:rPr>
        <w:t xml:space="preserve"> </w:t>
      </w:r>
      <w:r w:rsidR="00877099" w:rsidRPr="00806E49">
        <w:rPr>
          <w:b/>
          <w:sz w:val="28"/>
        </w:rPr>
        <w:t>міської</w:t>
      </w:r>
      <w:r w:rsidR="00A65208">
        <w:rPr>
          <w:b/>
          <w:sz w:val="28"/>
        </w:rPr>
        <w:t xml:space="preserve"> </w:t>
      </w:r>
      <w:r w:rsidR="00D62325" w:rsidRPr="00806E49">
        <w:rPr>
          <w:b/>
          <w:sz w:val="28"/>
        </w:rPr>
        <w:t xml:space="preserve">ради </w:t>
      </w:r>
      <w:r w:rsidR="0082696D">
        <w:rPr>
          <w:b/>
          <w:sz w:val="28"/>
        </w:rPr>
        <w:tab/>
      </w:r>
      <w:r w:rsidR="00EA79A7" w:rsidRPr="00806E49">
        <w:rPr>
          <w:b/>
          <w:sz w:val="28"/>
        </w:rPr>
        <w:t>Костянтин ЗАБУГ</w:t>
      </w:r>
      <w:r w:rsidR="00A02072">
        <w:rPr>
          <w:b/>
          <w:sz w:val="28"/>
        </w:rPr>
        <w:t>А</w:t>
      </w:r>
    </w:p>
    <w:p w:rsidR="00A02072" w:rsidRDefault="00A02072" w:rsidP="00BD03A9">
      <w:pPr>
        <w:tabs>
          <w:tab w:val="left" w:pos="9002"/>
        </w:tabs>
        <w:ind w:left="212" w:right="3353"/>
        <w:rPr>
          <w:b/>
          <w:sz w:val="28"/>
        </w:rPr>
      </w:pPr>
    </w:p>
    <w:p w:rsidR="00A02072" w:rsidRDefault="00A02072" w:rsidP="00BD03A9">
      <w:pPr>
        <w:tabs>
          <w:tab w:val="left" w:pos="9002"/>
        </w:tabs>
        <w:ind w:left="212" w:right="3353"/>
        <w:rPr>
          <w:b/>
          <w:sz w:val="28"/>
        </w:rPr>
      </w:pPr>
    </w:p>
    <w:p w:rsidR="00A02072" w:rsidRDefault="00A02072" w:rsidP="00BD03A9">
      <w:pPr>
        <w:tabs>
          <w:tab w:val="left" w:pos="9002"/>
        </w:tabs>
        <w:ind w:left="212" w:right="3353"/>
        <w:rPr>
          <w:b/>
          <w:sz w:val="28"/>
        </w:rPr>
      </w:pPr>
    </w:p>
    <w:p w:rsidR="00A02072" w:rsidRPr="00806E49" w:rsidRDefault="00A02072" w:rsidP="00A02072">
      <w:pPr>
        <w:tabs>
          <w:tab w:val="left" w:pos="9002"/>
        </w:tabs>
        <w:ind w:right="3353"/>
        <w:rPr>
          <w:b/>
          <w:sz w:val="28"/>
        </w:rPr>
        <w:sectPr w:rsidR="00A02072" w:rsidRPr="00806E49" w:rsidSect="00C70E3C"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:rsidR="000D180C" w:rsidRDefault="00016352" w:rsidP="0082696D">
      <w:pPr>
        <w:pStyle w:val="a5"/>
        <w:spacing w:before="74"/>
        <w:ind w:left="5670"/>
      </w:pPr>
      <w:r>
        <w:lastRenderedPageBreak/>
        <w:t>З</w:t>
      </w:r>
      <w:r w:rsidR="000D180C">
        <w:t>АТВЕРДЖЕНО</w:t>
      </w:r>
    </w:p>
    <w:p w:rsidR="000D180C" w:rsidRDefault="000D180C" w:rsidP="0082696D">
      <w:pPr>
        <w:pStyle w:val="a5"/>
        <w:spacing w:before="164"/>
        <w:ind w:left="5670"/>
      </w:pPr>
      <w:r>
        <w:t>Рішення</w:t>
      </w:r>
      <w:r w:rsidR="00127359">
        <w:t xml:space="preserve"> </w:t>
      </w:r>
      <w:r>
        <w:t>виконавчого</w:t>
      </w:r>
      <w:r w:rsidR="00127359">
        <w:t xml:space="preserve"> </w:t>
      </w:r>
      <w:r>
        <w:t>комітету</w:t>
      </w:r>
      <w:r w:rsidR="00127359">
        <w:t xml:space="preserve"> </w:t>
      </w:r>
      <w:r>
        <w:t>Лебединської</w:t>
      </w:r>
      <w:r w:rsidR="00127359">
        <w:t xml:space="preserve"> </w:t>
      </w:r>
      <w:r>
        <w:t>міської</w:t>
      </w:r>
      <w:r w:rsidR="00127359">
        <w:t xml:space="preserve">  </w:t>
      </w:r>
      <w:r>
        <w:t>ради</w:t>
      </w:r>
    </w:p>
    <w:p w:rsidR="000D180C" w:rsidRDefault="00127359" w:rsidP="0082696D">
      <w:pPr>
        <w:pStyle w:val="a5"/>
        <w:spacing w:before="119"/>
        <w:ind w:left="5670"/>
      </w:pPr>
      <w:r>
        <w:t xml:space="preserve">00 </w:t>
      </w:r>
      <w:r w:rsidR="00312ED9">
        <w:t>серпня</w:t>
      </w:r>
      <w:r w:rsidR="00207F7F">
        <w:t xml:space="preserve"> 202</w:t>
      </w:r>
      <w:r w:rsidR="00087B3F">
        <w:t>5</w:t>
      </w:r>
      <w:r w:rsidR="000D180C">
        <w:t xml:space="preserve"> року</w:t>
      </w:r>
      <w:r>
        <w:t xml:space="preserve"> </w:t>
      </w:r>
      <w:r w:rsidR="000D180C">
        <w:t>№</w:t>
      </w:r>
      <w:r w:rsidR="000D180C">
        <w:rPr>
          <w:spacing w:val="-2"/>
        </w:rPr>
        <w:t xml:space="preserve"> </w:t>
      </w:r>
      <w:r w:rsidR="00312ED9">
        <w:rPr>
          <w:spacing w:val="-2"/>
        </w:rPr>
        <w:t>000</w:t>
      </w:r>
    </w:p>
    <w:p w:rsidR="000D180C" w:rsidRDefault="000D180C" w:rsidP="000D180C">
      <w:pPr>
        <w:pStyle w:val="a5"/>
        <w:spacing w:before="3"/>
        <w:rPr>
          <w:sz w:val="27"/>
        </w:rPr>
      </w:pPr>
    </w:p>
    <w:p w:rsidR="00941B5C" w:rsidRDefault="000D180C" w:rsidP="00941B5C">
      <w:pPr>
        <w:ind w:left="2969" w:right="1303" w:hanging="1943"/>
        <w:jc w:val="center"/>
        <w:rPr>
          <w:b/>
          <w:sz w:val="28"/>
        </w:rPr>
      </w:pPr>
      <w:r>
        <w:rPr>
          <w:b/>
          <w:sz w:val="28"/>
        </w:rPr>
        <w:t xml:space="preserve">Перспективна мережа </w:t>
      </w:r>
    </w:p>
    <w:p w:rsidR="000D180C" w:rsidRDefault="000D180C" w:rsidP="00941B5C">
      <w:pPr>
        <w:jc w:val="center"/>
        <w:rPr>
          <w:b/>
          <w:sz w:val="28"/>
        </w:rPr>
      </w:pPr>
      <w:r>
        <w:rPr>
          <w:b/>
          <w:sz w:val="28"/>
        </w:rPr>
        <w:t>груп у закладах позашкільної освіти</w:t>
      </w:r>
      <w:r w:rsidR="00127359">
        <w:rPr>
          <w:b/>
          <w:sz w:val="28"/>
        </w:rPr>
        <w:t xml:space="preserve"> </w:t>
      </w:r>
      <w:r>
        <w:rPr>
          <w:b/>
          <w:sz w:val="28"/>
        </w:rPr>
        <w:t>на 202</w:t>
      </w:r>
      <w:r w:rsidR="00087B3F">
        <w:rPr>
          <w:b/>
          <w:sz w:val="28"/>
        </w:rPr>
        <w:t>5</w:t>
      </w:r>
      <w:r>
        <w:rPr>
          <w:b/>
          <w:sz w:val="28"/>
        </w:rPr>
        <w:t>-202</w:t>
      </w:r>
      <w:r w:rsidR="00087B3F">
        <w:rPr>
          <w:b/>
          <w:sz w:val="28"/>
        </w:rPr>
        <w:t xml:space="preserve">6 </w:t>
      </w:r>
      <w:r>
        <w:rPr>
          <w:b/>
          <w:sz w:val="28"/>
        </w:rPr>
        <w:t>навчальний</w:t>
      </w:r>
      <w:r w:rsidR="00127359">
        <w:rPr>
          <w:b/>
          <w:sz w:val="28"/>
        </w:rPr>
        <w:t xml:space="preserve"> </w:t>
      </w:r>
      <w:r>
        <w:rPr>
          <w:b/>
          <w:sz w:val="28"/>
        </w:rPr>
        <w:t>рік</w:t>
      </w:r>
    </w:p>
    <w:p w:rsidR="00941B5C" w:rsidRDefault="00941B5C" w:rsidP="00941B5C">
      <w:pPr>
        <w:jc w:val="center"/>
        <w:rPr>
          <w:b/>
          <w:sz w:val="28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1277"/>
        <w:gridCol w:w="1465"/>
        <w:gridCol w:w="1229"/>
        <w:gridCol w:w="1396"/>
      </w:tblGrid>
      <w:tr w:rsidR="000D180C" w:rsidTr="00FC6405">
        <w:trPr>
          <w:trHeight w:val="57"/>
          <w:jc w:val="center"/>
        </w:trPr>
        <w:tc>
          <w:tcPr>
            <w:tcW w:w="1985" w:type="dxa"/>
            <w:hideMark/>
          </w:tcPr>
          <w:p w:rsidR="000D180C" w:rsidRDefault="000D180C" w:rsidP="0011385D">
            <w:pPr>
              <w:pStyle w:val="TableParagraph"/>
              <w:spacing w:line="273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закладу</w:t>
            </w:r>
          </w:p>
        </w:tc>
        <w:tc>
          <w:tcPr>
            <w:tcW w:w="2268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277" w:type="dxa"/>
            <w:hideMark/>
          </w:tcPr>
          <w:p w:rsidR="000D180C" w:rsidRDefault="00D270BE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</w:t>
            </w:r>
            <w:r w:rsidR="000D180C">
              <w:rPr>
                <w:b/>
                <w:sz w:val="24"/>
              </w:rPr>
              <w:t>кість</w:t>
            </w:r>
            <w:r w:rsidR="00127359">
              <w:rPr>
                <w:b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гуртків</w:t>
            </w:r>
          </w:p>
        </w:tc>
        <w:tc>
          <w:tcPr>
            <w:tcW w:w="1465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</w:t>
            </w:r>
          </w:p>
        </w:tc>
        <w:tc>
          <w:tcPr>
            <w:tcW w:w="1229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гуртків у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</w:p>
        </w:tc>
        <w:tc>
          <w:tcPr>
            <w:tcW w:w="1396" w:type="dxa"/>
            <w:hideMark/>
          </w:tcPr>
          <w:p w:rsidR="000D180C" w:rsidRDefault="000D180C" w:rsidP="00127359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 у</w:t>
            </w:r>
            <w:r w:rsidR="00127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 w:val="restart"/>
            <w:hideMark/>
          </w:tcPr>
          <w:p w:rsidR="001B61DF" w:rsidRDefault="001B61DF" w:rsidP="00DC3EE5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</w:p>
          <w:p w:rsidR="001B61DF" w:rsidRDefault="00656C92" w:rsidP="00656C92">
            <w:pPr>
              <w:pStyle w:val="TableParagraph"/>
              <w:tabs>
                <w:tab w:val="left" w:pos="1630"/>
              </w:tabs>
              <w:spacing w:line="257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центр поза</w:t>
            </w:r>
            <w:r w:rsidR="001B61DF">
              <w:rPr>
                <w:sz w:val="24"/>
              </w:rPr>
              <w:t>шкільної освіти</w:t>
            </w:r>
          </w:p>
          <w:p w:rsidR="001B61DF" w:rsidRDefault="001B61DF" w:rsidP="00DC3EE5">
            <w:pPr>
              <w:pStyle w:val="TableParagraph"/>
              <w:spacing w:line="25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Лебединської</w:t>
            </w:r>
          </w:p>
          <w:p w:rsidR="001B61DF" w:rsidRDefault="001B61DF" w:rsidP="00DC3EE5">
            <w:pPr>
              <w:pStyle w:val="TableParagraph"/>
              <w:tabs>
                <w:tab w:val="left" w:pos="1684"/>
              </w:tabs>
              <w:spacing w:line="24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  <w:p w:rsidR="001B61DF" w:rsidRDefault="001B61DF" w:rsidP="00DC3EE5">
            <w:pPr>
              <w:pStyle w:val="TableParagraph"/>
              <w:spacing w:line="26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Сумської</w:t>
            </w:r>
            <w:r w:rsidR="00127359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68" w:type="dxa"/>
            <w:hideMark/>
          </w:tcPr>
          <w:p w:rsidR="001B61DF" w:rsidRPr="002D2ABB" w:rsidRDefault="001B61DF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Військово-</w:t>
            </w:r>
          </w:p>
          <w:p w:rsidR="001B61DF" w:rsidRPr="002D2ABB" w:rsidRDefault="001B61DF" w:rsidP="00207F7F">
            <w:pPr>
              <w:pStyle w:val="TableParagraph"/>
              <w:spacing w:line="257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патріотичний</w:t>
            </w:r>
          </w:p>
        </w:tc>
        <w:tc>
          <w:tcPr>
            <w:tcW w:w="1277" w:type="dxa"/>
            <w:hideMark/>
          </w:tcPr>
          <w:p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65" w:type="dxa"/>
            <w:hideMark/>
          </w:tcPr>
          <w:p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229" w:type="dxa"/>
            <w:hideMark/>
          </w:tcPr>
          <w:p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187</w:t>
            </w:r>
          </w:p>
        </w:tc>
        <w:tc>
          <w:tcPr>
            <w:tcW w:w="1396" w:type="dxa"/>
            <w:hideMark/>
          </w:tcPr>
          <w:p w:rsidR="001B61DF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C67B5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763</w:t>
            </w:r>
          </w:p>
        </w:tc>
      </w:tr>
      <w:tr w:rsidR="00656C92" w:rsidTr="00FC6405">
        <w:trPr>
          <w:trHeight w:val="57"/>
          <w:jc w:val="center"/>
        </w:trPr>
        <w:tc>
          <w:tcPr>
            <w:tcW w:w="1985" w:type="dxa"/>
            <w:vMerge/>
            <w:hideMark/>
          </w:tcPr>
          <w:p w:rsidR="00656C92" w:rsidRDefault="00656C92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  <w:hideMark/>
          </w:tcPr>
          <w:p w:rsidR="00656C92" w:rsidRPr="002D2ABB" w:rsidRDefault="00656C92" w:rsidP="00207F7F">
            <w:pPr>
              <w:pStyle w:val="TableParagraph"/>
              <w:spacing w:line="24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Художньо-</w:t>
            </w:r>
          </w:p>
          <w:p w:rsidR="00656C92" w:rsidRPr="002D2ABB" w:rsidRDefault="00656C92" w:rsidP="00207F7F">
            <w:pPr>
              <w:pStyle w:val="TableParagraph"/>
              <w:spacing w:line="24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естетичний</w:t>
            </w:r>
          </w:p>
        </w:tc>
        <w:tc>
          <w:tcPr>
            <w:tcW w:w="1277" w:type="dxa"/>
            <w:hideMark/>
          </w:tcPr>
          <w:p w:rsidR="00656C92" w:rsidRPr="002D2ABB" w:rsidRDefault="00D75A8D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54</w:t>
            </w:r>
          </w:p>
        </w:tc>
        <w:tc>
          <w:tcPr>
            <w:tcW w:w="1465" w:type="dxa"/>
            <w:hideMark/>
          </w:tcPr>
          <w:p w:rsidR="00656C92" w:rsidRPr="002D2ABB" w:rsidRDefault="00D75A8D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789</w:t>
            </w:r>
          </w:p>
        </w:tc>
        <w:tc>
          <w:tcPr>
            <w:tcW w:w="1229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/>
          </w:tcPr>
          <w:p w:rsidR="001B61DF" w:rsidRDefault="001B61DF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1B61DF" w:rsidRPr="002D2ABB" w:rsidRDefault="001B61DF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Гуманітарний</w:t>
            </w:r>
          </w:p>
        </w:tc>
        <w:tc>
          <w:tcPr>
            <w:tcW w:w="1277" w:type="dxa"/>
          </w:tcPr>
          <w:p w:rsidR="001B61DF" w:rsidRPr="002D2ABB" w:rsidRDefault="00D75A8D" w:rsidP="00D270BE">
            <w:pPr>
              <w:pStyle w:val="TableParagraph"/>
              <w:spacing w:line="256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465" w:type="dxa"/>
          </w:tcPr>
          <w:p w:rsidR="001B61DF" w:rsidRPr="002D2ABB" w:rsidRDefault="00D75A8D" w:rsidP="00D270BE">
            <w:pPr>
              <w:pStyle w:val="TableParagraph"/>
              <w:spacing w:line="256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390</w:t>
            </w:r>
          </w:p>
        </w:tc>
        <w:tc>
          <w:tcPr>
            <w:tcW w:w="1229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/>
          </w:tcPr>
          <w:p w:rsidR="001B61DF" w:rsidRDefault="001B61DF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1B61DF" w:rsidRPr="002D2ABB" w:rsidRDefault="001B61DF" w:rsidP="00207F7F">
            <w:pPr>
              <w:widowControl/>
              <w:autoSpaceDE/>
              <w:autoSpaceDN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Туристсько-краєзнавчий</w:t>
            </w:r>
          </w:p>
        </w:tc>
        <w:tc>
          <w:tcPr>
            <w:tcW w:w="1277" w:type="dxa"/>
          </w:tcPr>
          <w:p w:rsidR="001B61DF" w:rsidRPr="002D2ABB" w:rsidRDefault="00D75A8D" w:rsidP="002D2ABB">
            <w:pPr>
              <w:pStyle w:val="TableParagraph"/>
              <w:spacing w:line="254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65" w:type="dxa"/>
          </w:tcPr>
          <w:p w:rsidR="001B61DF" w:rsidRPr="002D2ABB" w:rsidRDefault="00D75A8D" w:rsidP="00D270BE">
            <w:pPr>
              <w:pStyle w:val="TableParagraph"/>
              <w:spacing w:line="254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1229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656C92" w:rsidTr="00FC6405">
        <w:trPr>
          <w:trHeight w:val="57"/>
          <w:jc w:val="center"/>
        </w:trPr>
        <w:tc>
          <w:tcPr>
            <w:tcW w:w="1985" w:type="dxa"/>
            <w:vMerge/>
          </w:tcPr>
          <w:p w:rsidR="00656C92" w:rsidRDefault="00656C9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656C92" w:rsidRPr="002D2ABB" w:rsidRDefault="00656C92" w:rsidP="00207F7F">
            <w:pPr>
              <w:pStyle w:val="TableParagraph"/>
              <w:spacing w:line="255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Еколого-</w:t>
            </w:r>
          </w:p>
          <w:p w:rsidR="00656C92" w:rsidRPr="002D2ABB" w:rsidRDefault="00656C92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натуралістичний</w:t>
            </w:r>
          </w:p>
        </w:tc>
        <w:tc>
          <w:tcPr>
            <w:tcW w:w="1277" w:type="dxa"/>
            <w:hideMark/>
          </w:tcPr>
          <w:p w:rsidR="00656C92" w:rsidRPr="002D2ABB" w:rsidRDefault="00D75A8D" w:rsidP="00D270BE">
            <w:pPr>
              <w:pStyle w:val="TableParagraph"/>
              <w:spacing w:line="255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465" w:type="dxa"/>
            <w:hideMark/>
          </w:tcPr>
          <w:p w:rsidR="00656C92" w:rsidRPr="002D2ABB" w:rsidRDefault="00D75A8D" w:rsidP="00D270BE">
            <w:pPr>
              <w:pStyle w:val="TableParagraph"/>
              <w:spacing w:line="255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369</w:t>
            </w:r>
          </w:p>
        </w:tc>
        <w:tc>
          <w:tcPr>
            <w:tcW w:w="1229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Фізкультурно-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спортивний</w:t>
            </w:r>
          </w:p>
        </w:tc>
        <w:tc>
          <w:tcPr>
            <w:tcW w:w="1277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Науково-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технічний</w:t>
            </w:r>
          </w:p>
        </w:tc>
        <w:tc>
          <w:tcPr>
            <w:tcW w:w="1277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</w:t>
            </w:r>
          </w:p>
        </w:tc>
        <w:tc>
          <w:tcPr>
            <w:tcW w:w="1465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750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Дослідницько-</w:t>
            </w:r>
          </w:p>
          <w:p w:rsidR="00A60A58" w:rsidRPr="002D2ABB" w:rsidRDefault="00A60A58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експериментальний</w:t>
            </w:r>
          </w:p>
        </w:tc>
        <w:tc>
          <w:tcPr>
            <w:tcW w:w="1277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65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Ранній</w:t>
            </w:r>
            <w:r w:rsidR="00C67B57">
              <w:rPr>
                <w:color w:val="000000" w:themeColor="text1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творчий</w:t>
            </w:r>
          </w:p>
          <w:p w:rsidR="00A60A58" w:rsidRPr="002D2ABB" w:rsidRDefault="00C67B57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</w:t>
            </w:r>
            <w:r w:rsidR="00A60A58" w:rsidRPr="002D2ABB">
              <w:rPr>
                <w:color w:val="000000" w:themeColor="text1"/>
                <w:sz w:val="24"/>
              </w:rPr>
              <w:t>озвиток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A60A58" w:rsidRPr="002D2ABB">
              <w:rPr>
                <w:color w:val="000000" w:themeColor="text1"/>
                <w:sz w:val="24"/>
              </w:rPr>
              <w:t>дитини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«Зернятко»</w:t>
            </w:r>
            <w:r w:rsidR="00525468">
              <w:rPr>
                <w:color w:val="000000" w:themeColor="text1"/>
                <w:sz w:val="24"/>
              </w:rPr>
              <w:t>, «Промінчик»</w:t>
            </w:r>
          </w:p>
        </w:tc>
        <w:tc>
          <w:tcPr>
            <w:tcW w:w="1277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A60A58" w:rsidRPr="002D2ABB" w:rsidRDefault="00D75A8D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FA16C5" w:rsidTr="00FC6405">
        <w:trPr>
          <w:trHeight w:val="499"/>
          <w:jc w:val="center"/>
        </w:trPr>
        <w:tc>
          <w:tcPr>
            <w:tcW w:w="1985" w:type="dxa"/>
            <w:vMerge w:val="restart"/>
          </w:tcPr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дитячо-юнацька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спортивна школа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Лебединської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0"/>
              </w:rPr>
            </w:pPr>
            <w:r>
              <w:rPr>
                <w:sz w:val="24"/>
              </w:rPr>
              <w:t>Сумської</w:t>
            </w:r>
            <w:r w:rsidR="00127359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68" w:type="dxa"/>
          </w:tcPr>
          <w:p w:rsidR="00FA16C5" w:rsidRPr="002D2ABB" w:rsidRDefault="00FA16C5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Футбол</w:t>
            </w:r>
          </w:p>
        </w:tc>
        <w:tc>
          <w:tcPr>
            <w:tcW w:w="1277" w:type="dxa"/>
          </w:tcPr>
          <w:p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</w:tcPr>
          <w:p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</w:t>
            </w:r>
          </w:p>
        </w:tc>
        <w:tc>
          <w:tcPr>
            <w:tcW w:w="1229" w:type="dxa"/>
          </w:tcPr>
          <w:p w:rsidR="00FA16C5" w:rsidRPr="002D2ABB" w:rsidRDefault="00016352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396" w:type="dxa"/>
          </w:tcPr>
          <w:p w:rsidR="00FA16C5" w:rsidRPr="002D2ABB" w:rsidRDefault="00016352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187</w:t>
            </w:r>
          </w:p>
        </w:tc>
      </w:tr>
      <w:tr w:rsidR="00FA16C5" w:rsidTr="00FC6405">
        <w:trPr>
          <w:trHeight w:val="499"/>
          <w:jc w:val="center"/>
        </w:trPr>
        <w:tc>
          <w:tcPr>
            <w:tcW w:w="1985" w:type="dxa"/>
            <w:vMerge/>
          </w:tcPr>
          <w:p w:rsidR="00FA16C5" w:rsidRDefault="00FA16C5" w:rsidP="00DC3EE5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FA16C5" w:rsidRPr="002D2ABB" w:rsidRDefault="00FA16C5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Волейбол</w:t>
            </w:r>
          </w:p>
        </w:tc>
        <w:tc>
          <w:tcPr>
            <w:tcW w:w="1277" w:type="dxa"/>
          </w:tcPr>
          <w:p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65" w:type="dxa"/>
          </w:tcPr>
          <w:p w:rsidR="00FA16C5" w:rsidRPr="002D2ABB" w:rsidRDefault="00016352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229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  <w:tr w:rsidR="00FA16C5" w:rsidTr="00FC6405">
        <w:trPr>
          <w:trHeight w:val="500"/>
          <w:jc w:val="center"/>
        </w:trPr>
        <w:tc>
          <w:tcPr>
            <w:tcW w:w="1985" w:type="dxa"/>
            <w:vMerge/>
          </w:tcPr>
          <w:p w:rsidR="00FA16C5" w:rsidRDefault="00FA16C5" w:rsidP="00DC3EE5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FA16C5" w:rsidRPr="002D2ABB" w:rsidRDefault="00FA16C5" w:rsidP="00F57348">
            <w:pPr>
              <w:pStyle w:val="TableParagraph"/>
              <w:spacing w:line="251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Легка</w:t>
            </w:r>
            <w:r w:rsidR="00127359">
              <w:rPr>
                <w:color w:val="000000" w:themeColor="text1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атлетика</w:t>
            </w:r>
          </w:p>
        </w:tc>
        <w:tc>
          <w:tcPr>
            <w:tcW w:w="1277" w:type="dxa"/>
          </w:tcPr>
          <w:p w:rsidR="00FA16C5" w:rsidRPr="002D2ABB" w:rsidRDefault="00016352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</w:tcPr>
          <w:p w:rsidR="00FA16C5" w:rsidRPr="002D2ABB" w:rsidRDefault="00016352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1229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</w:tbl>
    <w:p w:rsidR="000D180C" w:rsidRPr="00FC737F" w:rsidRDefault="000D180C" w:rsidP="000D180C">
      <w:pPr>
        <w:pStyle w:val="a5"/>
      </w:pPr>
    </w:p>
    <w:p w:rsidR="00D62325" w:rsidRPr="00D52A21" w:rsidRDefault="00D62325" w:rsidP="00FA16C5">
      <w:pPr>
        <w:tabs>
          <w:tab w:val="left" w:pos="9002"/>
        </w:tabs>
        <w:rPr>
          <w:spacing w:val="-67"/>
          <w:sz w:val="28"/>
        </w:rPr>
      </w:pPr>
    </w:p>
    <w:p w:rsidR="007C2AB7" w:rsidRDefault="00016352" w:rsidP="007C2AB7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</w:t>
      </w:r>
      <w:r w:rsidR="00DB1333">
        <w:rPr>
          <w:b/>
          <w:sz w:val="28"/>
        </w:rPr>
        <w:t>ачальник</w:t>
      </w:r>
      <w:r w:rsidR="00127359">
        <w:rPr>
          <w:b/>
          <w:sz w:val="28"/>
        </w:rPr>
        <w:t xml:space="preserve"> </w:t>
      </w:r>
      <w:r w:rsidR="00DB1333">
        <w:rPr>
          <w:b/>
          <w:sz w:val="28"/>
        </w:rPr>
        <w:t xml:space="preserve">Управління освіти, </w:t>
      </w:r>
    </w:p>
    <w:p w:rsidR="007C2AB7" w:rsidRDefault="00DB1333" w:rsidP="007C2AB7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молоді та спорту виконавчого</w:t>
      </w:r>
    </w:p>
    <w:p w:rsidR="00DB1333" w:rsidRDefault="00DB1333" w:rsidP="0082696D">
      <w:pPr>
        <w:tabs>
          <w:tab w:val="left" w:pos="7088"/>
          <w:tab w:val="left" w:pos="9002"/>
        </w:tabs>
        <w:ind w:right="-142"/>
        <w:rPr>
          <w:b/>
          <w:sz w:val="28"/>
        </w:rPr>
      </w:pPr>
      <w:r>
        <w:rPr>
          <w:b/>
          <w:sz w:val="28"/>
        </w:rPr>
        <w:t>комітету Лебединської</w:t>
      </w:r>
      <w:r w:rsidR="00127359">
        <w:rPr>
          <w:b/>
          <w:sz w:val="28"/>
        </w:rPr>
        <w:t xml:space="preserve"> </w:t>
      </w:r>
      <w:r>
        <w:rPr>
          <w:b/>
          <w:sz w:val="28"/>
        </w:rPr>
        <w:t>міської</w:t>
      </w:r>
      <w:r w:rsidR="00127359">
        <w:rPr>
          <w:b/>
          <w:sz w:val="28"/>
        </w:rPr>
        <w:t xml:space="preserve"> </w:t>
      </w:r>
      <w:r>
        <w:rPr>
          <w:b/>
          <w:sz w:val="28"/>
        </w:rPr>
        <w:t xml:space="preserve">ради  </w:t>
      </w:r>
      <w:r w:rsidR="00127359">
        <w:rPr>
          <w:b/>
          <w:sz w:val="28"/>
        </w:rPr>
        <w:t xml:space="preserve">                        </w:t>
      </w:r>
      <w:r w:rsidR="00C67B57">
        <w:rPr>
          <w:b/>
          <w:sz w:val="28"/>
        </w:rPr>
        <w:tab/>
      </w:r>
      <w:r>
        <w:rPr>
          <w:b/>
          <w:sz w:val="28"/>
        </w:rPr>
        <w:t>Костянтин ЗАБУГА</w:t>
      </w:r>
    </w:p>
    <w:p w:rsidR="001A02B2" w:rsidRDefault="001A02B2" w:rsidP="00DB1333">
      <w:pPr>
        <w:tabs>
          <w:tab w:val="left" w:pos="9002"/>
        </w:tabs>
      </w:pPr>
    </w:p>
    <w:sectPr w:rsidR="001A02B2" w:rsidSect="00E84539">
      <w:headerReference w:type="default" r:id="rId11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5D" w:rsidRDefault="005A685D" w:rsidP="00797C59">
      <w:r>
        <w:separator/>
      </w:r>
    </w:p>
  </w:endnote>
  <w:endnote w:type="continuationSeparator" w:id="0">
    <w:p w:rsidR="005A685D" w:rsidRDefault="005A685D" w:rsidP="007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5D" w:rsidRDefault="005A685D" w:rsidP="00797C59">
      <w:r>
        <w:separator/>
      </w:r>
    </w:p>
  </w:footnote>
  <w:footnote w:type="continuationSeparator" w:id="0">
    <w:p w:rsidR="005A685D" w:rsidRDefault="005A685D" w:rsidP="007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260759"/>
      <w:docPartObj>
        <w:docPartGallery w:val="Page Numbers (Top of Page)"/>
        <w:docPartUnique/>
      </w:docPartObj>
    </w:sdtPr>
    <w:sdtEndPr/>
    <w:sdtContent>
      <w:p w:rsidR="0053377F" w:rsidRDefault="005E6B10">
        <w:pPr>
          <w:pStyle w:val="aa"/>
          <w:jc w:val="center"/>
        </w:pPr>
        <w:r>
          <w:fldChar w:fldCharType="begin"/>
        </w:r>
        <w:r w:rsidR="0053377F">
          <w:instrText>PAGE   \* MERGEFORMAT</w:instrText>
        </w:r>
        <w:r>
          <w:fldChar w:fldCharType="separate"/>
        </w:r>
        <w:r w:rsidR="0082696D" w:rsidRPr="0082696D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53377F" w:rsidRDefault="00533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7F" w:rsidRDefault="005E6B10">
    <w:pPr>
      <w:pStyle w:val="aa"/>
      <w:jc w:val="center"/>
    </w:pPr>
    <w:r>
      <w:fldChar w:fldCharType="begin"/>
    </w:r>
    <w:r w:rsidR="0053377F">
      <w:instrText>PAGE   \* MERGEFORMAT</w:instrText>
    </w:r>
    <w:r>
      <w:fldChar w:fldCharType="separate"/>
    </w:r>
    <w:r w:rsidR="0053377F" w:rsidRPr="00016352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53377F" w:rsidRDefault="0053377F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2600"/>
    <w:multiLevelType w:val="hybridMultilevel"/>
    <w:tmpl w:val="FFFFFFFF"/>
    <w:lvl w:ilvl="0" w:tplc="35740DD6">
      <w:start w:val="1"/>
      <w:numFmt w:val="decimal"/>
      <w:lvlText w:val="%1)"/>
      <w:lvlJc w:val="left"/>
      <w:pPr>
        <w:ind w:left="1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FA5938">
      <w:numFmt w:val="bullet"/>
      <w:lvlText w:val="•"/>
      <w:lvlJc w:val="left"/>
      <w:pPr>
        <w:ind w:left="1140" w:hanging="314"/>
      </w:pPr>
    </w:lvl>
    <w:lvl w:ilvl="2" w:tplc="419A2F28">
      <w:numFmt w:val="bullet"/>
      <w:lvlText w:val="•"/>
      <w:lvlJc w:val="left"/>
      <w:pPr>
        <w:ind w:left="2121" w:hanging="314"/>
      </w:pPr>
    </w:lvl>
    <w:lvl w:ilvl="3" w:tplc="A1B061B0">
      <w:numFmt w:val="bullet"/>
      <w:lvlText w:val="•"/>
      <w:lvlJc w:val="left"/>
      <w:pPr>
        <w:ind w:left="3101" w:hanging="314"/>
      </w:pPr>
    </w:lvl>
    <w:lvl w:ilvl="4" w:tplc="1012F3B6">
      <w:numFmt w:val="bullet"/>
      <w:lvlText w:val="•"/>
      <w:lvlJc w:val="left"/>
      <w:pPr>
        <w:ind w:left="4082" w:hanging="314"/>
      </w:pPr>
    </w:lvl>
    <w:lvl w:ilvl="5" w:tplc="146E158C">
      <w:numFmt w:val="bullet"/>
      <w:lvlText w:val="•"/>
      <w:lvlJc w:val="left"/>
      <w:pPr>
        <w:ind w:left="5063" w:hanging="314"/>
      </w:pPr>
    </w:lvl>
    <w:lvl w:ilvl="6" w:tplc="E00A6522">
      <w:numFmt w:val="bullet"/>
      <w:lvlText w:val="•"/>
      <w:lvlJc w:val="left"/>
      <w:pPr>
        <w:ind w:left="6043" w:hanging="314"/>
      </w:pPr>
    </w:lvl>
    <w:lvl w:ilvl="7" w:tplc="35C88AA6">
      <w:numFmt w:val="bullet"/>
      <w:lvlText w:val="•"/>
      <w:lvlJc w:val="left"/>
      <w:pPr>
        <w:ind w:left="7024" w:hanging="314"/>
      </w:pPr>
    </w:lvl>
    <w:lvl w:ilvl="8" w:tplc="936C1E00">
      <w:numFmt w:val="bullet"/>
      <w:lvlText w:val="•"/>
      <w:lvlJc w:val="left"/>
      <w:pPr>
        <w:ind w:left="8005" w:hanging="314"/>
      </w:pPr>
    </w:lvl>
  </w:abstractNum>
  <w:abstractNum w:abstractNumId="1" w15:restartNumberingAfterBreak="0">
    <w:nsid w:val="1E8E755E"/>
    <w:multiLevelType w:val="hybridMultilevel"/>
    <w:tmpl w:val="FFFFFFFF"/>
    <w:lvl w:ilvl="0" w:tplc="D902CA4E">
      <w:start w:val="1"/>
      <w:numFmt w:val="decimal"/>
      <w:lvlText w:val="%1."/>
      <w:lvlJc w:val="left"/>
      <w:pPr>
        <w:ind w:left="11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840689E">
      <w:numFmt w:val="bullet"/>
      <w:lvlText w:val="•"/>
      <w:lvlJc w:val="left"/>
      <w:pPr>
        <w:ind w:left="6280" w:hanging="281"/>
      </w:pPr>
    </w:lvl>
    <w:lvl w:ilvl="2" w:tplc="D4240628">
      <w:numFmt w:val="bullet"/>
      <w:lvlText w:val="•"/>
      <w:lvlJc w:val="left"/>
      <w:pPr>
        <w:ind w:left="11060" w:hanging="281"/>
      </w:pPr>
    </w:lvl>
    <w:lvl w:ilvl="3" w:tplc="82C07C82">
      <w:numFmt w:val="bullet"/>
      <w:lvlText w:val="•"/>
      <w:lvlJc w:val="left"/>
      <w:pPr>
        <w:ind w:left="10913" w:hanging="281"/>
      </w:pPr>
    </w:lvl>
    <w:lvl w:ilvl="4" w:tplc="06B80C0C">
      <w:numFmt w:val="bullet"/>
      <w:lvlText w:val="•"/>
      <w:lvlJc w:val="left"/>
      <w:pPr>
        <w:ind w:left="10766" w:hanging="281"/>
      </w:pPr>
    </w:lvl>
    <w:lvl w:ilvl="5" w:tplc="AC2EDFC6">
      <w:numFmt w:val="bullet"/>
      <w:lvlText w:val="•"/>
      <w:lvlJc w:val="left"/>
      <w:pPr>
        <w:ind w:left="10619" w:hanging="281"/>
      </w:pPr>
    </w:lvl>
    <w:lvl w:ilvl="6" w:tplc="500EA314">
      <w:numFmt w:val="bullet"/>
      <w:lvlText w:val="•"/>
      <w:lvlJc w:val="left"/>
      <w:pPr>
        <w:ind w:left="10473" w:hanging="281"/>
      </w:pPr>
    </w:lvl>
    <w:lvl w:ilvl="7" w:tplc="BCF817A0">
      <w:numFmt w:val="bullet"/>
      <w:lvlText w:val="•"/>
      <w:lvlJc w:val="left"/>
      <w:pPr>
        <w:ind w:left="10326" w:hanging="281"/>
      </w:pPr>
    </w:lvl>
    <w:lvl w:ilvl="8" w:tplc="9CAC0CFE">
      <w:numFmt w:val="bullet"/>
      <w:lvlText w:val="•"/>
      <w:lvlJc w:val="left"/>
      <w:pPr>
        <w:ind w:left="10179" w:hanging="281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093"/>
    <w:rsid w:val="00001C17"/>
    <w:rsid w:val="000024C0"/>
    <w:rsid w:val="00004E0B"/>
    <w:rsid w:val="00015A36"/>
    <w:rsid w:val="00016352"/>
    <w:rsid w:val="000234E8"/>
    <w:rsid w:val="0003030C"/>
    <w:rsid w:val="000309FF"/>
    <w:rsid w:val="00032D7E"/>
    <w:rsid w:val="00035087"/>
    <w:rsid w:val="00042E26"/>
    <w:rsid w:val="00046CA4"/>
    <w:rsid w:val="00046FC5"/>
    <w:rsid w:val="00047217"/>
    <w:rsid w:val="0005320E"/>
    <w:rsid w:val="00061356"/>
    <w:rsid w:val="0006611C"/>
    <w:rsid w:val="00072780"/>
    <w:rsid w:val="00081F1F"/>
    <w:rsid w:val="0008216B"/>
    <w:rsid w:val="00083DB5"/>
    <w:rsid w:val="000865A0"/>
    <w:rsid w:val="00087B3F"/>
    <w:rsid w:val="00087DA9"/>
    <w:rsid w:val="0009476A"/>
    <w:rsid w:val="000A3581"/>
    <w:rsid w:val="000B2137"/>
    <w:rsid w:val="000B3B78"/>
    <w:rsid w:val="000B402A"/>
    <w:rsid w:val="000B4031"/>
    <w:rsid w:val="000C6144"/>
    <w:rsid w:val="000D180C"/>
    <w:rsid w:val="000D19CC"/>
    <w:rsid w:val="000E2461"/>
    <w:rsid w:val="000F37BF"/>
    <w:rsid w:val="000F4D0C"/>
    <w:rsid w:val="000F5ED0"/>
    <w:rsid w:val="000F6466"/>
    <w:rsid w:val="0011385D"/>
    <w:rsid w:val="001152F0"/>
    <w:rsid w:val="00122EBE"/>
    <w:rsid w:val="00126B78"/>
    <w:rsid w:val="00127359"/>
    <w:rsid w:val="00145245"/>
    <w:rsid w:val="001502AB"/>
    <w:rsid w:val="00151FDC"/>
    <w:rsid w:val="00155B97"/>
    <w:rsid w:val="00164755"/>
    <w:rsid w:val="00166760"/>
    <w:rsid w:val="0017142D"/>
    <w:rsid w:val="00175811"/>
    <w:rsid w:val="001766E3"/>
    <w:rsid w:val="0018287A"/>
    <w:rsid w:val="00182A3D"/>
    <w:rsid w:val="001927EB"/>
    <w:rsid w:val="001A02B2"/>
    <w:rsid w:val="001A40A2"/>
    <w:rsid w:val="001B61DF"/>
    <w:rsid w:val="001C0971"/>
    <w:rsid w:val="001C5C00"/>
    <w:rsid w:val="001D7553"/>
    <w:rsid w:val="001E0DDB"/>
    <w:rsid w:val="001E12B3"/>
    <w:rsid w:val="001E424D"/>
    <w:rsid w:val="001F0BDC"/>
    <w:rsid w:val="001F2608"/>
    <w:rsid w:val="00206219"/>
    <w:rsid w:val="002062A2"/>
    <w:rsid w:val="00207F7F"/>
    <w:rsid w:val="002108AB"/>
    <w:rsid w:val="00213B68"/>
    <w:rsid w:val="00224764"/>
    <w:rsid w:val="00232309"/>
    <w:rsid w:val="00237B15"/>
    <w:rsid w:val="00240ECF"/>
    <w:rsid w:val="0025005B"/>
    <w:rsid w:val="002570D8"/>
    <w:rsid w:val="0025762F"/>
    <w:rsid w:val="002603FB"/>
    <w:rsid w:val="00266367"/>
    <w:rsid w:val="002750C0"/>
    <w:rsid w:val="00276E90"/>
    <w:rsid w:val="00297718"/>
    <w:rsid w:val="002B56F4"/>
    <w:rsid w:val="002B6DA5"/>
    <w:rsid w:val="002B6F8C"/>
    <w:rsid w:val="002B7CDF"/>
    <w:rsid w:val="002D2ABB"/>
    <w:rsid w:val="002E7ECF"/>
    <w:rsid w:val="002F18AC"/>
    <w:rsid w:val="002F341C"/>
    <w:rsid w:val="002F6D0B"/>
    <w:rsid w:val="00302E60"/>
    <w:rsid w:val="003102D4"/>
    <w:rsid w:val="003108B4"/>
    <w:rsid w:val="00312ED9"/>
    <w:rsid w:val="00316AC0"/>
    <w:rsid w:val="00320198"/>
    <w:rsid w:val="00335B68"/>
    <w:rsid w:val="00343BEB"/>
    <w:rsid w:val="00343CEF"/>
    <w:rsid w:val="00352F7C"/>
    <w:rsid w:val="00357030"/>
    <w:rsid w:val="00363EC0"/>
    <w:rsid w:val="00366A05"/>
    <w:rsid w:val="00371EDB"/>
    <w:rsid w:val="0037394A"/>
    <w:rsid w:val="00373EA3"/>
    <w:rsid w:val="00375935"/>
    <w:rsid w:val="003772CA"/>
    <w:rsid w:val="0038216C"/>
    <w:rsid w:val="00383FC3"/>
    <w:rsid w:val="00384E78"/>
    <w:rsid w:val="00387B57"/>
    <w:rsid w:val="0039563E"/>
    <w:rsid w:val="0039787A"/>
    <w:rsid w:val="003A3EFE"/>
    <w:rsid w:val="003A6884"/>
    <w:rsid w:val="003C012A"/>
    <w:rsid w:val="003C08B9"/>
    <w:rsid w:val="003D0925"/>
    <w:rsid w:val="003D1197"/>
    <w:rsid w:val="003D3ABD"/>
    <w:rsid w:val="003E2248"/>
    <w:rsid w:val="003E2ECF"/>
    <w:rsid w:val="003F5987"/>
    <w:rsid w:val="003F76B4"/>
    <w:rsid w:val="003F792B"/>
    <w:rsid w:val="004012F6"/>
    <w:rsid w:val="004021B1"/>
    <w:rsid w:val="00405E05"/>
    <w:rsid w:val="00411770"/>
    <w:rsid w:val="0041188A"/>
    <w:rsid w:val="00413E7B"/>
    <w:rsid w:val="00423CFD"/>
    <w:rsid w:val="00425590"/>
    <w:rsid w:val="004259E5"/>
    <w:rsid w:val="0042627F"/>
    <w:rsid w:val="00430800"/>
    <w:rsid w:val="00432F64"/>
    <w:rsid w:val="00441A89"/>
    <w:rsid w:val="004533FB"/>
    <w:rsid w:val="00455F20"/>
    <w:rsid w:val="0046145C"/>
    <w:rsid w:val="00477766"/>
    <w:rsid w:val="004838E5"/>
    <w:rsid w:val="0049383B"/>
    <w:rsid w:val="00497B8F"/>
    <w:rsid w:val="004A1FB1"/>
    <w:rsid w:val="004B1C12"/>
    <w:rsid w:val="004C3D7E"/>
    <w:rsid w:val="004D1707"/>
    <w:rsid w:val="004D2A1E"/>
    <w:rsid w:val="004D30B3"/>
    <w:rsid w:val="004D4995"/>
    <w:rsid w:val="004D6B11"/>
    <w:rsid w:val="004E127F"/>
    <w:rsid w:val="004E28AC"/>
    <w:rsid w:val="004E399B"/>
    <w:rsid w:val="004F29AF"/>
    <w:rsid w:val="004F32C9"/>
    <w:rsid w:val="004F3EA5"/>
    <w:rsid w:val="004F49B4"/>
    <w:rsid w:val="004F6AB4"/>
    <w:rsid w:val="00505EBF"/>
    <w:rsid w:val="00522722"/>
    <w:rsid w:val="00523886"/>
    <w:rsid w:val="00524895"/>
    <w:rsid w:val="00525468"/>
    <w:rsid w:val="005302E8"/>
    <w:rsid w:val="0053377F"/>
    <w:rsid w:val="00537001"/>
    <w:rsid w:val="00545EBD"/>
    <w:rsid w:val="005513B8"/>
    <w:rsid w:val="00551469"/>
    <w:rsid w:val="00551DFF"/>
    <w:rsid w:val="0055300C"/>
    <w:rsid w:val="0056547E"/>
    <w:rsid w:val="0056639C"/>
    <w:rsid w:val="0058127D"/>
    <w:rsid w:val="00583326"/>
    <w:rsid w:val="0058417A"/>
    <w:rsid w:val="00584460"/>
    <w:rsid w:val="00586468"/>
    <w:rsid w:val="005871E4"/>
    <w:rsid w:val="00587D27"/>
    <w:rsid w:val="00591D6E"/>
    <w:rsid w:val="00595FD3"/>
    <w:rsid w:val="00597757"/>
    <w:rsid w:val="005A03BF"/>
    <w:rsid w:val="005A685D"/>
    <w:rsid w:val="005B1C85"/>
    <w:rsid w:val="005B4E92"/>
    <w:rsid w:val="005C4C27"/>
    <w:rsid w:val="005D7037"/>
    <w:rsid w:val="005D74C5"/>
    <w:rsid w:val="005E6515"/>
    <w:rsid w:val="005E674E"/>
    <w:rsid w:val="005E6B10"/>
    <w:rsid w:val="005F1A19"/>
    <w:rsid w:val="005F66E4"/>
    <w:rsid w:val="005F69F1"/>
    <w:rsid w:val="00600B68"/>
    <w:rsid w:val="006025EF"/>
    <w:rsid w:val="0060785D"/>
    <w:rsid w:val="006127C2"/>
    <w:rsid w:val="00612BB8"/>
    <w:rsid w:val="0062513F"/>
    <w:rsid w:val="006444A5"/>
    <w:rsid w:val="00644AD4"/>
    <w:rsid w:val="00653EBE"/>
    <w:rsid w:val="00656552"/>
    <w:rsid w:val="00656C92"/>
    <w:rsid w:val="0066102E"/>
    <w:rsid w:val="00666D2F"/>
    <w:rsid w:val="00667ECE"/>
    <w:rsid w:val="00671ADE"/>
    <w:rsid w:val="006727A0"/>
    <w:rsid w:val="0068100C"/>
    <w:rsid w:val="006867F0"/>
    <w:rsid w:val="00692422"/>
    <w:rsid w:val="00693A9D"/>
    <w:rsid w:val="006941B9"/>
    <w:rsid w:val="00695251"/>
    <w:rsid w:val="006A2377"/>
    <w:rsid w:val="006A3E3D"/>
    <w:rsid w:val="006A6064"/>
    <w:rsid w:val="006B2664"/>
    <w:rsid w:val="006B47B5"/>
    <w:rsid w:val="006B5BBE"/>
    <w:rsid w:val="006B7FB6"/>
    <w:rsid w:val="006C02EC"/>
    <w:rsid w:val="006C2FC0"/>
    <w:rsid w:val="006C3190"/>
    <w:rsid w:val="006C31FA"/>
    <w:rsid w:val="006C60D1"/>
    <w:rsid w:val="006D50D5"/>
    <w:rsid w:val="006E23B3"/>
    <w:rsid w:val="006F3050"/>
    <w:rsid w:val="007019B8"/>
    <w:rsid w:val="007057F7"/>
    <w:rsid w:val="00713054"/>
    <w:rsid w:val="007131AB"/>
    <w:rsid w:val="00714C68"/>
    <w:rsid w:val="00716004"/>
    <w:rsid w:val="0071650B"/>
    <w:rsid w:val="007167EA"/>
    <w:rsid w:val="00723037"/>
    <w:rsid w:val="00725F53"/>
    <w:rsid w:val="00731801"/>
    <w:rsid w:val="00731A83"/>
    <w:rsid w:val="00732A30"/>
    <w:rsid w:val="00733D60"/>
    <w:rsid w:val="00734000"/>
    <w:rsid w:val="00737E45"/>
    <w:rsid w:val="007472C8"/>
    <w:rsid w:val="00756D48"/>
    <w:rsid w:val="00756EF5"/>
    <w:rsid w:val="00760846"/>
    <w:rsid w:val="00762AAA"/>
    <w:rsid w:val="00776320"/>
    <w:rsid w:val="00785B54"/>
    <w:rsid w:val="00791581"/>
    <w:rsid w:val="00797978"/>
    <w:rsid w:val="00797C59"/>
    <w:rsid w:val="007A6DC8"/>
    <w:rsid w:val="007B2279"/>
    <w:rsid w:val="007B35DF"/>
    <w:rsid w:val="007B7159"/>
    <w:rsid w:val="007C2AB7"/>
    <w:rsid w:val="007C52B5"/>
    <w:rsid w:val="007C7B31"/>
    <w:rsid w:val="007D0C7C"/>
    <w:rsid w:val="007D1FC7"/>
    <w:rsid w:val="007D2B24"/>
    <w:rsid w:val="007D624B"/>
    <w:rsid w:val="007D7A68"/>
    <w:rsid w:val="007E13C7"/>
    <w:rsid w:val="007E6549"/>
    <w:rsid w:val="007F388E"/>
    <w:rsid w:val="008045A8"/>
    <w:rsid w:val="00806B11"/>
    <w:rsid w:val="00806E49"/>
    <w:rsid w:val="00807BAA"/>
    <w:rsid w:val="00815E9F"/>
    <w:rsid w:val="00825E9A"/>
    <w:rsid w:val="0082696D"/>
    <w:rsid w:val="00831554"/>
    <w:rsid w:val="00832494"/>
    <w:rsid w:val="00835B4B"/>
    <w:rsid w:val="00843190"/>
    <w:rsid w:val="00844906"/>
    <w:rsid w:val="008520AF"/>
    <w:rsid w:val="00852648"/>
    <w:rsid w:val="00857F9B"/>
    <w:rsid w:val="0086032A"/>
    <w:rsid w:val="0086396F"/>
    <w:rsid w:val="00864778"/>
    <w:rsid w:val="00867B15"/>
    <w:rsid w:val="00870C96"/>
    <w:rsid w:val="00873CB3"/>
    <w:rsid w:val="00876F15"/>
    <w:rsid w:val="00877099"/>
    <w:rsid w:val="00877812"/>
    <w:rsid w:val="00893C34"/>
    <w:rsid w:val="008A04A6"/>
    <w:rsid w:val="008A3160"/>
    <w:rsid w:val="008A3B8C"/>
    <w:rsid w:val="008A7255"/>
    <w:rsid w:val="008A7271"/>
    <w:rsid w:val="008A7CF0"/>
    <w:rsid w:val="008B4915"/>
    <w:rsid w:val="008B565D"/>
    <w:rsid w:val="008C2B9C"/>
    <w:rsid w:val="008C74A1"/>
    <w:rsid w:val="008D4C9E"/>
    <w:rsid w:val="008D55DB"/>
    <w:rsid w:val="008D62DA"/>
    <w:rsid w:val="008E22C2"/>
    <w:rsid w:val="008E2F5E"/>
    <w:rsid w:val="008E3D55"/>
    <w:rsid w:val="008E4B87"/>
    <w:rsid w:val="008E764C"/>
    <w:rsid w:val="008F2C11"/>
    <w:rsid w:val="008F39D7"/>
    <w:rsid w:val="008F4B70"/>
    <w:rsid w:val="008F75F0"/>
    <w:rsid w:val="00901093"/>
    <w:rsid w:val="009035B3"/>
    <w:rsid w:val="00904380"/>
    <w:rsid w:val="00907203"/>
    <w:rsid w:val="009077F1"/>
    <w:rsid w:val="00911B8B"/>
    <w:rsid w:val="00912CBB"/>
    <w:rsid w:val="0092150E"/>
    <w:rsid w:val="0092489A"/>
    <w:rsid w:val="00924F7E"/>
    <w:rsid w:val="00934908"/>
    <w:rsid w:val="00937CDF"/>
    <w:rsid w:val="00941B5C"/>
    <w:rsid w:val="00943013"/>
    <w:rsid w:val="00943112"/>
    <w:rsid w:val="00950150"/>
    <w:rsid w:val="009530D5"/>
    <w:rsid w:val="0095397F"/>
    <w:rsid w:val="009574CD"/>
    <w:rsid w:val="00964A09"/>
    <w:rsid w:val="009652B9"/>
    <w:rsid w:val="00967644"/>
    <w:rsid w:val="0097532C"/>
    <w:rsid w:val="00977D58"/>
    <w:rsid w:val="009842C7"/>
    <w:rsid w:val="00993E11"/>
    <w:rsid w:val="009963F4"/>
    <w:rsid w:val="009A299D"/>
    <w:rsid w:val="009A33AF"/>
    <w:rsid w:val="009A3AEC"/>
    <w:rsid w:val="009B1E7A"/>
    <w:rsid w:val="009B5375"/>
    <w:rsid w:val="009B5A53"/>
    <w:rsid w:val="009C162C"/>
    <w:rsid w:val="009C3AAB"/>
    <w:rsid w:val="009C4729"/>
    <w:rsid w:val="009E45B6"/>
    <w:rsid w:val="009E51AD"/>
    <w:rsid w:val="00A00E78"/>
    <w:rsid w:val="00A02072"/>
    <w:rsid w:val="00A03CA8"/>
    <w:rsid w:val="00A0570E"/>
    <w:rsid w:val="00A106B5"/>
    <w:rsid w:val="00A131C6"/>
    <w:rsid w:val="00A2523A"/>
    <w:rsid w:val="00A258AE"/>
    <w:rsid w:val="00A2643C"/>
    <w:rsid w:val="00A36392"/>
    <w:rsid w:val="00A41258"/>
    <w:rsid w:val="00A41505"/>
    <w:rsid w:val="00A42C75"/>
    <w:rsid w:val="00A52363"/>
    <w:rsid w:val="00A52C07"/>
    <w:rsid w:val="00A5392E"/>
    <w:rsid w:val="00A53D97"/>
    <w:rsid w:val="00A55193"/>
    <w:rsid w:val="00A60A58"/>
    <w:rsid w:val="00A65208"/>
    <w:rsid w:val="00A6720E"/>
    <w:rsid w:val="00A71137"/>
    <w:rsid w:val="00A753E7"/>
    <w:rsid w:val="00A7642D"/>
    <w:rsid w:val="00A766E2"/>
    <w:rsid w:val="00A76B35"/>
    <w:rsid w:val="00A81906"/>
    <w:rsid w:val="00A9719F"/>
    <w:rsid w:val="00AA02B0"/>
    <w:rsid w:val="00AA3E9D"/>
    <w:rsid w:val="00AB0AA9"/>
    <w:rsid w:val="00AB1B26"/>
    <w:rsid w:val="00AB3919"/>
    <w:rsid w:val="00AB6FD5"/>
    <w:rsid w:val="00AC13E2"/>
    <w:rsid w:val="00AC7FD1"/>
    <w:rsid w:val="00AD2B08"/>
    <w:rsid w:val="00AE24E4"/>
    <w:rsid w:val="00AE6EF5"/>
    <w:rsid w:val="00AE7F9B"/>
    <w:rsid w:val="00AF0FEA"/>
    <w:rsid w:val="00AF1DC9"/>
    <w:rsid w:val="00AF758B"/>
    <w:rsid w:val="00B07C16"/>
    <w:rsid w:val="00B07ED9"/>
    <w:rsid w:val="00B201A7"/>
    <w:rsid w:val="00B2241D"/>
    <w:rsid w:val="00B27B9A"/>
    <w:rsid w:val="00B3343D"/>
    <w:rsid w:val="00B42952"/>
    <w:rsid w:val="00B43627"/>
    <w:rsid w:val="00B54DF6"/>
    <w:rsid w:val="00B574AD"/>
    <w:rsid w:val="00B602D3"/>
    <w:rsid w:val="00B627BC"/>
    <w:rsid w:val="00B640D6"/>
    <w:rsid w:val="00B65830"/>
    <w:rsid w:val="00B71BD3"/>
    <w:rsid w:val="00B72059"/>
    <w:rsid w:val="00B81FB4"/>
    <w:rsid w:val="00B9517D"/>
    <w:rsid w:val="00B9687B"/>
    <w:rsid w:val="00BA173D"/>
    <w:rsid w:val="00BB4BC7"/>
    <w:rsid w:val="00BB4F6E"/>
    <w:rsid w:val="00BD03A9"/>
    <w:rsid w:val="00BD78A2"/>
    <w:rsid w:val="00BE3315"/>
    <w:rsid w:val="00BE3E34"/>
    <w:rsid w:val="00BE6D01"/>
    <w:rsid w:val="00BF07A5"/>
    <w:rsid w:val="00C14CCF"/>
    <w:rsid w:val="00C20806"/>
    <w:rsid w:val="00C2559E"/>
    <w:rsid w:val="00C2568B"/>
    <w:rsid w:val="00C25C97"/>
    <w:rsid w:val="00C26064"/>
    <w:rsid w:val="00C3698A"/>
    <w:rsid w:val="00C4772B"/>
    <w:rsid w:val="00C504C8"/>
    <w:rsid w:val="00C52899"/>
    <w:rsid w:val="00C55D13"/>
    <w:rsid w:val="00C5612D"/>
    <w:rsid w:val="00C673BC"/>
    <w:rsid w:val="00C67B57"/>
    <w:rsid w:val="00C70E3C"/>
    <w:rsid w:val="00C754FB"/>
    <w:rsid w:val="00C80748"/>
    <w:rsid w:val="00C824F0"/>
    <w:rsid w:val="00C826A1"/>
    <w:rsid w:val="00C90E7D"/>
    <w:rsid w:val="00CA14EA"/>
    <w:rsid w:val="00CA3EF6"/>
    <w:rsid w:val="00CA6A73"/>
    <w:rsid w:val="00CB06D1"/>
    <w:rsid w:val="00CB68C7"/>
    <w:rsid w:val="00CC6569"/>
    <w:rsid w:val="00CD30C6"/>
    <w:rsid w:val="00CD79E2"/>
    <w:rsid w:val="00CE5200"/>
    <w:rsid w:val="00CF293B"/>
    <w:rsid w:val="00CF73E5"/>
    <w:rsid w:val="00CF75D9"/>
    <w:rsid w:val="00D01955"/>
    <w:rsid w:val="00D01A38"/>
    <w:rsid w:val="00D03F95"/>
    <w:rsid w:val="00D11BCD"/>
    <w:rsid w:val="00D1377B"/>
    <w:rsid w:val="00D2058A"/>
    <w:rsid w:val="00D24A3D"/>
    <w:rsid w:val="00D270BE"/>
    <w:rsid w:val="00D36CD5"/>
    <w:rsid w:val="00D4616A"/>
    <w:rsid w:val="00D4662F"/>
    <w:rsid w:val="00D468B6"/>
    <w:rsid w:val="00D473A4"/>
    <w:rsid w:val="00D47601"/>
    <w:rsid w:val="00D47E17"/>
    <w:rsid w:val="00D5137B"/>
    <w:rsid w:val="00D523EA"/>
    <w:rsid w:val="00D528A5"/>
    <w:rsid w:val="00D52A21"/>
    <w:rsid w:val="00D61B91"/>
    <w:rsid w:val="00D62325"/>
    <w:rsid w:val="00D738CE"/>
    <w:rsid w:val="00D744A0"/>
    <w:rsid w:val="00D74CD0"/>
    <w:rsid w:val="00D75A8D"/>
    <w:rsid w:val="00D76286"/>
    <w:rsid w:val="00D837FD"/>
    <w:rsid w:val="00D8508C"/>
    <w:rsid w:val="00D911E8"/>
    <w:rsid w:val="00D93123"/>
    <w:rsid w:val="00D96F9A"/>
    <w:rsid w:val="00DA223E"/>
    <w:rsid w:val="00DA49A7"/>
    <w:rsid w:val="00DB1333"/>
    <w:rsid w:val="00DB1DCD"/>
    <w:rsid w:val="00DB2450"/>
    <w:rsid w:val="00DC070F"/>
    <w:rsid w:val="00DC1C57"/>
    <w:rsid w:val="00DC3EE5"/>
    <w:rsid w:val="00DD41A9"/>
    <w:rsid w:val="00DD484F"/>
    <w:rsid w:val="00DD76C9"/>
    <w:rsid w:val="00DE02DB"/>
    <w:rsid w:val="00DE15DE"/>
    <w:rsid w:val="00DF5C4A"/>
    <w:rsid w:val="00E01B10"/>
    <w:rsid w:val="00E20ABE"/>
    <w:rsid w:val="00E217D8"/>
    <w:rsid w:val="00E308DC"/>
    <w:rsid w:val="00E34869"/>
    <w:rsid w:val="00E3496E"/>
    <w:rsid w:val="00E37BBB"/>
    <w:rsid w:val="00E4121D"/>
    <w:rsid w:val="00E436B5"/>
    <w:rsid w:val="00E4788C"/>
    <w:rsid w:val="00E50AC7"/>
    <w:rsid w:val="00E51A8E"/>
    <w:rsid w:val="00E53A29"/>
    <w:rsid w:val="00E61FA2"/>
    <w:rsid w:val="00E64969"/>
    <w:rsid w:val="00E7742C"/>
    <w:rsid w:val="00E80140"/>
    <w:rsid w:val="00E81491"/>
    <w:rsid w:val="00E8428E"/>
    <w:rsid w:val="00E84539"/>
    <w:rsid w:val="00E87028"/>
    <w:rsid w:val="00E92B64"/>
    <w:rsid w:val="00E93712"/>
    <w:rsid w:val="00E95A07"/>
    <w:rsid w:val="00EA79A7"/>
    <w:rsid w:val="00EB23F2"/>
    <w:rsid w:val="00EB2603"/>
    <w:rsid w:val="00EB3267"/>
    <w:rsid w:val="00EC539A"/>
    <w:rsid w:val="00EE0E8E"/>
    <w:rsid w:val="00EF0903"/>
    <w:rsid w:val="00EF0B2C"/>
    <w:rsid w:val="00EF6E49"/>
    <w:rsid w:val="00F14AAB"/>
    <w:rsid w:val="00F15BF8"/>
    <w:rsid w:val="00F17362"/>
    <w:rsid w:val="00F278ED"/>
    <w:rsid w:val="00F37911"/>
    <w:rsid w:val="00F37E80"/>
    <w:rsid w:val="00F404D3"/>
    <w:rsid w:val="00F40C97"/>
    <w:rsid w:val="00F420E6"/>
    <w:rsid w:val="00F42C58"/>
    <w:rsid w:val="00F44EBA"/>
    <w:rsid w:val="00F45807"/>
    <w:rsid w:val="00F51FC0"/>
    <w:rsid w:val="00F521EF"/>
    <w:rsid w:val="00F57348"/>
    <w:rsid w:val="00F62097"/>
    <w:rsid w:val="00F66F55"/>
    <w:rsid w:val="00F711EC"/>
    <w:rsid w:val="00F714CB"/>
    <w:rsid w:val="00F767E8"/>
    <w:rsid w:val="00F82BC2"/>
    <w:rsid w:val="00F92187"/>
    <w:rsid w:val="00F93FBB"/>
    <w:rsid w:val="00F96929"/>
    <w:rsid w:val="00F978AA"/>
    <w:rsid w:val="00FA16C5"/>
    <w:rsid w:val="00FA6723"/>
    <w:rsid w:val="00FA69BA"/>
    <w:rsid w:val="00FA798A"/>
    <w:rsid w:val="00FB0353"/>
    <w:rsid w:val="00FB073F"/>
    <w:rsid w:val="00FC0797"/>
    <w:rsid w:val="00FC6405"/>
    <w:rsid w:val="00FC737F"/>
    <w:rsid w:val="00FE091A"/>
    <w:rsid w:val="00FF0E0B"/>
    <w:rsid w:val="00FF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9B5B67F"/>
  <w15:docId w15:val="{886C39B7-4273-4CBE-9726-A4357DE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180C"/>
    <w:pPr>
      <w:ind w:left="3852" w:right="3858"/>
      <w:jc w:val="center"/>
    </w:pPr>
    <w:rPr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99"/>
    <w:rsid w:val="000D180C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5">
    <w:name w:val="Body Text"/>
    <w:basedOn w:val="a"/>
    <w:link w:val="a6"/>
    <w:uiPriority w:val="99"/>
    <w:unhideWhenUsed/>
    <w:rsid w:val="000D180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D180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D1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0C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0D180C"/>
    <w:pPr>
      <w:ind w:left="162" w:right="161" w:firstLine="707"/>
    </w:pPr>
  </w:style>
  <w:style w:type="paragraph" w:customStyle="1" w:styleId="TableParagraph">
    <w:name w:val="Table Paragraph"/>
    <w:basedOn w:val="a"/>
    <w:uiPriority w:val="99"/>
    <w:rsid w:val="000D180C"/>
    <w:pPr>
      <w:jc w:val="center"/>
    </w:pPr>
  </w:style>
  <w:style w:type="paragraph" w:styleId="aa">
    <w:name w:val="header"/>
    <w:basedOn w:val="a"/>
    <w:link w:val="ab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7C5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C5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541D-500B-4C13-A6AB-CB842078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2025-05-16T07:04:00Z</cp:lastPrinted>
  <dcterms:created xsi:type="dcterms:W3CDTF">2025-08-13T12:09:00Z</dcterms:created>
  <dcterms:modified xsi:type="dcterms:W3CDTF">2025-08-15T05:11:00Z</dcterms:modified>
</cp:coreProperties>
</file>