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45936" w14:textId="77777777" w:rsidR="005A5896" w:rsidRPr="00847EB2" w:rsidRDefault="00000000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object w:dxaOrig="1440" w:dyaOrig="1440" w14:anchorId="069FE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1.6pt;margin-top:-37.7pt;width:34pt;height:48.3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14857671" r:id="rId9"/>
        </w:object>
      </w:r>
    </w:p>
    <w:p w14:paraId="297F3A18" w14:textId="77777777" w:rsidR="005A5896" w:rsidRPr="00847EB2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EB2">
        <w:rPr>
          <w:rFonts w:ascii="Times New Roman" w:hAnsi="Times New Roman" w:cs="Times New Roman"/>
          <w:b/>
          <w:bCs/>
          <w:sz w:val="28"/>
          <w:szCs w:val="28"/>
        </w:rPr>
        <w:t>ЛЕБЕДИНСЬКА МІСЬКА РАДА</w:t>
      </w:r>
    </w:p>
    <w:p w14:paraId="10E47D85" w14:textId="77777777" w:rsidR="005A5896" w:rsidRPr="00847EB2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EB2">
        <w:rPr>
          <w:rFonts w:ascii="Times New Roman" w:hAnsi="Times New Roman" w:cs="Times New Roman"/>
          <w:b/>
          <w:bCs/>
          <w:sz w:val="28"/>
          <w:szCs w:val="28"/>
        </w:rPr>
        <w:t>СУМСЬКОЇ ОБЛАСТІ</w:t>
      </w:r>
    </w:p>
    <w:p w14:paraId="28AFFFC8" w14:textId="77777777" w:rsidR="005A5896" w:rsidRPr="004B3BCC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4526F" w14:textId="77777777" w:rsidR="005A5896" w:rsidRPr="00847EB2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EB2">
        <w:rPr>
          <w:rFonts w:ascii="Times New Roman" w:hAnsi="Times New Roman" w:cs="Times New Roman"/>
          <w:b/>
          <w:sz w:val="28"/>
          <w:szCs w:val="28"/>
        </w:rPr>
        <w:t>ВОСЬМЕ СКЛИКАННЯ</w:t>
      </w:r>
    </w:p>
    <w:p w14:paraId="720B1755" w14:textId="77777777" w:rsidR="005A5896" w:rsidRPr="00847EB2" w:rsidRDefault="00DA0FB8" w:rsidP="00A27771">
      <w:pPr>
        <w:tabs>
          <w:tab w:val="left" w:pos="5152"/>
        </w:tabs>
        <w:spacing w:after="0" w:line="240" w:lineRule="auto"/>
        <w:ind w:left="5152" w:hanging="51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ШІСТДЕСЯТ </w:t>
      </w:r>
      <w:r w:rsidR="00D31F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П’ЯТА </w:t>
      </w:r>
      <w:r w:rsidR="005A5896" w:rsidRPr="00847EB2">
        <w:rPr>
          <w:rFonts w:ascii="Times New Roman" w:hAnsi="Times New Roman" w:cs="Times New Roman"/>
          <w:b/>
          <w:sz w:val="28"/>
          <w:szCs w:val="28"/>
        </w:rPr>
        <w:t>СЕСІЯ</w:t>
      </w:r>
    </w:p>
    <w:p w14:paraId="2E8AFBC3" w14:textId="77777777" w:rsidR="005A5896" w:rsidRPr="004B3BCC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93731" w14:textId="77777777" w:rsidR="005A5896" w:rsidRPr="00847EB2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EB2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21F713FE" w14:textId="77777777" w:rsidR="005A5896" w:rsidRPr="004B3BCC" w:rsidRDefault="005A5896" w:rsidP="00A27771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ABCD" w14:textId="77777777" w:rsidR="005A5896" w:rsidRPr="00DA0FB8" w:rsidRDefault="00AF7F0D" w:rsidP="00A27771">
      <w:pPr>
        <w:tabs>
          <w:tab w:val="left" w:pos="51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A5896" w:rsidRPr="00DA0F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34D6" w:rsidRPr="00DA0FB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A5896" w:rsidRPr="00DA0FB8">
        <w:rPr>
          <w:rFonts w:ascii="Times New Roman" w:hAnsi="Times New Roman" w:cs="Times New Roman"/>
          <w:sz w:val="28"/>
          <w:szCs w:val="28"/>
        </w:rPr>
        <w:t>.202</w:t>
      </w:r>
      <w:r w:rsidR="00CC24CE" w:rsidRPr="00DA0FB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A5896" w:rsidRPr="00DA0FB8">
        <w:rPr>
          <w:rFonts w:ascii="Times New Roman" w:hAnsi="Times New Roman" w:cs="Times New Roman"/>
          <w:sz w:val="28"/>
          <w:szCs w:val="28"/>
        </w:rPr>
        <w:tab/>
      </w:r>
      <w:r w:rsidR="005A5896" w:rsidRPr="00DA0FB8">
        <w:rPr>
          <w:rFonts w:ascii="Times New Roman" w:hAnsi="Times New Roman" w:cs="Times New Roman"/>
          <w:sz w:val="28"/>
          <w:szCs w:val="28"/>
        </w:rPr>
        <w:tab/>
      </w:r>
      <w:r w:rsidR="005A5896" w:rsidRPr="00DA0FB8">
        <w:rPr>
          <w:rFonts w:ascii="Times New Roman" w:hAnsi="Times New Roman" w:cs="Times New Roman"/>
          <w:sz w:val="28"/>
          <w:szCs w:val="28"/>
        </w:rPr>
        <w:tab/>
      </w:r>
      <w:r w:rsidR="005A5896" w:rsidRPr="00DA0FB8">
        <w:rPr>
          <w:rFonts w:ascii="Times New Roman" w:hAnsi="Times New Roman" w:cs="Times New Roman"/>
          <w:sz w:val="28"/>
          <w:szCs w:val="28"/>
        </w:rPr>
        <w:tab/>
      </w:r>
      <w:r w:rsidR="005A5896" w:rsidRPr="00DA0FB8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  <w:lang w:val="uk-UA"/>
        </w:rPr>
        <w:t>0000</w:t>
      </w:r>
      <w:r w:rsidR="005A5896" w:rsidRPr="00DA0FB8">
        <w:rPr>
          <w:rFonts w:ascii="Times New Roman" w:hAnsi="Times New Roman" w:cs="Times New Roman"/>
          <w:sz w:val="28"/>
          <w:szCs w:val="28"/>
        </w:rPr>
        <w:t>-МР</w:t>
      </w:r>
    </w:p>
    <w:p w14:paraId="46B9979C" w14:textId="77777777" w:rsidR="005A5896" w:rsidRPr="00DA0FB8" w:rsidRDefault="005A5896" w:rsidP="00A27771">
      <w:pPr>
        <w:tabs>
          <w:tab w:val="left" w:pos="708"/>
          <w:tab w:val="center" w:pos="4153"/>
          <w:tab w:val="left" w:pos="5152"/>
          <w:tab w:val="right" w:pos="83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FB8">
        <w:rPr>
          <w:rFonts w:ascii="Times New Roman" w:hAnsi="Times New Roman" w:cs="Times New Roman"/>
          <w:sz w:val="28"/>
          <w:szCs w:val="28"/>
        </w:rPr>
        <w:t>м. Лебедин</w:t>
      </w:r>
    </w:p>
    <w:p w14:paraId="58FA2818" w14:textId="77777777" w:rsidR="005A5896" w:rsidRPr="00DA0FB8" w:rsidRDefault="005A5896" w:rsidP="00A27771">
      <w:pPr>
        <w:pStyle w:val="a5"/>
        <w:tabs>
          <w:tab w:val="left" w:pos="0"/>
        </w:tabs>
        <w:rPr>
          <w:szCs w:val="28"/>
        </w:rPr>
      </w:pPr>
    </w:p>
    <w:p w14:paraId="0FE0F431" w14:textId="77777777" w:rsidR="005A5896" w:rsidRPr="00DA0FB8" w:rsidRDefault="005A5896" w:rsidP="00103168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DA0FB8">
        <w:rPr>
          <w:rStyle w:val="a4"/>
          <w:sz w:val="28"/>
          <w:szCs w:val="28"/>
          <w:bdr w:val="none" w:sz="0" w:space="0" w:color="auto" w:frame="1"/>
        </w:rPr>
        <w:t xml:space="preserve">Про надання дозволу </w:t>
      </w:r>
      <w:r w:rsidR="00BF6A05" w:rsidRPr="00DA0FB8">
        <w:rPr>
          <w:rStyle w:val="a4"/>
          <w:sz w:val="28"/>
          <w:szCs w:val="28"/>
          <w:bdr w:val="none" w:sz="0" w:space="0" w:color="auto" w:frame="1"/>
        </w:rPr>
        <w:t>Товариству з обмеженою відповідальністю «</w:t>
      </w:r>
      <w:r w:rsidR="000940CE">
        <w:rPr>
          <w:rStyle w:val="a4"/>
          <w:sz w:val="28"/>
          <w:szCs w:val="28"/>
          <w:bdr w:val="none" w:sz="0" w:space="0" w:color="auto" w:frame="1"/>
        </w:rPr>
        <w:t>ЛЕБЕДИНСЬКИЙ ДЕРЕВООБРОБНИЙ КОМБІНАТ</w:t>
      </w:r>
      <w:r w:rsidR="00BF6A05" w:rsidRPr="00DA0FB8">
        <w:rPr>
          <w:rStyle w:val="a4"/>
          <w:sz w:val="28"/>
          <w:szCs w:val="28"/>
          <w:bdr w:val="none" w:sz="0" w:space="0" w:color="auto" w:frame="1"/>
        </w:rPr>
        <w:t xml:space="preserve">» </w:t>
      </w:r>
      <w:r w:rsidR="00A605EB" w:rsidRPr="00DA0FB8">
        <w:rPr>
          <w:rStyle w:val="a4"/>
          <w:sz w:val="28"/>
          <w:szCs w:val="28"/>
          <w:bdr w:val="none" w:sz="0" w:space="0" w:color="auto" w:frame="1"/>
        </w:rPr>
        <w:t>на передачу</w:t>
      </w:r>
      <w:r w:rsidR="00A605EB" w:rsidRPr="00DA0FB8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A605EB" w:rsidRPr="00DA0FB8">
        <w:rPr>
          <w:b/>
          <w:sz w:val="28"/>
          <w:szCs w:val="28"/>
        </w:rPr>
        <w:t xml:space="preserve">в суборенду орендованих земельних ділянок </w:t>
      </w:r>
    </w:p>
    <w:p w14:paraId="4404BC9D" w14:textId="77777777" w:rsidR="005A5896" w:rsidRPr="00DA0FB8" w:rsidRDefault="005A5896" w:rsidP="008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C4B173" w14:textId="77777777" w:rsidR="005A5896" w:rsidRPr="00DA0FB8" w:rsidRDefault="005A5896" w:rsidP="00814A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34 частини першої статті 26, </w:t>
      </w:r>
      <w:r w:rsidRPr="00DA0FB8">
        <w:rPr>
          <w:rFonts w:ascii="Times New Roman" w:hAnsi="Times New Roman" w:cs="Times New Roman"/>
          <w:bCs/>
          <w:sz w:val="28"/>
          <w:szCs w:val="28"/>
          <w:lang w:val="uk-UA"/>
        </w:rPr>
        <w:t>частиною першою статті 59</w:t>
      </w:r>
      <w:r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статтями 22, 93, 122</w:t>
      </w:r>
      <w:r w:rsidR="006A0CEB"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</w:t>
      </w:r>
      <w:r w:rsidR="00D64BEB" w:rsidRPr="00D64BE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64BEB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D64BEB" w:rsidRPr="00D64BEB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D64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України «Про оренду землі», розглянувши </w:t>
      </w:r>
      <w:r w:rsidR="000D0B26"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="00012B09"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0D0B26" w:rsidRPr="00DA0FB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DA0FB8">
        <w:rPr>
          <w:rFonts w:ascii="Times New Roman" w:hAnsi="Times New Roman" w:cs="Times New Roman"/>
          <w:sz w:val="28"/>
          <w:szCs w:val="28"/>
          <w:lang w:val="uk-UA"/>
        </w:rPr>
        <w:t>овариства з обмеженою відповідальністю «</w:t>
      </w:r>
      <w:r w:rsidR="000940CE">
        <w:rPr>
          <w:rFonts w:ascii="Times New Roman" w:hAnsi="Times New Roman" w:cs="Times New Roman"/>
          <w:sz w:val="28"/>
          <w:szCs w:val="28"/>
          <w:lang w:val="uk-UA"/>
        </w:rPr>
        <w:t>ЛЕБЕДИНСЬКИЙ ДЕРЕВООБРОБНИЙ КОМБІНАТ</w:t>
      </w:r>
      <w:r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940CE">
        <w:rPr>
          <w:rFonts w:ascii="Times New Roman" w:hAnsi="Times New Roman" w:cs="Times New Roman"/>
          <w:sz w:val="28"/>
          <w:szCs w:val="28"/>
          <w:lang w:val="uk-UA"/>
        </w:rPr>
        <w:t xml:space="preserve">Коваленка С.В. </w:t>
      </w:r>
      <w:r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940CE">
        <w:rPr>
          <w:rFonts w:ascii="Times New Roman" w:hAnsi="Times New Roman" w:cs="Times New Roman"/>
          <w:sz w:val="28"/>
          <w:szCs w:val="28"/>
          <w:lang w:val="uk-UA"/>
        </w:rPr>
        <w:t>21.07</w:t>
      </w:r>
      <w:r w:rsidR="00DA0FB8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Pr="00DA0FB8">
        <w:rPr>
          <w:rFonts w:ascii="Times New Roman" w:hAnsi="Times New Roman" w:cs="Times New Roman"/>
          <w:sz w:val="28"/>
          <w:szCs w:val="28"/>
        </w:rPr>
        <w:t xml:space="preserve">, Лебединська міська рада </w:t>
      </w:r>
      <w:r w:rsidRPr="00DA0FB8">
        <w:rPr>
          <w:rFonts w:ascii="Times New Roman" w:hAnsi="Times New Roman" w:cs="Times New Roman"/>
          <w:b/>
          <w:sz w:val="28"/>
          <w:szCs w:val="28"/>
        </w:rPr>
        <w:t xml:space="preserve">в и р і ш и л а: </w:t>
      </w:r>
    </w:p>
    <w:p w14:paraId="08D83729" w14:textId="2B54A325" w:rsidR="0075649F" w:rsidRPr="000940CE" w:rsidRDefault="005A5896" w:rsidP="0030539F">
      <w:pPr>
        <w:pStyle w:val="a7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940CE">
        <w:rPr>
          <w:rFonts w:ascii="Times New Roman" w:hAnsi="Times New Roman" w:cs="Times New Roman"/>
          <w:sz w:val="28"/>
          <w:szCs w:val="28"/>
          <w:lang w:val="uk-UA"/>
        </w:rPr>
        <w:t>Надати дозвіл</w:t>
      </w:r>
      <w:r w:rsidR="00DA0FB8" w:rsidRPr="000940CE">
        <w:rPr>
          <w:rFonts w:ascii="Times New Roman" w:hAnsi="Times New Roman" w:cs="Times New Roman"/>
          <w:bCs/>
          <w:sz w:val="28"/>
          <w:szCs w:val="28"/>
        </w:rPr>
        <w:t xml:space="preserve"> Товариству з обмеженою відповідальністю «</w:t>
      </w:r>
      <w:r w:rsidR="000940CE" w:rsidRPr="000940CE">
        <w:rPr>
          <w:rFonts w:ascii="Times New Roman" w:hAnsi="Times New Roman" w:cs="Times New Roman"/>
          <w:sz w:val="28"/>
          <w:szCs w:val="28"/>
          <w:lang w:val="uk-UA"/>
        </w:rPr>
        <w:t>ЛЕБЕДИНСЬКИЙ ДЕРЕВООБРОБНИЙ КОМБІНАТ</w:t>
      </w:r>
      <w:r w:rsidR="00DA0FB8" w:rsidRPr="000940C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A0FB8" w:rsidRPr="000940CE">
        <w:rPr>
          <w:rFonts w:ascii="Times New Roman" w:hAnsi="Times New Roman" w:cs="Times New Roman"/>
          <w:sz w:val="28"/>
          <w:szCs w:val="28"/>
        </w:rPr>
        <w:t>(</w:t>
      </w:r>
      <w:r w:rsidR="000940CE" w:rsidRPr="000940CE">
        <w:rPr>
          <w:rFonts w:ascii="Times New Roman" w:hAnsi="Times New Roman" w:cs="Times New Roman"/>
          <w:sz w:val="28"/>
          <w:szCs w:val="28"/>
        </w:rPr>
        <w:t xml:space="preserve">код ЄДРПОУ 44513086, місцезнаходження юридичної особи: вулиця Незалежності, </w:t>
      </w:r>
      <w:r w:rsidR="00E251F1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0940CE" w:rsidRPr="000940CE">
        <w:rPr>
          <w:rFonts w:ascii="Times New Roman" w:hAnsi="Times New Roman" w:cs="Times New Roman"/>
          <w:sz w:val="28"/>
          <w:szCs w:val="28"/>
        </w:rPr>
        <w:t>, місто Лебедин, Сумська область</w:t>
      </w:r>
      <w:r w:rsidR="00DA0FB8" w:rsidRPr="000940CE">
        <w:rPr>
          <w:rFonts w:ascii="Times New Roman" w:hAnsi="Times New Roman" w:cs="Times New Roman"/>
          <w:sz w:val="28"/>
          <w:szCs w:val="28"/>
        </w:rPr>
        <w:t xml:space="preserve">) </w:t>
      </w:r>
      <w:r w:rsidR="00D660DC" w:rsidRPr="000940CE">
        <w:rPr>
          <w:rFonts w:ascii="Times New Roman" w:hAnsi="Times New Roman" w:cs="Times New Roman"/>
          <w:sz w:val="28"/>
          <w:szCs w:val="28"/>
          <w:lang w:val="uk-UA"/>
        </w:rPr>
        <w:t>на передачу в суборенду орендованих земельних ділянок</w:t>
      </w:r>
      <w:r w:rsidR="00760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1F1" w:rsidRPr="000940CE">
        <w:rPr>
          <w:rFonts w:ascii="Times New Roman" w:hAnsi="Times New Roman" w:cs="Times New Roman"/>
          <w:bCs/>
          <w:sz w:val="28"/>
          <w:szCs w:val="28"/>
        </w:rPr>
        <w:t>Товариству з обмеженою відповідальністю «</w:t>
      </w:r>
      <w:r w:rsidR="007601F1" w:rsidRPr="000940CE">
        <w:rPr>
          <w:rFonts w:ascii="Times New Roman" w:hAnsi="Times New Roman" w:cs="Times New Roman"/>
          <w:sz w:val="28"/>
          <w:szCs w:val="28"/>
          <w:lang w:val="uk-UA"/>
        </w:rPr>
        <w:t>ЛЕБЕДИНСЬК</w:t>
      </w:r>
      <w:r w:rsidR="007601F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601F1" w:rsidRPr="000940CE">
        <w:rPr>
          <w:rFonts w:ascii="Times New Roman" w:hAnsi="Times New Roman" w:cs="Times New Roman"/>
          <w:sz w:val="28"/>
          <w:szCs w:val="28"/>
          <w:lang w:val="uk-UA"/>
        </w:rPr>
        <w:t xml:space="preserve"> ДЕРЕВООБРОБН</w:t>
      </w:r>
      <w:r w:rsidR="007601F1">
        <w:rPr>
          <w:rFonts w:ascii="Times New Roman" w:hAnsi="Times New Roman" w:cs="Times New Roman"/>
          <w:sz w:val="28"/>
          <w:szCs w:val="28"/>
          <w:lang w:val="uk-UA"/>
        </w:rPr>
        <w:t>А ФАБРИКА</w:t>
      </w:r>
      <w:r w:rsidR="007601F1" w:rsidRPr="000940C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601F1" w:rsidRPr="000940CE">
        <w:rPr>
          <w:rFonts w:ascii="Times New Roman" w:hAnsi="Times New Roman" w:cs="Times New Roman"/>
          <w:sz w:val="28"/>
          <w:szCs w:val="28"/>
        </w:rPr>
        <w:t xml:space="preserve">(код ЄДРПОУ </w:t>
      </w:r>
      <w:r w:rsidR="007601F1">
        <w:rPr>
          <w:rFonts w:ascii="Times New Roman" w:hAnsi="Times New Roman" w:cs="Times New Roman"/>
          <w:sz w:val="28"/>
          <w:szCs w:val="28"/>
          <w:lang w:val="uk-UA"/>
        </w:rPr>
        <w:t>43612104</w:t>
      </w:r>
      <w:r w:rsidR="007601F1" w:rsidRPr="000940CE">
        <w:rPr>
          <w:rFonts w:ascii="Times New Roman" w:hAnsi="Times New Roman" w:cs="Times New Roman"/>
          <w:sz w:val="28"/>
          <w:szCs w:val="28"/>
        </w:rPr>
        <w:t xml:space="preserve">, місцезнаходження юридичної особи: вулиця Незалежності, </w:t>
      </w:r>
      <w:r w:rsidR="00E251F1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7601F1" w:rsidRPr="000940CE">
        <w:rPr>
          <w:rFonts w:ascii="Times New Roman" w:hAnsi="Times New Roman" w:cs="Times New Roman"/>
          <w:sz w:val="28"/>
          <w:szCs w:val="28"/>
        </w:rPr>
        <w:t>, місто Лебедин, Сумська область)</w:t>
      </w:r>
      <w:r w:rsidR="000940CE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Договором оренди землі від 27.06.2025 № 41,</w:t>
      </w:r>
      <w:r w:rsidR="000940CE" w:rsidRPr="000940CE">
        <w:rPr>
          <w:rFonts w:ascii="Times New Roman" w:hAnsi="Times New Roman" w:cs="Times New Roman"/>
          <w:sz w:val="28"/>
          <w:szCs w:val="28"/>
          <w:lang w:val="uk-UA"/>
        </w:rPr>
        <w:t xml:space="preserve"> із цільовим призначенням </w:t>
      </w:r>
      <w:r w:rsidR="000940CE" w:rsidRPr="000940CE">
        <w:rPr>
          <w:rFonts w:ascii="Times New Roman" w:hAnsi="Times New Roman" w:cs="Times New Roman"/>
          <w:bCs/>
          <w:sz w:val="28"/>
          <w:szCs w:val="28"/>
        </w:rPr>
        <w:t>«03.15</w:t>
      </w:r>
      <w:r w:rsidR="000940CE" w:rsidRPr="000940CE">
        <w:rPr>
          <w:rFonts w:ascii="Times New Roman" w:hAnsi="Times New Roman" w:cs="Times New Roman"/>
          <w:sz w:val="28"/>
          <w:szCs w:val="28"/>
        </w:rPr>
        <w:t xml:space="preserve"> Для будівництва та обслуговування інших будівель громадської забудови</w:t>
      </w:r>
      <w:r w:rsidR="000940CE" w:rsidRPr="000940CE">
        <w:rPr>
          <w:rFonts w:ascii="Times New Roman" w:hAnsi="Times New Roman" w:cs="Times New Roman"/>
          <w:bCs/>
          <w:sz w:val="28"/>
          <w:szCs w:val="28"/>
        </w:rPr>
        <w:t xml:space="preserve">», які знаходяться за адресою: </w:t>
      </w:r>
      <w:r w:rsidR="000940CE" w:rsidRPr="000940CE">
        <w:rPr>
          <w:rFonts w:ascii="Times New Roman" w:hAnsi="Times New Roman" w:cs="Times New Roman"/>
          <w:sz w:val="28"/>
          <w:szCs w:val="28"/>
        </w:rPr>
        <w:t>вулиця Незалежності, 138, місто Лебедин, Сумська область</w:t>
      </w:r>
      <w:r w:rsidRPr="000940CE"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="0075649F" w:rsidRPr="000940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9C8E414" w14:textId="77777777" w:rsidR="0030539F" w:rsidRPr="00DA0FB8" w:rsidRDefault="0030539F" w:rsidP="0030539F">
      <w:pPr>
        <w:tabs>
          <w:tab w:val="left" w:pos="6521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2976"/>
      </w:tblGrid>
      <w:tr w:rsidR="00FC360F" w:rsidRPr="00DA0FB8" w14:paraId="6FC7B22B" w14:textId="77777777" w:rsidTr="00C818D6">
        <w:trPr>
          <w:cantSplit/>
          <w:trHeight w:val="690"/>
          <w:tblHeader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2B858" w14:textId="77777777" w:rsidR="004B3BCC" w:rsidRDefault="00FC360F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332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14:paraId="46C6E315" w14:textId="77777777" w:rsidR="00FC360F" w:rsidRPr="0013320E" w:rsidRDefault="00FC360F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  <w:p w14:paraId="570271AC" w14:textId="77777777" w:rsidR="00FC360F" w:rsidRPr="0013320E" w:rsidRDefault="00FC360F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B38C" w14:textId="77777777" w:rsidR="00FC360F" w:rsidRPr="0013320E" w:rsidRDefault="00FC360F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Кадастровий номер земельної ділянки</w:t>
            </w:r>
          </w:p>
          <w:p w14:paraId="2227B018" w14:textId="77777777" w:rsidR="00FC360F" w:rsidRPr="0013320E" w:rsidRDefault="00FC360F" w:rsidP="00814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3EF7" w14:textId="77777777" w:rsidR="00FC360F" w:rsidRPr="0013320E" w:rsidRDefault="00FC360F" w:rsidP="00814A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/>
                <w:sz w:val="26"/>
                <w:szCs w:val="26"/>
              </w:rPr>
              <w:t>Площа,</w:t>
            </w:r>
          </w:p>
          <w:p w14:paraId="49CB770D" w14:textId="77777777" w:rsidR="00FC360F" w:rsidRPr="0013320E" w:rsidRDefault="00FC360F" w:rsidP="00814A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/>
                <w:sz w:val="26"/>
                <w:szCs w:val="26"/>
              </w:rPr>
              <w:t>га</w:t>
            </w:r>
          </w:p>
          <w:p w14:paraId="1DA30817" w14:textId="77777777" w:rsidR="00FC360F" w:rsidRPr="0013320E" w:rsidRDefault="00FC360F" w:rsidP="00814A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A1015" w14:textId="77777777" w:rsidR="00FC360F" w:rsidRPr="0013320E" w:rsidRDefault="00FC360F" w:rsidP="00760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32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Дата </w:t>
            </w:r>
            <w:r w:rsidR="000940C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та номер державної реєстрації іншого речового права</w:t>
            </w:r>
          </w:p>
        </w:tc>
      </w:tr>
      <w:tr w:rsidR="000940CE" w:rsidRPr="0013320E" w14:paraId="005F46E3" w14:textId="77777777" w:rsidTr="0024790C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B12D5" w14:textId="77777777" w:rsidR="000940CE" w:rsidRPr="0000165C" w:rsidRDefault="000940CE" w:rsidP="00094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0165C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2DE4EEB" w14:textId="77777777" w:rsidR="000940CE" w:rsidRPr="0000165C" w:rsidRDefault="000940CE" w:rsidP="0009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65C">
              <w:rPr>
                <w:rFonts w:ascii="Times New Roman" w:hAnsi="Times New Roman" w:cs="Times New Roman"/>
                <w:sz w:val="26"/>
                <w:szCs w:val="26"/>
              </w:rPr>
              <w:t>5910500000:01:044:0016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866989" w14:textId="77777777" w:rsidR="000940CE" w:rsidRPr="0000165C" w:rsidRDefault="000940CE" w:rsidP="0009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0165C">
              <w:rPr>
                <w:rFonts w:ascii="Times New Roman" w:hAnsi="Times New Roman" w:cs="Times New Roman"/>
                <w:sz w:val="26"/>
                <w:szCs w:val="26"/>
              </w:rPr>
              <w:t>0,5923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B7049" w14:textId="77777777" w:rsidR="000940CE" w:rsidRPr="0000165C" w:rsidRDefault="000940CE" w:rsidP="0009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01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09.07.2025 № 60722540</w:t>
            </w:r>
          </w:p>
        </w:tc>
      </w:tr>
      <w:tr w:rsidR="000940CE" w:rsidRPr="0013320E" w14:paraId="211E46EF" w14:textId="77777777" w:rsidTr="00594557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F25F1" w14:textId="77777777" w:rsidR="000940CE" w:rsidRPr="0000165C" w:rsidRDefault="000940CE" w:rsidP="00094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0165C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5CF6BB9" w14:textId="77777777" w:rsidR="000940CE" w:rsidRPr="0000165C" w:rsidRDefault="000940CE" w:rsidP="0009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65C">
              <w:rPr>
                <w:rFonts w:ascii="Times New Roman" w:hAnsi="Times New Roman" w:cs="Times New Roman"/>
                <w:sz w:val="26"/>
                <w:szCs w:val="26"/>
              </w:rPr>
              <w:t>5910500000:01:044:0026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646C21" w14:textId="77777777" w:rsidR="000940CE" w:rsidRPr="0000165C" w:rsidRDefault="000940CE" w:rsidP="0009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0165C">
              <w:rPr>
                <w:rFonts w:ascii="Times New Roman" w:hAnsi="Times New Roman" w:cs="Times New Roman"/>
                <w:sz w:val="26"/>
                <w:szCs w:val="26"/>
              </w:rPr>
              <w:t>0,0473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4F23F" w14:textId="77777777" w:rsidR="000940CE" w:rsidRPr="0000165C" w:rsidRDefault="000940CE" w:rsidP="0000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01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09.07.2025 № 60722</w:t>
            </w:r>
            <w:r w:rsidR="0000165C" w:rsidRPr="00001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980</w:t>
            </w:r>
          </w:p>
        </w:tc>
      </w:tr>
      <w:tr w:rsidR="000940CE" w:rsidRPr="0013320E" w14:paraId="7E88DF76" w14:textId="77777777" w:rsidTr="00594557">
        <w:trPr>
          <w:cantSplit/>
          <w:trHeight w:val="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415D1" w14:textId="77777777" w:rsidR="000940CE" w:rsidRPr="0000165C" w:rsidRDefault="000940CE" w:rsidP="00094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0165C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915C858" w14:textId="77777777" w:rsidR="000940CE" w:rsidRPr="0000165C" w:rsidRDefault="000940CE" w:rsidP="0009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65C">
              <w:rPr>
                <w:rFonts w:ascii="Times New Roman" w:hAnsi="Times New Roman" w:cs="Times New Roman"/>
                <w:sz w:val="26"/>
                <w:szCs w:val="26"/>
              </w:rPr>
              <w:t>5910500000:01:044:0024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B3B481" w14:textId="77777777" w:rsidR="000940CE" w:rsidRPr="0000165C" w:rsidRDefault="000940CE" w:rsidP="0009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0165C">
              <w:rPr>
                <w:rFonts w:ascii="Times New Roman" w:hAnsi="Times New Roman" w:cs="Times New Roman"/>
                <w:sz w:val="26"/>
                <w:szCs w:val="26"/>
              </w:rPr>
              <w:t>0,0090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09F38" w14:textId="77777777" w:rsidR="000940CE" w:rsidRPr="0000165C" w:rsidRDefault="000940CE" w:rsidP="0000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01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09.07.2025 № 6072</w:t>
            </w:r>
            <w:r w:rsidR="0000165C" w:rsidRPr="00001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6765</w:t>
            </w:r>
          </w:p>
        </w:tc>
      </w:tr>
    </w:tbl>
    <w:p w14:paraId="63F1B3F1" w14:textId="77777777" w:rsidR="0029384D" w:rsidRPr="0029384D" w:rsidRDefault="0029384D" w:rsidP="0029384D">
      <w:pPr>
        <w:pStyle w:val="a7"/>
        <w:shd w:val="clear" w:color="auto" w:fill="FFFFFF"/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91195D" w14:textId="77777777" w:rsidR="005A5896" w:rsidRPr="00DA0FB8" w:rsidRDefault="005A5896" w:rsidP="00C40D5C">
      <w:pPr>
        <w:pStyle w:val="a7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Умови 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договор</w:t>
      </w:r>
      <w:r w:rsidR="007601F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суборенди земельних ділянок повинні обмежуватися умовами договор</w:t>
      </w:r>
      <w:r w:rsidR="007601F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оренди </w:t>
      </w:r>
      <w:r w:rsidR="00BE60B4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зем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л</w:t>
      </w:r>
      <w:r w:rsidR="00BE60B4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і не суперечити їм.</w:t>
      </w:r>
      <w:r w:rsidRPr="00DA0FB8">
        <w:rPr>
          <w:rStyle w:val="a4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Строк суборенди не може перевищувати строку, визначеного договор</w:t>
      </w:r>
      <w:r w:rsidR="007601F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ом</w:t>
      </w:r>
      <w:r w:rsidR="001F62CF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оренди землі.</w:t>
      </w:r>
    </w:p>
    <w:p w14:paraId="3B86E571" w14:textId="77777777" w:rsidR="005A5896" w:rsidRPr="00DA0FB8" w:rsidRDefault="005A5896" w:rsidP="00814A98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 разі припинення договор</w:t>
      </w:r>
      <w:r w:rsidR="007601F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оренди</w:t>
      </w:r>
      <w:r w:rsidR="00BE60B4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землі</w:t>
      </w:r>
      <w:r w:rsidR="00A921C7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чинність договор</w:t>
      </w:r>
      <w:r w:rsidR="007601F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суборенди земел</w:t>
      </w:r>
      <w:r w:rsidR="00012B09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ьн</w:t>
      </w:r>
      <w:r w:rsidR="001F62CF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их</w:t>
      </w:r>
      <w:r w:rsidR="00012B09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ділян</w:t>
      </w:r>
      <w:r w:rsidR="001F62CF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ок</w:t>
      </w:r>
      <w:r w:rsidR="00012B09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також припиня</w:t>
      </w:r>
      <w:r w:rsidR="007601F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є</w:t>
      </w:r>
      <w:r w:rsidR="00012B09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ться.</w:t>
      </w:r>
    </w:p>
    <w:p w14:paraId="411D0607" w14:textId="77777777" w:rsidR="005A5896" w:rsidRPr="00DA0FB8" w:rsidRDefault="005A5896" w:rsidP="00814A98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Догов</w:t>
      </w:r>
      <w:r w:rsidR="007601F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ір</w:t>
      </w:r>
      <w:r w:rsidR="00A921C7"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суборенди земельних ділянок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підляга</w:t>
      </w:r>
      <w:r w:rsidR="007601F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є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державній реєстрації. За домовленістю сторін догов</w:t>
      </w:r>
      <w:r w:rsidR="007601F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ір 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суборенди мож</w:t>
      </w:r>
      <w:r w:rsidR="007601F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</w:t>
      </w:r>
      <w:r w:rsidRPr="00DA0F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посвідчуватися нотаріально.</w:t>
      </w:r>
    </w:p>
    <w:p w14:paraId="117D1C8D" w14:textId="77777777" w:rsidR="005A5896" w:rsidRPr="00DA0FB8" w:rsidRDefault="005A5896" w:rsidP="0030539F">
      <w:pPr>
        <w:pStyle w:val="a7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0F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Контроль за виконанням цього рішення</w:t>
      </w:r>
      <w:r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постійну комісію з питань планування</w:t>
      </w:r>
      <w:r w:rsidR="00A605EB" w:rsidRPr="00DA0F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A0FB8">
        <w:rPr>
          <w:rFonts w:ascii="Times New Roman" w:hAnsi="Times New Roman" w:cs="Times New Roman"/>
          <w:sz w:val="28"/>
          <w:szCs w:val="28"/>
          <w:lang w:val="uk-UA"/>
        </w:rPr>
        <w:t xml:space="preserve">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07BD172E" w14:textId="77777777" w:rsidR="005A5896" w:rsidRPr="00DA0FB8" w:rsidRDefault="005A5896" w:rsidP="00814A98">
      <w:pPr>
        <w:pStyle w:val="a7"/>
        <w:tabs>
          <w:tab w:val="left" w:pos="68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2EFDE6" w14:textId="77777777" w:rsidR="00C032BB" w:rsidRPr="00DA0FB8" w:rsidRDefault="00C032BB" w:rsidP="00814A98">
      <w:pPr>
        <w:pStyle w:val="a7"/>
        <w:tabs>
          <w:tab w:val="left" w:pos="68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CF579E" w14:textId="77777777" w:rsidR="00AC5315" w:rsidRDefault="005A5896" w:rsidP="004B3BC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0FB8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="00DA0F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B3B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A0FB8">
        <w:rPr>
          <w:rFonts w:ascii="Times New Roman" w:hAnsi="Times New Roman" w:cs="Times New Roman"/>
          <w:b/>
          <w:sz w:val="28"/>
          <w:szCs w:val="28"/>
          <w:lang w:val="uk-UA"/>
        </w:rPr>
        <w:t>Світлана ГОРОШКО</w:t>
      </w:r>
    </w:p>
    <w:p w14:paraId="7A6113FF" w14:textId="77777777" w:rsidR="00B51411" w:rsidRDefault="00B51411" w:rsidP="004B3BC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492867" w14:textId="77777777" w:rsidR="00B51411" w:rsidRPr="00DA0FB8" w:rsidRDefault="00B51411" w:rsidP="004B3BC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1411" w:rsidRPr="00DA0FB8" w:rsidSect="00FF67F2">
      <w:headerReference w:type="default" r:id="rId10"/>
      <w:headerReference w:type="first" r:id="rId11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1CA25" w14:textId="77777777" w:rsidR="00CF0CD4" w:rsidRDefault="00CF0CD4" w:rsidP="00A27771">
      <w:pPr>
        <w:spacing w:after="0" w:line="240" w:lineRule="auto"/>
      </w:pPr>
      <w:r>
        <w:separator/>
      </w:r>
    </w:p>
  </w:endnote>
  <w:endnote w:type="continuationSeparator" w:id="0">
    <w:p w14:paraId="5BEFB13C" w14:textId="77777777" w:rsidR="00CF0CD4" w:rsidRDefault="00CF0CD4" w:rsidP="00A2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7314B" w14:textId="77777777" w:rsidR="00CF0CD4" w:rsidRDefault="00CF0CD4" w:rsidP="00A27771">
      <w:pPr>
        <w:spacing w:after="0" w:line="240" w:lineRule="auto"/>
      </w:pPr>
      <w:r>
        <w:separator/>
      </w:r>
    </w:p>
  </w:footnote>
  <w:footnote w:type="continuationSeparator" w:id="0">
    <w:p w14:paraId="1629956B" w14:textId="77777777" w:rsidR="00CF0CD4" w:rsidRDefault="00CF0CD4" w:rsidP="00A2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5183124"/>
      <w:docPartObj>
        <w:docPartGallery w:val="Page Numbers (Top of Page)"/>
        <w:docPartUnique/>
      </w:docPartObj>
    </w:sdtPr>
    <w:sdtContent>
      <w:p w14:paraId="15C87EA3" w14:textId="77777777" w:rsidR="00A921C7" w:rsidRDefault="00BC1B7F">
        <w:pPr>
          <w:pStyle w:val="a8"/>
          <w:jc w:val="center"/>
        </w:pPr>
        <w:r>
          <w:fldChar w:fldCharType="begin"/>
        </w:r>
        <w:r w:rsidR="006A0CEB">
          <w:instrText xml:space="preserve"> PAGE   \* MERGEFORMAT </w:instrText>
        </w:r>
        <w:r>
          <w:fldChar w:fldCharType="separate"/>
        </w:r>
        <w:r w:rsidR="002938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AEFD9E" w14:textId="77777777" w:rsidR="00A27771" w:rsidRPr="00A27771" w:rsidRDefault="00A27771" w:rsidP="00A27771">
    <w:pPr>
      <w:pStyle w:val="a8"/>
      <w:tabs>
        <w:tab w:val="clear" w:pos="4677"/>
        <w:tab w:val="clear" w:pos="9355"/>
        <w:tab w:val="left" w:pos="7736"/>
      </w:tabs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1ED64" w14:textId="77777777" w:rsidR="00FF67F2" w:rsidRPr="00B51411" w:rsidRDefault="00FF67F2" w:rsidP="00FF67F2">
    <w:pPr>
      <w:pStyle w:val="a8"/>
      <w:tabs>
        <w:tab w:val="clear" w:pos="4677"/>
        <w:tab w:val="clear" w:pos="9355"/>
        <w:tab w:val="left" w:pos="8528"/>
      </w:tabs>
      <w:rPr>
        <w:rFonts w:ascii="Times New Roman" w:hAnsi="Times New Roman" w:cs="Times New Roman"/>
        <w:sz w:val="28"/>
        <w:szCs w:val="28"/>
        <w:lang w:val="uk-UA"/>
      </w:rPr>
    </w:pPr>
    <w:r>
      <w:tab/>
    </w:r>
    <w:r w:rsidR="00AF7F0D">
      <w:rPr>
        <w:rFonts w:ascii="Times New Roman" w:hAnsi="Times New Roman" w:cs="Times New Roman"/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2299A"/>
    <w:multiLevelType w:val="hybridMultilevel"/>
    <w:tmpl w:val="EFFC159A"/>
    <w:lvl w:ilvl="0" w:tplc="F2402998">
      <w:start w:val="1"/>
      <w:numFmt w:val="decimal"/>
      <w:lvlText w:val="%1."/>
      <w:lvlJc w:val="left"/>
      <w:pPr>
        <w:ind w:left="1437" w:hanging="870"/>
      </w:pPr>
      <w:rPr>
        <w:rFonts w:ascii="Times New Roman" w:hAnsi="Times New Roman"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573A0F"/>
    <w:multiLevelType w:val="multilevel"/>
    <w:tmpl w:val="3F421DE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 w15:restartNumberingAfterBreak="0">
    <w:nsid w:val="4B0C49FB"/>
    <w:multiLevelType w:val="hybridMultilevel"/>
    <w:tmpl w:val="BCB60620"/>
    <w:lvl w:ilvl="0" w:tplc="EE082F5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7A1D89"/>
    <w:multiLevelType w:val="hybridMultilevel"/>
    <w:tmpl w:val="91A01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16560B"/>
    <w:multiLevelType w:val="hybridMultilevel"/>
    <w:tmpl w:val="6E3A0BEC"/>
    <w:lvl w:ilvl="0" w:tplc="AC36FE58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3924113">
    <w:abstractNumId w:val="2"/>
  </w:num>
  <w:num w:numId="2" w16cid:durableId="1768039460">
    <w:abstractNumId w:val="4"/>
  </w:num>
  <w:num w:numId="3" w16cid:durableId="1452045820">
    <w:abstractNumId w:val="1"/>
  </w:num>
  <w:num w:numId="4" w16cid:durableId="18894925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167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475"/>
    <w:rsid w:val="0000165C"/>
    <w:rsid w:val="00012B09"/>
    <w:rsid w:val="00020FEB"/>
    <w:rsid w:val="00021BC1"/>
    <w:rsid w:val="00034F7F"/>
    <w:rsid w:val="000629B9"/>
    <w:rsid w:val="00063585"/>
    <w:rsid w:val="000713EB"/>
    <w:rsid w:val="00086475"/>
    <w:rsid w:val="000940CE"/>
    <w:rsid w:val="00097D33"/>
    <w:rsid w:val="000D0B26"/>
    <w:rsid w:val="000E5AE5"/>
    <w:rsid w:val="000F247B"/>
    <w:rsid w:val="000F7594"/>
    <w:rsid w:val="00103168"/>
    <w:rsid w:val="00111311"/>
    <w:rsid w:val="00133128"/>
    <w:rsid w:val="0013320E"/>
    <w:rsid w:val="00136818"/>
    <w:rsid w:val="00154781"/>
    <w:rsid w:val="001D68DB"/>
    <w:rsid w:val="001F62CF"/>
    <w:rsid w:val="002013AB"/>
    <w:rsid w:val="0023126A"/>
    <w:rsid w:val="002927CC"/>
    <w:rsid w:val="0029384D"/>
    <w:rsid w:val="0030539F"/>
    <w:rsid w:val="003A732E"/>
    <w:rsid w:val="00416422"/>
    <w:rsid w:val="004463E6"/>
    <w:rsid w:val="004B3BCC"/>
    <w:rsid w:val="004B5D46"/>
    <w:rsid w:val="004B7254"/>
    <w:rsid w:val="0050627B"/>
    <w:rsid w:val="00510CEE"/>
    <w:rsid w:val="00526D9D"/>
    <w:rsid w:val="00547EE6"/>
    <w:rsid w:val="00560398"/>
    <w:rsid w:val="0059790D"/>
    <w:rsid w:val="005A5896"/>
    <w:rsid w:val="005C2907"/>
    <w:rsid w:val="005F2ABD"/>
    <w:rsid w:val="005F74C0"/>
    <w:rsid w:val="00661430"/>
    <w:rsid w:val="006734D6"/>
    <w:rsid w:val="006A0CEB"/>
    <w:rsid w:val="006B4F01"/>
    <w:rsid w:val="006C3564"/>
    <w:rsid w:val="006C5CC5"/>
    <w:rsid w:val="006F43EE"/>
    <w:rsid w:val="00734C85"/>
    <w:rsid w:val="00740216"/>
    <w:rsid w:val="0075649F"/>
    <w:rsid w:val="007601F1"/>
    <w:rsid w:val="00761025"/>
    <w:rsid w:val="007B39FA"/>
    <w:rsid w:val="007B7363"/>
    <w:rsid w:val="00803F5E"/>
    <w:rsid w:val="008129C3"/>
    <w:rsid w:val="00814A98"/>
    <w:rsid w:val="00815762"/>
    <w:rsid w:val="00847EB2"/>
    <w:rsid w:val="00887FDE"/>
    <w:rsid w:val="008B54F2"/>
    <w:rsid w:val="008E2142"/>
    <w:rsid w:val="00920F61"/>
    <w:rsid w:val="00973BEE"/>
    <w:rsid w:val="0097592C"/>
    <w:rsid w:val="00980FF2"/>
    <w:rsid w:val="009863B5"/>
    <w:rsid w:val="00986671"/>
    <w:rsid w:val="009E3C98"/>
    <w:rsid w:val="00A00B01"/>
    <w:rsid w:val="00A04035"/>
    <w:rsid w:val="00A27771"/>
    <w:rsid w:val="00A605EB"/>
    <w:rsid w:val="00A612D4"/>
    <w:rsid w:val="00A920CC"/>
    <w:rsid w:val="00A921C7"/>
    <w:rsid w:val="00AC5315"/>
    <w:rsid w:val="00AD18EC"/>
    <w:rsid w:val="00AF7F0D"/>
    <w:rsid w:val="00B07BF4"/>
    <w:rsid w:val="00B24131"/>
    <w:rsid w:val="00B4195E"/>
    <w:rsid w:val="00B51411"/>
    <w:rsid w:val="00B72601"/>
    <w:rsid w:val="00BC1B7F"/>
    <w:rsid w:val="00BE60B4"/>
    <w:rsid w:val="00BF6A05"/>
    <w:rsid w:val="00C032BB"/>
    <w:rsid w:val="00C04B2C"/>
    <w:rsid w:val="00C40D5C"/>
    <w:rsid w:val="00C818D6"/>
    <w:rsid w:val="00CA2304"/>
    <w:rsid w:val="00CC24CE"/>
    <w:rsid w:val="00CF0CD4"/>
    <w:rsid w:val="00CF4875"/>
    <w:rsid w:val="00D06966"/>
    <w:rsid w:val="00D31F7C"/>
    <w:rsid w:val="00D64BEB"/>
    <w:rsid w:val="00D660DC"/>
    <w:rsid w:val="00DA0FB8"/>
    <w:rsid w:val="00DB4CBB"/>
    <w:rsid w:val="00DC6DC3"/>
    <w:rsid w:val="00E2420B"/>
    <w:rsid w:val="00E251F1"/>
    <w:rsid w:val="00E56BB4"/>
    <w:rsid w:val="00EB7F15"/>
    <w:rsid w:val="00EF6425"/>
    <w:rsid w:val="00F055ED"/>
    <w:rsid w:val="00FA2E3A"/>
    <w:rsid w:val="00FC213C"/>
    <w:rsid w:val="00FC360F"/>
    <w:rsid w:val="00FD18FF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1EA085"/>
  <w15:docId w15:val="{108FC3A4-0742-46A7-A0A2-DD496DEB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89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E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1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A5896"/>
    <w:rPr>
      <w:b/>
      <w:bCs/>
    </w:rPr>
  </w:style>
  <w:style w:type="paragraph" w:styleId="a5">
    <w:name w:val="footer"/>
    <w:basedOn w:val="a"/>
    <w:link w:val="a6"/>
    <w:rsid w:val="005A58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Нижний колонтитул Знак"/>
    <w:basedOn w:val="a0"/>
    <w:link w:val="a5"/>
    <w:rsid w:val="005A5896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7">
    <w:name w:val="List Paragraph"/>
    <w:basedOn w:val="a"/>
    <w:uiPriority w:val="34"/>
    <w:qFormat/>
    <w:rsid w:val="005A589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2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7771"/>
  </w:style>
  <w:style w:type="paragraph" w:customStyle="1" w:styleId="y9dpf">
    <w:name w:val="y9dpf"/>
    <w:basedOn w:val="a"/>
    <w:rsid w:val="0003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visr">
    <w:name w:val="xvisr"/>
    <w:basedOn w:val="a"/>
    <w:rsid w:val="0003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2E3A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8E2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214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75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601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78085-B970-4CFA-AFF9-F1BA3281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cp:lastPrinted>2025-06-30T06:38:00Z</cp:lastPrinted>
  <dcterms:created xsi:type="dcterms:W3CDTF">2023-09-22T12:48:00Z</dcterms:created>
  <dcterms:modified xsi:type="dcterms:W3CDTF">2025-07-24T07:21:00Z</dcterms:modified>
</cp:coreProperties>
</file>